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DBF" w:rsidRPr="00B860C8" w:rsidRDefault="009F3DBF" w:rsidP="009F3DBF">
      <w:pPr>
        <w:pStyle w:val="a7"/>
        <w:jc w:val="center"/>
        <w:rPr>
          <w:b/>
          <w:sz w:val="24"/>
          <w:szCs w:val="24"/>
        </w:rPr>
      </w:pPr>
      <w:r w:rsidRPr="00B860C8">
        <w:rPr>
          <w:b/>
          <w:sz w:val="24"/>
          <w:szCs w:val="24"/>
        </w:rPr>
        <w:t>СОВЕТ</w:t>
      </w:r>
    </w:p>
    <w:p w:rsidR="009F3DBF" w:rsidRPr="00B860C8" w:rsidRDefault="009F3DBF" w:rsidP="009F3DBF">
      <w:pPr>
        <w:pStyle w:val="a7"/>
        <w:jc w:val="center"/>
        <w:rPr>
          <w:b/>
          <w:sz w:val="24"/>
          <w:szCs w:val="24"/>
        </w:rPr>
      </w:pPr>
      <w:r w:rsidRPr="00B860C8">
        <w:rPr>
          <w:b/>
          <w:sz w:val="24"/>
          <w:szCs w:val="24"/>
        </w:rPr>
        <w:t>ТЕЙКОВСКОГО МУНИЦИПАЛЬНОГО РАЙОНА</w:t>
      </w:r>
    </w:p>
    <w:p w:rsidR="009F3DBF" w:rsidRPr="00B860C8" w:rsidRDefault="009F3DBF" w:rsidP="009F3DBF">
      <w:pPr>
        <w:pStyle w:val="a7"/>
        <w:jc w:val="center"/>
        <w:rPr>
          <w:b/>
          <w:sz w:val="24"/>
          <w:szCs w:val="24"/>
        </w:rPr>
      </w:pPr>
      <w:r w:rsidRPr="00B860C8">
        <w:rPr>
          <w:b/>
          <w:sz w:val="24"/>
          <w:szCs w:val="24"/>
        </w:rPr>
        <w:t>ИВАНОВСКОЙ ОБЛАСТИ</w:t>
      </w:r>
    </w:p>
    <w:p w:rsidR="009F3DBF" w:rsidRPr="00B860C8" w:rsidRDefault="009F3DBF" w:rsidP="00B36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C8">
        <w:rPr>
          <w:rFonts w:ascii="Times New Roman" w:hAnsi="Times New Roman" w:cs="Times New Roman"/>
          <w:b/>
          <w:sz w:val="24"/>
          <w:szCs w:val="24"/>
        </w:rPr>
        <w:t xml:space="preserve">седьмого созыва </w:t>
      </w:r>
    </w:p>
    <w:p w:rsidR="009F3DBF" w:rsidRPr="00B860C8" w:rsidRDefault="009F3DBF" w:rsidP="00B36360">
      <w:pPr>
        <w:pStyle w:val="a7"/>
        <w:jc w:val="center"/>
        <w:rPr>
          <w:b/>
          <w:sz w:val="24"/>
          <w:szCs w:val="24"/>
        </w:rPr>
      </w:pPr>
    </w:p>
    <w:p w:rsidR="00B36360" w:rsidRPr="00B860C8" w:rsidRDefault="00B36360" w:rsidP="00B36360">
      <w:pPr>
        <w:pStyle w:val="a7"/>
        <w:jc w:val="center"/>
        <w:rPr>
          <w:b/>
          <w:sz w:val="24"/>
          <w:szCs w:val="24"/>
        </w:rPr>
      </w:pPr>
    </w:p>
    <w:p w:rsidR="009F3DBF" w:rsidRPr="00B860C8" w:rsidRDefault="009F3DBF" w:rsidP="00B36360">
      <w:pPr>
        <w:pStyle w:val="a7"/>
        <w:jc w:val="center"/>
        <w:rPr>
          <w:b/>
          <w:sz w:val="24"/>
          <w:szCs w:val="24"/>
        </w:rPr>
      </w:pPr>
      <w:r w:rsidRPr="00B860C8">
        <w:rPr>
          <w:b/>
          <w:sz w:val="24"/>
          <w:szCs w:val="24"/>
        </w:rPr>
        <w:t>Р Е Ш Е Н И Е</w:t>
      </w:r>
    </w:p>
    <w:p w:rsidR="009F3DBF" w:rsidRPr="00B860C8" w:rsidRDefault="009F3DBF" w:rsidP="00B36360">
      <w:pPr>
        <w:pStyle w:val="a7"/>
        <w:rPr>
          <w:sz w:val="24"/>
          <w:szCs w:val="24"/>
        </w:rPr>
      </w:pPr>
    </w:p>
    <w:p w:rsidR="00B36360" w:rsidRPr="00B860C8" w:rsidRDefault="00B36360" w:rsidP="00B36360">
      <w:pPr>
        <w:pStyle w:val="a7"/>
        <w:rPr>
          <w:sz w:val="24"/>
          <w:szCs w:val="24"/>
        </w:rPr>
      </w:pPr>
    </w:p>
    <w:p w:rsidR="009F3DBF" w:rsidRPr="00B860C8" w:rsidRDefault="00FD0425" w:rsidP="00B36360">
      <w:pPr>
        <w:pStyle w:val="a7"/>
        <w:jc w:val="center"/>
        <w:rPr>
          <w:sz w:val="24"/>
          <w:szCs w:val="24"/>
        </w:rPr>
      </w:pPr>
      <w:r w:rsidRPr="00B860C8">
        <w:rPr>
          <w:sz w:val="24"/>
          <w:szCs w:val="24"/>
        </w:rPr>
        <w:t xml:space="preserve">от </w:t>
      </w:r>
      <w:r w:rsidR="00AE07C0" w:rsidRPr="00B860C8">
        <w:rPr>
          <w:sz w:val="24"/>
          <w:szCs w:val="24"/>
        </w:rPr>
        <w:t>31</w:t>
      </w:r>
      <w:r w:rsidRPr="00B860C8">
        <w:rPr>
          <w:sz w:val="24"/>
          <w:szCs w:val="24"/>
        </w:rPr>
        <w:t>.05.202</w:t>
      </w:r>
      <w:r w:rsidR="00AE07C0" w:rsidRPr="00B860C8">
        <w:rPr>
          <w:sz w:val="24"/>
          <w:szCs w:val="24"/>
        </w:rPr>
        <w:t>3</w:t>
      </w:r>
      <w:r w:rsidR="009F3DBF" w:rsidRPr="00B860C8">
        <w:rPr>
          <w:sz w:val="24"/>
          <w:szCs w:val="24"/>
        </w:rPr>
        <w:t xml:space="preserve"> №</w:t>
      </w:r>
      <w:r w:rsidR="00006421" w:rsidRPr="00B860C8">
        <w:rPr>
          <w:sz w:val="24"/>
          <w:szCs w:val="24"/>
        </w:rPr>
        <w:t xml:space="preserve"> </w:t>
      </w:r>
      <w:r w:rsidR="00B36360" w:rsidRPr="00B860C8">
        <w:rPr>
          <w:sz w:val="24"/>
          <w:szCs w:val="24"/>
        </w:rPr>
        <w:t>34/15</w:t>
      </w:r>
    </w:p>
    <w:p w:rsidR="009F3DBF" w:rsidRPr="00B860C8" w:rsidRDefault="009F3DBF" w:rsidP="00B36360">
      <w:pPr>
        <w:pStyle w:val="a7"/>
        <w:jc w:val="center"/>
        <w:rPr>
          <w:sz w:val="24"/>
          <w:szCs w:val="24"/>
        </w:rPr>
      </w:pPr>
      <w:r w:rsidRPr="00B860C8">
        <w:rPr>
          <w:sz w:val="24"/>
          <w:szCs w:val="24"/>
        </w:rPr>
        <w:t xml:space="preserve">г. Тейково  </w:t>
      </w:r>
    </w:p>
    <w:p w:rsidR="009F3DBF" w:rsidRPr="00B860C8" w:rsidRDefault="009F3DBF" w:rsidP="009F3DBF">
      <w:pPr>
        <w:pStyle w:val="a7"/>
        <w:jc w:val="center"/>
        <w:rPr>
          <w:sz w:val="24"/>
          <w:szCs w:val="24"/>
        </w:rPr>
      </w:pPr>
    </w:p>
    <w:p w:rsidR="009F3DBF" w:rsidRPr="00B860C8" w:rsidRDefault="009F3DBF" w:rsidP="009F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C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Тейковского муниципального района от 01.06.2016 № 75-р «</w:t>
      </w:r>
      <w:r w:rsidRPr="00B860C8">
        <w:rPr>
          <w:rFonts w:ascii="Times New Roman" w:hAnsi="Times New Roman"/>
          <w:b/>
          <w:sz w:val="24"/>
          <w:szCs w:val="24"/>
        </w:rPr>
        <w:t>О наградах и поощрениях Тейковского муниципального района</w:t>
      </w:r>
      <w:r w:rsidRPr="00B860C8">
        <w:rPr>
          <w:rFonts w:ascii="Times New Roman" w:hAnsi="Times New Roman" w:cs="Times New Roman"/>
          <w:b/>
          <w:sz w:val="24"/>
          <w:szCs w:val="24"/>
        </w:rPr>
        <w:t>»</w:t>
      </w:r>
    </w:p>
    <w:p w:rsidR="0093140E" w:rsidRPr="00B860C8" w:rsidRDefault="0093140E" w:rsidP="009F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0E" w:rsidRPr="00B860C8" w:rsidRDefault="0093140E" w:rsidP="009F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DBF" w:rsidRPr="00B860C8" w:rsidRDefault="009F3DBF" w:rsidP="009F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F" w:rsidRPr="00B860C8" w:rsidRDefault="009F3DBF" w:rsidP="009F3D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60C8">
        <w:rPr>
          <w:rFonts w:ascii="Times New Roman" w:hAnsi="Times New Roman"/>
          <w:sz w:val="24"/>
          <w:szCs w:val="24"/>
        </w:rPr>
        <w:t>В соответствии с Уставом Тейковского муниципального район</w:t>
      </w:r>
      <w:r w:rsidR="00AF413F" w:rsidRPr="00B860C8">
        <w:rPr>
          <w:rFonts w:ascii="Times New Roman" w:hAnsi="Times New Roman"/>
          <w:sz w:val="24"/>
          <w:szCs w:val="24"/>
        </w:rPr>
        <w:t>а</w:t>
      </w:r>
      <w:r w:rsidRPr="00B860C8">
        <w:rPr>
          <w:rFonts w:ascii="Times New Roman" w:hAnsi="Times New Roman"/>
          <w:sz w:val="24"/>
          <w:szCs w:val="24"/>
        </w:rPr>
        <w:t xml:space="preserve"> и в целях установления единого порядка представления к награждению и </w:t>
      </w:r>
      <w:r w:rsidR="00275009" w:rsidRPr="00B860C8">
        <w:rPr>
          <w:rFonts w:ascii="Times New Roman" w:hAnsi="Times New Roman"/>
          <w:sz w:val="24"/>
          <w:szCs w:val="24"/>
        </w:rPr>
        <w:t>поощрению Тейковского</w:t>
      </w:r>
      <w:r w:rsidRPr="00B860C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F3DBF" w:rsidRPr="00B860C8" w:rsidRDefault="009F3DBF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DBF" w:rsidRPr="00B860C8" w:rsidRDefault="009F3DBF" w:rsidP="00B8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C8">
        <w:rPr>
          <w:rFonts w:ascii="Times New Roman" w:hAnsi="Times New Roman" w:cs="Times New Roman"/>
          <w:b/>
          <w:sz w:val="24"/>
          <w:szCs w:val="24"/>
        </w:rPr>
        <w:t>Совет Тейковского муниципального района Р</w:t>
      </w:r>
      <w:r w:rsidR="00AF413F" w:rsidRPr="00B86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0C8">
        <w:rPr>
          <w:rFonts w:ascii="Times New Roman" w:hAnsi="Times New Roman" w:cs="Times New Roman"/>
          <w:b/>
          <w:sz w:val="24"/>
          <w:szCs w:val="24"/>
        </w:rPr>
        <w:t>Е</w:t>
      </w:r>
      <w:r w:rsidR="00AF413F" w:rsidRPr="00B86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0C8">
        <w:rPr>
          <w:rFonts w:ascii="Times New Roman" w:hAnsi="Times New Roman" w:cs="Times New Roman"/>
          <w:b/>
          <w:sz w:val="24"/>
          <w:szCs w:val="24"/>
        </w:rPr>
        <w:t>Ш</w:t>
      </w:r>
      <w:r w:rsidR="00AF413F" w:rsidRPr="00B86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0C8">
        <w:rPr>
          <w:rFonts w:ascii="Times New Roman" w:hAnsi="Times New Roman" w:cs="Times New Roman"/>
          <w:b/>
          <w:sz w:val="24"/>
          <w:szCs w:val="24"/>
        </w:rPr>
        <w:t>И</w:t>
      </w:r>
      <w:r w:rsidR="00AF413F" w:rsidRPr="00B86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0C8">
        <w:rPr>
          <w:rFonts w:ascii="Times New Roman" w:hAnsi="Times New Roman" w:cs="Times New Roman"/>
          <w:b/>
          <w:sz w:val="24"/>
          <w:szCs w:val="24"/>
        </w:rPr>
        <w:t>Л:</w:t>
      </w:r>
    </w:p>
    <w:p w:rsidR="009F3DBF" w:rsidRPr="00B860C8" w:rsidRDefault="009F3DBF" w:rsidP="009F3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40E" w:rsidRPr="00B860C8" w:rsidRDefault="0093140E" w:rsidP="009F3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DBF" w:rsidRPr="00B860C8" w:rsidRDefault="009F3DBF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0C8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0A3D51" w:rsidRPr="00B860C8">
        <w:rPr>
          <w:rFonts w:ascii="Times New Roman" w:hAnsi="Times New Roman" w:cs="Times New Roman"/>
          <w:sz w:val="24"/>
          <w:szCs w:val="24"/>
        </w:rPr>
        <w:t>Совета Тейковского муниципального района от 01.06.2016 № 75-р «</w:t>
      </w:r>
      <w:r w:rsidR="000A3D51" w:rsidRPr="00B860C8">
        <w:rPr>
          <w:rFonts w:ascii="Times New Roman" w:hAnsi="Times New Roman"/>
          <w:sz w:val="24"/>
          <w:szCs w:val="24"/>
        </w:rPr>
        <w:t>О наградах и поощрениях Тейковского муниципального района</w:t>
      </w:r>
      <w:r w:rsidR="000A3D51" w:rsidRPr="00B860C8">
        <w:rPr>
          <w:rFonts w:ascii="Times New Roman" w:hAnsi="Times New Roman" w:cs="Times New Roman"/>
          <w:sz w:val="24"/>
          <w:szCs w:val="24"/>
        </w:rPr>
        <w:t>»</w:t>
      </w:r>
      <w:r w:rsidRPr="00B860C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E07C0" w:rsidRPr="00B860C8" w:rsidRDefault="009F3DBF" w:rsidP="00A6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C8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CA08D1" w:rsidRPr="00B860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3D51" w:rsidRPr="00B86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7C0" w:rsidRPr="00B860C8">
        <w:rPr>
          <w:rFonts w:ascii="Times New Roman" w:eastAsia="Times New Roman" w:hAnsi="Times New Roman" w:cs="Times New Roman"/>
          <w:sz w:val="24"/>
          <w:szCs w:val="24"/>
        </w:rPr>
        <w:t xml:space="preserve"> В Приложени</w:t>
      </w:r>
      <w:r w:rsidR="00A62663" w:rsidRPr="00B860C8">
        <w:rPr>
          <w:rFonts w:ascii="Times New Roman" w:eastAsia="Times New Roman" w:hAnsi="Times New Roman" w:cs="Times New Roman"/>
          <w:sz w:val="24"/>
          <w:szCs w:val="24"/>
        </w:rPr>
        <w:t>ях с 3 по 8 к</w:t>
      </w:r>
      <w:r w:rsidR="00AE07C0" w:rsidRPr="00B860C8">
        <w:rPr>
          <w:rFonts w:ascii="Times New Roman" w:eastAsia="Times New Roman" w:hAnsi="Times New Roman" w:cs="Times New Roman"/>
          <w:sz w:val="24"/>
          <w:szCs w:val="24"/>
        </w:rPr>
        <w:t xml:space="preserve"> решению</w:t>
      </w:r>
      <w:r w:rsidR="00A62663" w:rsidRPr="00B86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663" w:rsidRPr="00B860C8">
        <w:rPr>
          <w:rFonts w:ascii="Times New Roman" w:hAnsi="Times New Roman" w:cs="Times New Roman"/>
          <w:sz w:val="24"/>
          <w:szCs w:val="24"/>
        </w:rPr>
        <w:t>слова «</w:t>
      </w:r>
      <w:r w:rsidR="00A62663" w:rsidRPr="00B860C8">
        <w:rPr>
          <w:rFonts w:ascii="Times New Roman" w:eastAsia="Times New Roman" w:hAnsi="Times New Roman" w:cs="Times New Roman"/>
          <w:sz w:val="24"/>
          <w:szCs w:val="24"/>
        </w:rPr>
        <w:t>Отдел муниципальной службы, оргработы и контроля администрации Тейковского муниципального района</w:t>
      </w:r>
      <w:r w:rsidR="00A62663" w:rsidRPr="00B860C8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A62663" w:rsidRPr="00B860C8">
        <w:rPr>
          <w:rFonts w:ascii="Times New Roman" w:eastAsia="Times New Roman" w:hAnsi="Times New Roman" w:cs="Times New Roman"/>
          <w:sz w:val="24"/>
          <w:szCs w:val="24"/>
        </w:rPr>
        <w:t>администрация Тейковского муниципального района</w:t>
      </w:r>
      <w:r w:rsidR="00A62663" w:rsidRPr="00B860C8">
        <w:rPr>
          <w:rFonts w:ascii="Times New Roman" w:hAnsi="Times New Roman" w:cs="Times New Roman"/>
          <w:sz w:val="24"/>
          <w:szCs w:val="24"/>
        </w:rPr>
        <w:t>» в соответствующем падеже.</w:t>
      </w:r>
    </w:p>
    <w:p w:rsidR="00AE07C0" w:rsidRPr="00B860C8" w:rsidRDefault="00AE07C0" w:rsidP="00AE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0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В приложение № </w:t>
      </w:r>
      <w:r w:rsidR="0093140E" w:rsidRPr="00B860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«</w:t>
      </w:r>
      <w:r w:rsidRPr="00B860C8">
        <w:rPr>
          <w:rFonts w:ascii="Times New Roman" w:eastAsia="Times New Roman" w:hAnsi="Times New Roman" w:cs="Times New Roman"/>
          <w:sz w:val="24"/>
          <w:szCs w:val="24"/>
        </w:rPr>
        <w:t>Положение о порядке присвоения звания «</w:t>
      </w:r>
      <w:r w:rsidRPr="00B860C8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Почетный гражданин Тейковского муниципального района</w:t>
      </w:r>
      <w:r w:rsidRPr="00B860C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6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60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решению:</w:t>
      </w:r>
    </w:p>
    <w:p w:rsidR="00AE07C0" w:rsidRPr="00B860C8" w:rsidRDefault="00AE07C0" w:rsidP="00AE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0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Абзац 2 пункта 4 дополнить словами следующего содержания:</w:t>
      </w:r>
    </w:p>
    <w:p w:rsidR="00AE07C0" w:rsidRPr="00B860C8" w:rsidRDefault="00AE07C0" w:rsidP="00AE0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0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 случае празднования юбилея Тейковского муниципального района, допускается присвоение Звания не более чем четырем кандидат</w:t>
      </w:r>
      <w:r w:rsidR="0093140E" w:rsidRPr="00B860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r w:rsidRPr="00B860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год из всех представленных кандидатур. Указанное количество кандидатов для присвоения Звания не включает в себя кандидатов, которым Звания присваиваются посмертно.».</w:t>
      </w:r>
    </w:p>
    <w:p w:rsidR="00AE07C0" w:rsidRPr="00B860C8" w:rsidRDefault="00AE07C0" w:rsidP="00AE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В Приложении № 10 «</w:t>
      </w:r>
      <w:r w:rsidRPr="00B860C8">
        <w:rPr>
          <w:rFonts w:ascii="Times New Roman" w:eastAsia="Times New Roman" w:hAnsi="Times New Roman" w:cs="Times New Roman"/>
          <w:sz w:val="24"/>
          <w:szCs w:val="24"/>
        </w:rPr>
        <w:t>Положение о порядке присвоения звания «</w:t>
      </w:r>
      <w:r w:rsidRPr="00B860C8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Почетный муниципальный служащий Тейковского муниципального района</w:t>
      </w:r>
      <w:r w:rsidRPr="00B860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3140E" w:rsidRPr="00B860C8">
        <w:rPr>
          <w:rFonts w:ascii="Times New Roman" w:eastAsia="Times New Roman" w:hAnsi="Times New Roman" w:cs="Times New Roman"/>
          <w:sz w:val="24"/>
          <w:szCs w:val="24"/>
        </w:rPr>
        <w:t xml:space="preserve"> к решению:</w:t>
      </w:r>
    </w:p>
    <w:p w:rsidR="0093140E" w:rsidRPr="00B860C8" w:rsidRDefault="0093140E" w:rsidP="00AE0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0C8">
        <w:rPr>
          <w:rFonts w:ascii="Times New Roman" w:eastAsia="Times New Roman" w:hAnsi="Times New Roman" w:cs="Times New Roman"/>
          <w:sz w:val="24"/>
          <w:szCs w:val="24"/>
        </w:rPr>
        <w:t>В пункте 9 слово «Лучший» заменить словом «Почетный».</w:t>
      </w:r>
    </w:p>
    <w:p w:rsidR="00AE07C0" w:rsidRPr="00B860C8" w:rsidRDefault="00AE07C0" w:rsidP="00AE0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009" w:rsidRPr="00B860C8" w:rsidRDefault="00275009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8">
        <w:rPr>
          <w:rFonts w:ascii="Times New Roman" w:hAnsi="Times New Roman" w:cs="Times New Roman"/>
          <w:sz w:val="24"/>
          <w:szCs w:val="24"/>
        </w:rPr>
        <w:t>2. Опубликовать настоящее решение в Вестнике Совета Тейковского муниципального района.</w:t>
      </w:r>
    </w:p>
    <w:p w:rsidR="0093140E" w:rsidRPr="00B860C8" w:rsidRDefault="0093140E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009" w:rsidRPr="00B860C8" w:rsidRDefault="00275009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93140E" w:rsidRPr="00B860C8" w:rsidRDefault="0093140E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40E" w:rsidRPr="00B860C8" w:rsidRDefault="0093140E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DBF" w:rsidRPr="00B860C8" w:rsidRDefault="009F3DBF" w:rsidP="009F3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DBF" w:rsidRPr="00B860C8" w:rsidRDefault="009F3DBF" w:rsidP="009F3DB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B860C8">
        <w:rPr>
          <w:rFonts w:ascii="Times New Roman" w:hAnsi="Times New Roman" w:cs="Times New Roman"/>
          <w:b/>
          <w:sz w:val="24"/>
          <w:szCs w:val="24"/>
        </w:rPr>
        <w:t xml:space="preserve">Глава Тейковского                              Председатель Совета </w:t>
      </w:r>
    </w:p>
    <w:p w:rsidR="00C32E17" w:rsidRPr="00B860C8" w:rsidRDefault="009F3DBF" w:rsidP="009F3DBF">
      <w:pPr>
        <w:rPr>
          <w:rFonts w:ascii="Times New Roman" w:hAnsi="Times New Roman" w:cs="Times New Roman"/>
          <w:b/>
          <w:sz w:val="24"/>
          <w:szCs w:val="24"/>
        </w:rPr>
      </w:pPr>
      <w:r w:rsidRPr="00B860C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Тейковского муниципального района   </w:t>
      </w:r>
    </w:p>
    <w:p w:rsidR="009F3DBF" w:rsidRPr="00B860C8" w:rsidRDefault="00234CDE" w:rsidP="009F3DBF">
      <w:pPr>
        <w:rPr>
          <w:rFonts w:ascii="Times New Roman" w:hAnsi="Times New Roman" w:cs="Times New Roman"/>
          <w:b/>
          <w:sz w:val="28"/>
          <w:szCs w:val="28"/>
        </w:rPr>
      </w:pPr>
      <w:r w:rsidRPr="00B86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DBF" w:rsidRPr="00B860C8">
        <w:rPr>
          <w:rFonts w:ascii="Times New Roman" w:hAnsi="Times New Roman" w:cs="Times New Roman"/>
          <w:b/>
          <w:sz w:val="24"/>
          <w:szCs w:val="24"/>
        </w:rPr>
        <w:t xml:space="preserve">                       В.А. Катков</w:t>
      </w:r>
      <w:r w:rsidR="009F3DBF" w:rsidRPr="00B860C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860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3DBF" w:rsidRPr="00B860C8">
        <w:rPr>
          <w:rFonts w:ascii="Times New Roman" w:hAnsi="Times New Roman" w:cs="Times New Roman"/>
          <w:sz w:val="24"/>
          <w:szCs w:val="24"/>
        </w:rPr>
        <w:t xml:space="preserve">  </w:t>
      </w:r>
      <w:r w:rsidR="009F3DBF" w:rsidRPr="00B860C8"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 w:rsidR="009F3DBF" w:rsidRPr="00B860C8">
        <w:rPr>
          <w:rFonts w:ascii="Times New Roman" w:hAnsi="Times New Roman" w:cs="Times New Roman"/>
          <w:b/>
          <w:sz w:val="24"/>
          <w:szCs w:val="24"/>
        </w:rPr>
        <w:t>Гогулина</w:t>
      </w:r>
      <w:proofErr w:type="spellEnd"/>
      <w:r w:rsidR="009F3DBF" w:rsidRPr="00B86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F3DBF" w:rsidRPr="00B860C8" w:rsidSect="00B86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1E1"/>
    <w:multiLevelType w:val="hybridMultilevel"/>
    <w:tmpl w:val="2ED64C9A"/>
    <w:lvl w:ilvl="0" w:tplc="E918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27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EA"/>
    <w:rsid w:val="000028A2"/>
    <w:rsid w:val="00006421"/>
    <w:rsid w:val="000115B4"/>
    <w:rsid w:val="00014459"/>
    <w:rsid w:val="0003365F"/>
    <w:rsid w:val="000355FE"/>
    <w:rsid w:val="00037ED7"/>
    <w:rsid w:val="0004165B"/>
    <w:rsid w:val="000715A4"/>
    <w:rsid w:val="00084933"/>
    <w:rsid w:val="000A3D51"/>
    <w:rsid w:val="000A473A"/>
    <w:rsid w:val="000A56FE"/>
    <w:rsid w:val="000B181F"/>
    <w:rsid w:val="000D596C"/>
    <w:rsid w:val="000E5124"/>
    <w:rsid w:val="001053F3"/>
    <w:rsid w:val="001059E4"/>
    <w:rsid w:val="001163ED"/>
    <w:rsid w:val="001176AC"/>
    <w:rsid w:val="00142D15"/>
    <w:rsid w:val="00155FFE"/>
    <w:rsid w:val="00160CEF"/>
    <w:rsid w:val="0016397F"/>
    <w:rsid w:val="00170020"/>
    <w:rsid w:val="0019040C"/>
    <w:rsid w:val="00197971"/>
    <w:rsid w:val="001A4F65"/>
    <w:rsid w:val="001A6F02"/>
    <w:rsid w:val="001B3DC2"/>
    <w:rsid w:val="001C1189"/>
    <w:rsid w:val="001D204F"/>
    <w:rsid w:val="001E39E2"/>
    <w:rsid w:val="001E51A9"/>
    <w:rsid w:val="001F1ACE"/>
    <w:rsid w:val="0020112C"/>
    <w:rsid w:val="002110AA"/>
    <w:rsid w:val="00220264"/>
    <w:rsid w:val="00234CDE"/>
    <w:rsid w:val="00237BB4"/>
    <w:rsid w:val="00241DD9"/>
    <w:rsid w:val="00251B8B"/>
    <w:rsid w:val="002663B0"/>
    <w:rsid w:val="002748A9"/>
    <w:rsid w:val="00275009"/>
    <w:rsid w:val="00285C19"/>
    <w:rsid w:val="00291BD9"/>
    <w:rsid w:val="002A72FA"/>
    <w:rsid w:val="002B6834"/>
    <w:rsid w:val="002C53CB"/>
    <w:rsid w:val="002C74E5"/>
    <w:rsid w:val="002D275E"/>
    <w:rsid w:val="002E491C"/>
    <w:rsid w:val="003032B8"/>
    <w:rsid w:val="00307734"/>
    <w:rsid w:val="003136C6"/>
    <w:rsid w:val="003150C0"/>
    <w:rsid w:val="00317F90"/>
    <w:rsid w:val="00336BEF"/>
    <w:rsid w:val="00351F12"/>
    <w:rsid w:val="003531C6"/>
    <w:rsid w:val="00362481"/>
    <w:rsid w:val="0037548B"/>
    <w:rsid w:val="003912D4"/>
    <w:rsid w:val="003A6C24"/>
    <w:rsid w:val="003D2CEC"/>
    <w:rsid w:val="003D63DD"/>
    <w:rsid w:val="003E2E7C"/>
    <w:rsid w:val="003F29D5"/>
    <w:rsid w:val="003F5886"/>
    <w:rsid w:val="004033F5"/>
    <w:rsid w:val="0041780C"/>
    <w:rsid w:val="00447F5E"/>
    <w:rsid w:val="004518FA"/>
    <w:rsid w:val="00452BFB"/>
    <w:rsid w:val="004714D1"/>
    <w:rsid w:val="004906F9"/>
    <w:rsid w:val="00495032"/>
    <w:rsid w:val="004B7BEE"/>
    <w:rsid w:val="004C39D7"/>
    <w:rsid w:val="004E278D"/>
    <w:rsid w:val="004F4A18"/>
    <w:rsid w:val="005055E6"/>
    <w:rsid w:val="00506298"/>
    <w:rsid w:val="00506F01"/>
    <w:rsid w:val="005071D2"/>
    <w:rsid w:val="005115AD"/>
    <w:rsid w:val="0052742B"/>
    <w:rsid w:val="0055625E"/>
    <w:rsid w:val="00563C3C"/>
    <w:rsid w:val="00571FC9"/>
    <w:rsid w:val="00580BC4"/>
    <w:rsid w:val="005917DC"/>
    <w:rsid w:val="005A19C2"/>
    <w:rsid w:val="005B1E02"/>
    <w:rsid w:val="005C0AE5"/>
    <w:rsid w:val="005C7124"/>
    <w:rsid w:val="005D2509"/>
    <w:rsid w:val="005E515D"/>
    <w:rsid w:val="005F58A6"/>
    <w:rsid w:val="006019BA"/>
    <w:rsid w:val="00610DEA"/>
    <w:rsid w:val="00615F44"/>
    <w:rsid w:val="00645AF8"/>
    <w:rsid w:val="0065306B"/>
    <w:rsid w:val="00681960"/>
    <w:rsid w:val="0068221F"/>
    <w:rsid w:val="006853F4"/>
    <w:rsid w:val="00694059"/>
    <w:rsid w:val="006A6FFD"/>
    <w:rsid w:val="006C461B"/>
    <w:rsid w:val="006C4F8D"/>
    <w:rsid w:val="006C5E62"/>
    <w:rsid w:val="006F414B"/>
    <w:rsid w:val="006F4463"/>
    <w:rsid w:val="00700438"/>
    <w:rsid w:val="00720DB9"/>
    <w:rsid w:val="00721600"/>
    <w:rsid w:val="00735FC8"/>
    <w:rsid w:val="00736A1F"/>
    <w:rsid w:val="00741389"/>
    <w:rsid w:val="00741828"/>
    <w:rsid w:val="00751F1A"/>
    <w:rsid w:val="00785FCD"/>
    <w:rsid w:val="0079463D"/>
    <w:rsid w:val="007A41DA"/>
    <w:rsid w:val="007A45F7"/>
    <w:rsid w:val="007C4948"/>
    <w:rsid w:val="007C4C0B"/>
    <w:rsid w:val="007D23E0"/>
    <w:rsid w:val="007D359C"/>
    <w:rsid w:val="007E3017"/>
    <w:rsid w:val="007E7EC7"/>
    <w:rsid w:val="00832B7C"/>
    <w:rsid w:val="00846DCF"/>
    <w:rsid w:val="008525C1"/>
    <w:rsid w:val="0085280D"/>
    <w:rsid w:val="00854F19"/>
    <w:rsid w:val="00855651"/>
    <w:rsid w:val="00864B6D"/>
    <w:rsid w:val="00865711"/>
    <w:rsid w:val="008A49A2"/>
    <w:rsid w:val="008B484C"/>
    <w:rsid w:val="008C47CF"/>
    <w:rsid w:val="008E1001"/>
    <w:rsid w:val="008E46F9"/>
    <w:rsid w:val="0093140E"/>
    <w:rsid w:val="00933C72"/>
    <w:rsid w:val="00954C66"/>
    <w:rsid w:val="00960428"/>
    <w:rsid w:val="0096079C"/>
    <w:rsid w:val="00963E10"/>
    <w:rsid w:val="009816C5"/>
    <w:rsid w:val="00996D30"/>
    <w:rsid w:val="009B5BC7"/>
    <w:rsid w:val="009C65F7"/>
    <w:rsid w:val="009D3EEF"/>
    <w:rsid w:val="009E035C"/>
    <w:rsid w:val="009E2FF0"/>
    <w:rsid w:val="009E6580"/>
    <w:rsid w:val="009F07DD"/>
    <w:rsid w:val="009F3DBF"/>
    <w:rsid w:val="009F40C1"/>
    <w:rsid w:val="009F48D9"/>
    <w:rsid w:val="00A4132D"/>
    <w:rsid w:val="00A54CAE"/>
    <w:rsid w:val="00A578B5"/>
    <w:rsid w:val="00A62663"/>
    <w:rsid w:val="00A815F4"/>
    <w:rsid w:val="00A83590"/>
    <w:rsid w:val="00AA4039"/>
    <w:rsid w:val="00AA65F0"/>
    <w:rsid w:val="00AB192C"/>
    <w:rsid w:val="00AE07C0"/>
    <w:rsid w:val="00AF413F"/>
    <w:rsid w:val="00AF7452"/>
    <w:rsid w:val="00AF7865"/>
    <w:rsid w:val="00B11C6C"/>
    <w:rsid w:val="00B222B7"/>
    <w:rsid w:val="00B36360"/>
    <w:rsid w:val="00B56BAC"/>
    <w:rsid w:val="00B574DF"/>
    <w:rsid w:val="00B75899"/>
    <w:rsid w:val="00B81B18"/>
    <w:rsid w:val="00B85D35"/>
    <w:rsid w:val="00B860C8"/>
    <w:rsid w:val="00B9115B"/>
    <w:rsid w:val="00BA4D89"/>
    <w:rsid w:val="00BB6019"/>
    <w:rsid w:val="00BB6375"/>
    <w:rsid w:val="00BB74DF"/>
    <w:rsid w:val="00BC1A82"/>
    <w:rsid w:val="00BC1EE1"/>
    <w:rsid w:val="00BE7F71"/>
    <w:rsid w:val="00BF096F"/>
    <w:rsid w:val="00BF619F"/>
    <w:rsid w:val="00BF6E47"/>
    <w:rsid w:val="00C0296B"/>
    <w:rsid w:val="00C16EE9"/>
    <w:rsid w:val="00C21111"/>
    <w:rsid w:val="00C23E7D"/>
    <w:rsid w:val="00C32E17"/>
    <w:rsid w:val="00C332DA"/>
    <w:rsid w:val="00C36042"/>
    <w:rsid w:val="00C46103"/>
    <w:rsid w:val="00C55555"/>
    <w:rsid w:val="00C66241"/>
    <w:rsid w:val="00C90C04"/>
    <w:rsid w:val="00C97368"/>
    <w:rsid w:val="00CA08D1"/>
    <w:rsid w:val="00CA754B"/>
    <w:rsid w:val="00CC22D1"/>
    <w:rsid w:val="00CE3996"/>
    <w:rsid w:val="00CE76A2"/>
    <w:rsid w:val="00D418A0"/>
    <w:rsid w:val="00D56C64"/>
    <w:rsid w:val="00D664D7"/>
    <w:rsid w:val="00D73E1E"/>
    <w:rsid w:val="00D85486"/>
    <w:rsid w:val="00D93D96"/>
    <w:rsid w:val="00D94E2A"/>
    <w:rsid w:val="00DA2121"/>
    <w:rsid w:val="00DA2DDB"/>
    <w:rsid w:val="00DA484D"/>
    <w:rsid w:val="00DB5D29"/>
    <w:rsid w:val="00DD043B"/>
    <w:rsid w:val="00DF34D8"/>
    <w:rsid w:val="00E21A99"/>
    <w:rsid w:val="00E25CC3"/>
    <w:rsid w:val="00E543A0"/>
    <w:rsid w:val="00E64EAC"/>
    <w:rsid w:val="00E6549B"/>
    <w:rsid w:val="00E868E3"/>
    <w:rsid w:val="00E8691C"/>
    <w:rsid w:val="00EA3C77"/>
    <w:rsid w:val="00EA569F"/>
    <w:rsid w:val="00ED021D"/>
    <w:rsid w:val="00ED1317"/>
    <w:rsid w:val="00ED1CA9"/>
    <w:rsid w:val="00EE1E7E"/>
    <w:rsid w:val="00F078DF"/>
    <w:rsid w:val="00F20B0A"/>
    <w:rsid w:val="00F3488E"/>
    <w:rsid w:val="00F400D5"/>
    <w:rsid w:val="00F627A5"/>
    <w:rsid w:val="00F82C92"/>
    <w:rsid w:val="00FA1FB0"/>
    <w:rsid w:val="00FA2671"/>
    <w:rsid w:val="00FA4871"/>
    <w:rsid w:val="00FA63A8"/>
    <w:rsid w:val="00FB36D9"/>
    <w:rsid w:val="00FD0425"/>
    <w:rsid w:val="00FD4988"/>
    <w:rsid w:val="00FD4F3A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A58D8-2A68-45F4-8DD3-E33FADC6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DEA"/>
    <w:pPr>
      <w:ind w:left="720"/>
      <w:contextualSpacing/>
    </w:pPr>
  </w:style>
  <w:style w:type="paragraph" w:customStyle="1" w:styleId="ConsPlusNormal">
    <w:name w:val="ConsPlusNormal"/>
    <w:rsid w:val="009F3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F3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link w:val="a7"/>
    <w:uiPriority w:val="1"/>
    <w:locked/>
    <w:rsid w:val="009F3DB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basedOn w:val="a"/>
    <w:link w:val="a6"/>
    <w:uiPriority w:val="1"/>
    <w:qFormat/>
    <w:rsid w:val="009F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14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071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B6DD-6015-426C-B26D-4A5937F6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Совет ТМР</cp:lastModifiedBy>
  <cp:revision>6</cp:revision>
  <cp:lastPrinted>2023-05-31T10:10:00Z</cp:lastPrinted>
  <dcterms:created xsi:type="dcterms:W3CDTF">2023-05-29T10:08:00Z</dcterms:created>
  <dcterms:modified xsi:type="dcterms:W3CDTF">2023-06-06T08:49:00Z</dcterms:modified>
</cp:coreProperties>
</file>