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1BDAD" w14:textId="77777777" w:rsidR="000654A5" w:rsidRPr="00723BC5" w:rsidRDefault="000654A5" w:rsidP="000654A5">
      <w:pPr>
        <w:suppressAutoHyphens/>
        <w:jc w:val="center"/>
        <w:rPr>
          <w:lang w:eastAsia="zh-CN"/>
        </w:rPr>
      </w:pPr>
      <w:r w:rsidRPr="00723BC5">
        <w:rPr>
          <w:b/>
          <w:lang w:eastAsia="zh-CN"/>
        </w:rPr>
        <w:t xml:space="preserve">АДМИНИСТРАЦИЯ   </w:t>
      </w:r>
    </w:p>
    <w:p w14:paraId="7A3654B6" w14:textId="77777777" w:rsidR="000654A5" w:rsidRPr="00723BC5" w:rsidRDefault="000654A5" w:rsidP="000654A5">
      <w:pPr>
        <w:suppressAutoHyphens/>
        <w:ind w:hanging="180"/>
        <w:jc w:val="center"/>
        <w:rPr>
          <w:lang w:eastAsia="zh-CN"/>
        </w:rPr>
      </w:pPr>
      <w:r w:rsidRPr="00723BC5">
        <w:rPr>
          <w:b/>
          <w:lang w:eastAsia="zh-CN"/>
        </w:rPr>
        <w:t>ТЕЙКОВСКОГО МУНИЦИПАЛЬНОГО РАЙОНА</w:t>
      </w:r>
    </w:p>
    <w:p w14:paraId="115CB32B" w14:textId="77777777" w:rsidR="000654A5" w:rsidRPr="00723BC5" w:rsidRDefault="000654A5" w:rsidP="000654A5">
      <w:pPr>
        <w:pBdr>
          <w:bottom w:val="single" w:sz="12" w:space="1" w:color="000000"/>
        </w:pBdr>
        <w:suppressAutoHyphens/>
        <w:jc w:val="center"/>
        <w:rPr>
          <w:lang w:eastAsia="zh-CN"/>
        </w:rPr>
      </w:pPr>
      <w:r w:rsidRPr="00723BC5">
        <w:rPr>
          <w:b/>
          <w:lang w:eastAsia="zh-CN"/>
        </w:rPr>
        <w:t>ИВАНОВСКОЙ ОБЛАСТИ</w:t>
      </w:r>
    </w:p>
    <w:p w14:paraId="2C524593" w14:textId="77777777" w:rsidR="000654A5" w:rsidRPr="00723BC5" w:rsidRDefault="000654A5" w:rsidP="000654A5">
      <w:pPr>
        <w:suppressAutoHyphens/>
        <w:jc w:val="center"/>
        <w:rPr>
          <w:b/>
          <w:lang w:eastAsia="zh-CN"/>
        </w:rPr>
      </w:pPr>
    </w:p>
    <w:p w14:paraId="6B43E0C8" w14:textId="77777777" w:rsidR="000654A5" w:rsidRPr="00723BC5" w:rsidRDefault="000654A5" w:rsidP="000654A5">
      <w:pPr>
        <w:suppressAutoHyphens/>
        <w:jc w:val="center"/>
        <w:rPr>
          <w:b/>
          <w:lang w:eastAsia="zh-CN"/>
        </w:rPr>
      </w:pPr>
    </w:p>
    <w:p w14:paraId="26134455" w14:textId="77777777" w:rsidR="000654A5" w:rsidRPr="00723BC5" w:rsidRDefault="000654A5" w:rsidP="000654A5">
      <w:pPr>
        <w:suppressAutoHyphens/>
        <w:jc w:val="center"/>
        <w:rPr>
          <w:lang w:eastAsia="zh-CN"/>
        </w:rPr>
      </w:pPr>
      <w:r w:rsidRPr="00723BC5">
        <w:rPr>
          <w:b/>
          <w:lang w:eastAsia="zh-CN"/>
        </w:rPr>
        <w:t xml:space="preserve">П О С Т А Н О В Л Е Н И Е </w:t>
      </w:r>
    </w:p>
    <w:p w14:paraId="4C31251A" w14:textId="77777777" w:rsidR="000654A5" w:rsidRPr="00723BC5" w:rsidRDefault="000654A5" w:rsidP="000654A5">
      <w:pPr>
        <w:suppressAutoHyphens/>
        <w:jc w:val="center"/>
        <w:rPr>
          <w:b/>
          <w:lang w:eastAsia="zh-CN"/>
        </w:rPr>
      </w:pPr>
    </w:p>
    <w:p w14:paraId="14694771" w14:textId="7A6E89BE" w:rsidR="000654A5" w:rsidRPr="00723BC5" w:rsidRDefault="000654A5" w:rsidP="000654A5">
      <w:pPr>
        <w:suppressAutoHyphens/>
        <w:jc w:val="center"/>
        <w:rPr>
          <w:lang w:eastAsia="zh-CN"/>
        </w:rPr>
      </w:pPr>
      <w:r w:rsidRPr="00723BC5">
        <w:rPr>
          <w:lang w:eastAsia="zh-CN"/>
        </w:rPr>
        <w:t xml:space="preserve">от </w:t>
      </w:r>
      <w:r w:rsidR="00723BC5">
        <w:rPr>
          <w:lang w:eastAsia="zh-CN"/>
        </w:rPr>
        <w:t xml:space="preserve">18.01.2023 </w:t>
      </w:r>
      <w:r w:rsidRPr="00723BC5">
        <w:rPr>
          <w:lang w:eastAsia="zh-CN"/>
        </w:rPr>
        <w:t xml:space="preserve">№ </w:t>
      </w:r>
      <w:r w:rsidR="00723BC5">
        <w:rPr>
          <w:lang w:eastAsia="zh-CN"/>
        </w:rPr>
        <w:t>13</w:t>
      </w:r>
    </w:p>
    <w:p w14:paraId="25E66A3B" w14:textId="77777777" w:rsidR="000654A5" w:rsidRPr="00723BC5" w:rsidRDefault="000654A5" w:rsidP="000654A5">
      <w:pPr>
        <w:suppressAutoHyphens/>
        <w:jc w:val="center"/>
        <w:rPr>
          <w:lang w:eastAsia="zh-CN"/>
        </w:rPr>
      </w:pPr>
      <w:r w:rsidRPr="00723BC5">
        <w:rPr>
          <w:lang w:eastAsia="zh-CN"/>
        </w:rPr>
        <w:t xml:space="preserve">г. Тейково </w:t>
      </w:r>
    </w:p>
    <w:p w14:paraId="13862B68" w14:textId="77777777" w:rsidR="000654A5" w:rsidRPr="00723BC5" w:rsidRDefault="000654A5" w:rsidP="000654A5">
      <w:pPr>
        <w:suppressAutoHyphens/>
        <w:jc w:val="center"/>
        <w:rPr>
          <w:lang w:eastAsia="zh-CN"/>
        </w:rPr>
      </w:pPr>
    </w:p>
    <w:p w14:paraId="1D3C03AF" w14:textId="77777777" w:rsidR="000654A5" w:rsidRPr="00723BC5" w:rsidRDefault="000654A5" w:rsidP="000654A5">
      <w:pPr>
        <w:suppressAutoHyphens/>
        <w:jc w:val="center"/>
        <w:rPr>
          <w:lang w:eastAsia="zh-CN"/>
        </w:rPr>
      </w:pPr>
    </w:p>
    <w:p w14:paraId="404006AD" w14:textId="5F455AC5" w:rsidR="000654A5" w:rsidRPr="00723BC5" w:rsidRDefault="000654A5" w:rsidP="000654A5">
      <w:pPr>
        <w:suppressAutoHyphens/>
        <w:jc w:val="center"/>
        <w:rPr>
          <w:lang w:eastAsia="zh-CN"/>
        </w:rPr>
      </w:pPr>
      <w:r w:rsidRPr="00723BC5">
        <w:rPr>
          <w:b/>
          <w:lang w:eastAsia="zh-CN"/>
        </w:rPr>
        <w:t>О внесение изменений в постановление администрации Тейковского муниципального района от 11.12.2020 №</w:t>
      </w:r>
      <w:r w:rsidR="00723BC5">
        <w:rPr>
          <w:b/>
          <w:lang w:eastAsia="zh-CN"/>
        </w:rPr>
        <w:t xml:space="preserve"> </w:t>
      </w:r>
      <w:r w:rsidRPr="00723BC5">
        <w:rPr>
          <w:b/>
          <w:lang w:eastAsia="zh-CN"/>
        </w:rPr>
        <w:t>345 «Об утверждении муниципальной программы</w:t>
      </w:r>
      <w:r w:rsidRPr="00723BC5">
        <w:rPr>
          <w:lang w:eastAsia="zh-CN"/>
        </w:rPr>
        <w:t xml:space="preserve"> </w:t>
      </w:r>
      <w:r w:rsidRPr="00723BC5">
        <w:rPr>
          <w:rFonts w:eastAsia="Times New Roman"/>
          <w:b/>
        </w:rPr>
        <w:t>«Развитие физической культуры и спорта в Тейковском муниципальном районе»</w:t>
      </w:r>
    </w:p>
    <w:p w14:paraId="734CFF19" w14:textId="77777777" w:rsidR="000654A5" w:rsidRPr="00723BC5" w:rsidRDefault="000654A5" w:rsidP="000654A5">
      <w:pPr>
        <w:suppressAutoHyphens/>
        <w:jc w:val="both"/>
        <w:rPr>
          <w:lang w:eastAsia="zh-CN"/>
        </w:rPr>
      </w:pPr>
    </w:p>
    <w:p w14:paraId="6BE363A1" w14:textId="77777777" w:rsidR="000654A5" w:rsidRPr="00723BC5" w:rsidRDefault="000654A5" w:rsidP="000654A5">
      <w:pPr>
        <w:suppressAutoHyphens/>
        <w:jc w:val="both"/>
        <w:rPr>
          <w:lang w:eastAsia="zh-CN"/>
        </w:rPr>
      </w:pPr>
    </w:p>
    <w:p w14:paraId="0D7219F1" w14:textId="77777777" w:rsidR="000654A5" w:rsidRPr="00723BC5" w:rsidRDefault="000654A5" w:rsidP="000654A5">
      <w:pPr>
        <w:suppressAutoHyphens/>
        <w:jc w:val="both"/>
        <w:rPr>
          <w:lang w:eastAsia="zh-CN"/>
        </w:rPr>
      </w:pPr>
    </w:p>
    <w:p w14:paraId="6D59EF2A" w14:textId="77777777" w:rsidR="000654A5" w:rsidRPr="00723BC5" w:rsidRDefault="000654A5" w:rsidP="000654A5">
      <w:pPr>
        <w:suppressAutoHyphens/>
        <w:jc w:val="both"/>
      </w:pPr>
      <w:r w:rsidRPr="00723BC5">
        <w:rPr>
          <w:lang w:eastAsia="zh-CN"/>
        </w:rPr>
        <w:t xml:space="preserve">         </w:t>
      </w:r>
      <w:r w:rsidRPr="00723BC5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2E391C70" w14:textId="77777777" w:rsidR="000654A5" w:rsidRPr="00723BC5" w:rsidRDefault="000654A5" w:rsidP="000654A5">
      <w:pPr>
        <w:suppressAutoHyphens/>
        <w:jc w:val="both"/>
        <w:rPr>
          <w:lang w:eastAsia="zh-CN"/>
        </w:rPr>
      </w:pPr>
    </w:p>
    <w:p w14:paraId="6004CA07" w14:textId="26C49999" w:rsidR="000654A5" w:rsidRPr="00723BC5" w:rsidRDefault="000654A5" w:rsidP="000654A5">
      <w:pPr>
        <w:suppressAutoHyphens/>
        <w:jc w:val="center"/>
        <w:rPr>
          <w:lang w:eastAsia="zh-CN"/>
        </w:rPr>
      </w:pPr>
      <w:r w:rsidRPr="00723BC5">
        <w:rPr>
          <w:b/>
          <w:lang w:eastAsia="zh-CN"/>
        </w:rPr>
        <w:t>П</w:t>
      </w:r>
      <w:r w:rsidR="00723BC5">
        <w:rPr>
          <w:b/>
          <w:lang w:eastAsia="zh-CN"/>
        </w:rPr>
        <w:t xml:space="preserve"> </w:t>
      </w:r>
      <w:r w:rsidRPr="00723BC5">
        <w:rPr>
          <w:b/>
          <w:lang w:eastAsia="zh-CN"/>
        </w:rPr>
        <w:t>О</w:t>
      </w:r>
      <w:r w:rsidR="00723BC5">
        <w:rPr>
          <w:b/>
          <w:lang w:eastAsia="zh-CN"/>
        </w:rPr>
        <w:t xml:space="preserve"> </w:t>
      </w:r>
      <w:r w:rsidRPr="00723BC5">
        <w:rPr>
          <w:b/>
          <w:lang w:eastAsia="zh-CN"/>
        </w:rPr>
        <w:t>С</w:t>
      </w:r>
      <w:r w:rsidR="00723BC5">
        <w:rPr>
          <w:b/>
          <w:lang w:eastAsia="zh-CN"/>
        </w:rPr>
        <w:t xml:space="preserve"> </w:t>
      </w:r>
      <w:r w:rsidRPr="00723BC5">
        <w:rPr>
          <w:b/>
          <w:lang w:eastAsia="zh-CN"/>
        </w:rPr>
        <w:t>Т</w:t>
      </w:r>
      <w:r w:rsidR="00723BC5">
        <w:rPr>
          <w:b/>
          <w:lang w:eastAsia="zh-CN"/>
        </w:rPr>
        <w:t xml:space="preserve"> </w:t>
      </w:r>
      <w:r w:rsidRPr="00723BC5">
        <w:rPr>
          <w:b/>
          <w:lang w:eastAsia="zh-CN"/>
        </w:rPr>
        <w:t>А</w:t>
      </w:r>
      <w:r w:rsidR="00723BC5">
        <w:rPr>
          <w:b/>
          <w:lang w:eastAsia="zh-CN"/>
        </w:rPr>
        <w:t xml:space="preserve"> </w:t>
      </w:r>
      <w:r w:rsidRPr="00723BC5">
        <w:rPr>
          <w:b/>
          <w:lang w:eastAsia="zh-CN"/>
        </w:rPr>
        <w:t>Н</w:t>
      </w:r>
      <w:r w:rsidR="00723BC5">
        <w:rPr>
          <w:b/>
          <w:lang w:eastAsia="zh-CN"/>
        </w:rPr>
        <w:t xml:space="preserve"> </w:t>
      </w:r>
      <w:r w:rsidRPr="00723BC5">
        <w:rPr>
          <w:b/>
          <w:lang w:eastAsia="zh-CN"/>
        </w:rPr>
        <w:t>О</w:t>
      </w:r>
      <w:r w:rsidR="00723BC5">
        <w:rPr>
          <w:b/>
          <w:lang w:eastAsia="zh-CN"/>
        </w:rPr>
        <w:t xml:space="preserve"> </w:t>
      </w:r>
      <w:r w:rsidRPr="00723BC5">
        <w:rPr>
          <w:b/>
          <w:lang w:eastAsia="zh-CN"/>
        </w:rPr>
        <w:t>В</w:t>
      </w:r>
      <w:r w:rsidR="00723BC5">
        <w:rPr>
          <w:b/>
          <w:lang w:eastAsia="zh-CN"/>
        </w:rPr>
        <w:t xml:space="preserve"> </w:t>
      </w:r>
      <w:r w:rsidRPr="00723BC5">
        <w:rPr>
          <w:b/>
          <w:lang w:eastAsia="zh-CN"/>
        </w:rPr>
        <w:t>Л</w:t>
      </w:r>
      <w:r w:rsidR="00723BC5">
        <w:rPr>
          <w:b/>
          <w:lang w:eastAsia="zh-CN"/>
        </w:rPr>
        <w:t xml:space="preserve"> </w:t>
      </w:r>
      <w:r w:rsidRPr="00723BC5">
        <w:rPr>
          <w:b/>
          <w:lang w:eastAsia="zh-CN"/>
        </w:rPr>
        <w:t>Я</w:t>
      </w:r>
      <w:r w:rsidR="00723BC5">
        <w:rPr>
          <w:b/>
          <w:lang w:eastAsia="zh-CN"/>
        </w:rPr>
        <w:t xml:space="preserve"> </w:t>
      </w:r>
      <w:r w:rsidRPr="00723BC5">
        <w:rPr>
          <w:b/>
          <w:lang w:eastAsia="zh-CN"/>
        </w:rPr>
        <w:t>Е</w:t>
      </w:r>
      <w:r w:rsidR="00723BC5">
        <w:rPr>
          <w:b/>
          <w:lang w:eastAsia="zh-CN"/>
        </w:rPr>
        <w:t xml:space="preserve"> </w:t>
      </w:r>
      <w:r w:rsidRPr="00723BC5">
        <w:rPr>
          <w:b/>
          <w:lang w:eastAsia="zh-CN"/>
        </w:rPr>
        <w:t>Т</w:t>
      </w:r>
      <w:r w:rsidR="00723BC5">
        <w:rPr>
          <w:b/>
          <w:lang w:eastAsia="zh-CN"/>
        </w:rPr>
        <w:t xml:space="preserve"> </w:t>
      </w:r>
      <w:r w:rsidRPr="00723BC5">
        <w:rPr>
          <w:b/>
          <w:lang w:eastAsia="zh-CN"/>
        </w:rPr>
        <w:t>:</w:t>
      </w:r>
    </w:p>
    <w:p w14:paraId="32C76A7A" w14:textId="77777777" w:rsidR="000654A5" w:rsidRPr="00723BC5" w:rsidRDefault="000654A5" w:rsidP="000654A5">
      <w:pPr>
        <w:suppressAutoHyphens/>
        <w:jc w:val="center"/>
        <w:rPr>
          <w:b/>
          <w:lang w:eastAsia="zh-CN"/>
        </w:rPr>
      </w:pPr>
    </w:p>
    <w:p w14:paraId="7DCEC15D" w14:textId="5BAE5515" w:rsidR="004C4375" w:rsidRPr="00723BC5" w:rsidRDefault="000654A5" w:rsidP="004C4375">
      <w:pPr>
        <w:suppressAutoHyphens/>
        <w:jc w:val="both"/>
        <w:rPr>
          <w:lang w:eastAsia="zh-CN"/>
        </w:rPr>
      </w:pPr>
      <w:r w:rsidRPr="00723BC5">
        <w:rPr>
          <w:lang w:eastAsia="zh-CN"/>
        </w:rPr>
        <w:t xml:space="preserve">       Внести в постановление администрации Тейковского муниципального района от 11.12.2020 №345 «Об утверждении муниципальной программы «Развитие физической культуры и спорта в Тейковском муниципальном районе» следующие изменения:</w:t>
      </w:r>
    </w:p>
    <w:p w14:paraId="7FDD111B" w14:textId="77777777" w:rsidR="004C4375" w:rsidRPr="00723BC5" w:rsidRDefault="004C4375" w:rsidP="004C4375">
      <w:pPr>
        <w:pStyle w:val="a3"/>
        <w:tabs>
          <w:tab w:val="left" w:pos="851"/>
        </w:tabs>
        <w:jc w:val="both"/>
      </w:pPr>
      <w:r w:rsidRPr="00723BC5">
        <w:tab/>
        <w:t>в приложении к постановлению:</w:t>
      </w:r>
    </w:p>
    <w:p w14:paraId="3FE40852" w14:textId="2884077F" w:rsidR="004C4375" w:rsidRPr="00723BC5" w:rsidRDefault="004C4375" w:rsidP="004C4375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723BC5">
        <w:tab/>
        <w:t>1. Раздел «1. Паспорт программы» изложить в новой редакции согласно приложению 1.</w:t>
      </w:r>
    </w:p>
    <w:p w14:paraId="2A201359" w14:textId="533D160C" w:rsidR="004C4375" w:rsidRPr="00723BC5" w:rsidRDefault="004C4375" w:rsidP="004C4375">
      <w:pPr>
        <w:tabs>
          <w:tab w:val="left" w:pos="851"/>
        </w:tabs>
        <w:autoSpaceDE w:val="0"/>
        <w:autoSpaceDN w:val="0"/>
        <w:adjustRightInd w:val="0"/>
        <w:jc w:val="both"/>
      </w:pPr>
      <w:r w:rsidRPr="00723BC5">
        <w:tab/>
        <w:t>2. Приложение 1 к муниципальной программе «</w:t>
      </w:r>
      <w:r w:rsidRPr="00723BC5">
        <w:rPr>
          <w:lang w:eastAsia="zh-CN"/>
        </w:rPr>
        <w:t>Развитие физической культуры и спорта в Тейковском муниципальном районе</w:t>
      </w:r>
      <w:r w:rsidRPr="00723BC5">
        <w:t>»:</w:t>
      </w:r>
    </w:p>
    <w:p w14:paraId="2B9303D7" w14:textId="268F0602" w:rsidR="004C4375" w:rsidRPr="00723BC5" w:rsidRDefault="004C4375" w:rsidP="004C4375">
      <w:pPr>
        <w:tabs>
          <w:tab w:val="left" w:pos="851"/>
        </w:tabs>
        <w:autoSpaceDE w:val="0"/>
        <w:autoSpaceDN w:val="0"/>
        <w:adjustRightInd w:val="0"/>
        <w:jc w:val="both"/>
      </w:pPr>
      <w:r w:rsidRPr="00723BC5">
        <w:lastRenderedPageBreak/>
        <w:tab/>
        <w:t>2.1. Раздел «1. Паспорт подпрограммы» изложить в новой редакции согласно приложению 2.</w:t>
      </w:r>
    </w:p>
    <w:p w14:paraId="57E646A1" w14:textId="6A08F318" w:rsidR="004C4375" w:rsidRPr="00723BC5" w:rsidRDefault="004C4375" w:rsidP="004C4375">
      <w:pPr>
        <w:tabs>
          <w:tab w:val="left" w:pos="851"/>
        </w:tabs>
        <w:autoSpaceDE w:val="0"/>
        <w:autoSpaceDN w:val="0"/>
        <w:adjustRightInd w:val="0"/>
        <w:jc w:val="both"/>
      </w:pPr>
      <w:r w:rsidRPr="00723BC5">
        <w:tab/>
        <w:t>2.2. Раздел «2. Характеристика основного мероприятия (основных мероприятий) подпрограммы» изложить в новой редакции согласно приложению 3.</w:t>
      </w:r>
    </w:p>
    <w:p w14:paraId="42072606" w14:textId="6B687BE5" w:rsidR="004C4375" w:rsidRPr="00723BC5" w:rsidRDefault="004C4375" w:rsidP="004C4375">
      <w:pPr>
        <w:tabs>
          <w:tab w:val="left" w:pos="851"/>
        </w:tabs>
        <w:autoSpaceDE w:val="0"/>
        <w:autoSpaceDN w:val="0"/>
        <w:adjustRightInd w:val="0"/>
        <w:jc w:val="both"/>
      </w:pPr>
      <w:r w:rsidRPr="00723BC5">
        <w:tab/>
        <w:t>2.3. Раздел «4. Ресурсное обеспечение подпрограммы» изложить в новой редакции согласно приложению 4.</w:t>
      </w:r>
    </w:p>
    <w:p w14:paraId="31F7784C" w14:textId="17EC9F31" w:rsidR="004C4375" w:rsidRPr="00723BC5" w:rsidRDefault="004C4375" w:rsidP="000654A5">
      <w:pPr>
        <w:tabs>
          <w:tab w:val="left" w:pos="567"/>
        </w:tabs>
        <w:suppressAutoHyphens/>
        <w:jc w:val="both"/>
      </w:pPr>
    </w:p>
    <w:p w14:paraId="2206C1C6" w14:textId="2265FADA" w:rsidR="000654A5" w:rsidRPr="00723BC5" w:rsidRDefault="000654A5" w:rsidP="000654A5">
      <w:pPr>
        <w:suppressAutoHyphens/>
        <w:jc w:val="both"/>
        <w:rPr>
          <w:lang w:eastAsia="zh-CN"/>
        </w:rPr>
      </w:pPr>
    </w:p>
    <w:p w14:paraId="3D553E02" w14:textId="77777777" w:rsidR="004C4375" w:rsidRPr="00723BC5" w:rsidRDefault="004C4375" w:rsidP="000654A5">
      <w:pPr>
        <w:suppressAutoHyphens/>
        <w:jc w:val="both"/>
        <w:rPr>
          <w:lang w:eastAsia="zh-CN"/>
        </w:rPr>
      </w:pPr>
    </w:p>
    <w:p w14:paraId="42036DA3" w14:textId="77777777" w:rsidR="000654A5" w:rsidRPr="00723BC5" w:rsidRDefault="000654A5" w:rsidP="000654A5">
      <w:pPr>
        <w:suppressAutoHyphens/>
        <w:jc w:val="both"/>
        <w:rPr>
          <w:lang w:eastAsia="zh-CN"/>
        </w:rPr>
      </w:pPr>
      <w:r w:rsidRPr="00723BC5">
        <w:rPr>
          <w:b/>
          <w:lang w:eastAsia="zh-CN"/>
        </w:rPr>
        <w:t xml:space="preserve">Глава Тейковского </w:t>
      </w:r>
    </w:p>
    <w:p w14:paraId="00E4402C" w14:textId="7EC687CA" w:rsidR="000654A5" w:rsidRPr="00723BC5" w:rsidRDefault="000654A5" w:rsidP="000654A5">
      <w:pPr>
        <w:suppressAutoHyphens/>
        <w:jc w:val="both"/>
        <w:rPr>
          <w:b/>
          <w:lang w:eastAsia="zh-CN"/>
        </w:rPr>
      </w:pPr>
      <w:r w:rsidRPr="00723BC5">
        <w:rPr>
          <w:b/>
          <w:lang w:eastAsia="zh-CN"/>
        </w:rPr>
        <w:t xml:space="preserve">муниципального района                                                               </w:t>
      </w:r>
      <w:r w:rsidR="00723BC5">
        <w:rPr>
          <w:b/>
          <w:lang w:eastAsia="zh-CN"/>
        </w:rPr>
        <w:t xml:space="preserve">                           </w:t>
      </w:r>
      <w:r w:rsidRPr="00723BC5">
        <w:rPr>
          <w:b/>
          <w:lang w:eastAsia="zh-CN"/>
        </w:rPr>
        <w:t xml:space="preserve">    В.А. Катков</w:t>
      </w:r>
    </w:p>
    <w:p w14:paraId="1A5431E7" w14:textId="35A713EA" w:rsidR="0008768A" w:rsidRPr="00723BC5" w:rsidRDefault="0008768A" w:rsidP="0008768A">
      <w:pPr>
        <w:suppressAutoHyphens/>
        <w:rPr>
          <w:b/>
          <w:lang w:eastAsia="zh-CN"/>
        </w:rPr>
      </w:pPr>
    </w:p>
    <w:p w14:paraId="65B3C901" w14:textId="3D3312C4" w:rsidR="004C4375" w:rsidRPr="00723BC5" w:rsidRDefault="004C4375" w:rsidP="0008768A">
      <w:pPr>
        <w:suppressAutoHyphens/>
        <w:rPr>
          <w:b/>
          <w:lang w:eastAsia="zh-CN"/>
        </w:rPr>
      </w:pPr>
    </w:p>
    <w:p w14:paraId="6B63B627" w14:textId="0A38B124" w:rsidR="004C4375" w:rsidRPr="00723BC5" w:rsidRDefault="004C4375" w:rsidP="0008768A">
      <w:pPr>
        <w:suppressAutoHyphens/>
        <w:rPr>
          <w:b/>
          <w:lang w:eastAsia="zh-CN"/>
        </w:rPr>
      </w:pPr>
    </w:p>
    <w:p w14:paraId="3BF06076" w14:textId="0FB1530E" w:rsidR="004C4375" w:rsidRPr="00723BC5" w:rsidRDefault="004C4375" w:rsidP="0008768A">
      <w:pPr>
        <w:suppressAutoHyphens/>
        <w:rPr>
          <w:b/>
          <w:lang w:eastAsia="zh-CN"/>
        </w:rPr>
      </w:pPr>
    </w:p>
    <w:p w14:paraId="20CBFECE" w14:textId="4CFAD996" w:rsidR="004C4375" w:rsidRPr="00723BC5" w:rsidRDefault="004C4375" w:rsidP="0008768A">
      <w:pPr>
        <w:suppressAutoHyphens/>
        <w:rPr>
          <w:b/>
          <w:lang w:eastAsia="zh-CN"/>
        </w:rPr>
      </w:pPr>
    </w:p>
    <w:p w14:paraId="4F7E9367" w14:textId="6DCB91D9" w:rsidR="000654A5" w:rsidRPr="00723BC5" w:rsidRDefault="000654A5" w:rsidP="0008768A">
      <w:pPr>
        <w:suppressAutoHyphens/>
        <w:jc w:val="right"/>
        <w:rPr>
          <w:b/>
          <w:lang w:eastAsia="zh-CN"/>
        </w:rPr>
      </w:pPr>
      <w:r w:rsidRPr="00723BC5">
        <w:t>Приложение</w:t>
      </w:r>
      <w:r w:rsidR="004C4375" w:rsidRPr="00723BC5">
        <w:t xml:space="preserve"> 1</w:t>
      </w:r>
    </w:p>
    <w:p w14:paraId="45E9B1D5" w14:textId="77777777" w:rsidR="000654A5" w:rsidRPr="00723BC5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BC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1580E66" w14:textId="77777777" w:rsidR="000654A5" w:rsidRPr="00723BC5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BC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1A2D269D" w14:textId="6ED8F49A" w:rsidR="000654A5" w:rsidRPr="00723BC5" w:rsidRDefault="000654A5" w:rsidP="00723BC5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BC5">
        <w:rPr>
          <w:rFonts w:ascii="Times New Roman" w:hAnsi="Times New Roman" w:cs="Times New Roman"/>
          <w:sz w:val="24"/>
          <w:szCs w:val="24"/>
        </w:rPr>
        <w:t xml:space="preserve">  </w:t>
      </w:r>
      <w:r w:rsidR="00723BC5">
        <w:rPr>
          <w:rFonts w:ascii="Times New Roman" w:hAnsi="Times New Roman" w:cs="Times New Roman"/>
          <w:sz w:val="24"/>
          <w:szCs w:val="24"/>
        </w:rPr>
        <w:t>о</w:t>
      </w:r>
      <w:r w:rsidRPr="00723BC5">
        <w:rPr>
          <w:rFonts w:ascii="Times New Roman" w:hAnsi="Times New Roman" w:cs="Times New Roman"/>
          <w:sz w:val="24"/>
          <w:szCs w:val="24"/>
        </w:rPr>
        <w:t>т</w:t>
      </w:r>
      <w:r w:rsidR="00723BC5">
        <w:rPr>
          <w:rFonts w:ascii="Times New Roman" w:hAnsi="Times New Roman" w:cs="Times New Roman"/>
          <w:sz w:val="24"/>
          <w:szCs w:val="24"/>
        </w:rPr>
        <w:t xml:space="preserve"> 18.01.2023 № 13</w:t>
      </w:r>
      <w:r w:rsidRPr="00723BC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D82C5FD" w14:textId="6A0126F2" w:rsidR="0008768A" w:rsidRPr="00723BC5" w:rsidRDefault="0008768A" w:rsidP="0008768A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381AC6" w14:textId="77777777" w:rsidR="0008768A" w:rsidRPr="00723BC5" w:rsidRDefault="0008768A" w:rsidP="0008768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BC5">
        <w:rPr>
          <w:rFonts w:ascii="Times New Roman" w:hAnsi="Times New Roman" w:cs="Times New Roman"/>
          <w:sz w:val="24"/>
          <w:szCs w:val="24"/>
        </w:rPr>
        <w:t>Приложение</w:t>
      </w:r>
    </w:p>
    <w:p w14:paraId="7E67EDA6" w14:textId="77777777" w:rsidR="0008768A" w:rsidRPr="00723BC5" w:rsidRDefault="0008768A" w:rsidP="0008768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BC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41503B2" w14:textId="77777777" w:rsidR="0008768A" w:rsidRPr="00723BC5" w:rsidRDefault="0008768A" w:rsidP="0008768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BC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53BB062" w14:textId="142CA951" w:rsidR="0008768A" w:rsidRPr="00723BC5" w:rsidRDefault="0008768A" w:rsidP="00723BC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11.12.2020 №</w:t>
      </w:r>
      <w:r w:rsidR="00723BC5">
        <w:rPr>
          <w:rFonts w:ascii="Times New Roman" w:hAnsi="Times New Roman" w:cs="Times New Roman"/>
          <w:sz w:val="24"/>
          <w:szCs w:val="24"/>
        </w:rPr>
        <w:t xml:space="preserve"> </w:t>
      </w:r>
      <w:r w:rsidRPr="00723BC5">
        <w:rPr>
          <w:rFonts w:ascii="Times New Roman" w:hAnsi="Times New Roman" w:cs="Times New Roman"/>
          <w:sz w:val="24"/>
          <w:szCs w:val="24"/>
        </w:rPr>
        <w:t xml:space="preserve">345  </w:t>
      </w:r>
    </w:p>
    <w:p w14:paraId="3DEA8F05" w14:textId="77777777" w:rsidR="0008768A" w:rsidRPr="00723BC5" w:rsidRDefault="0008768A" w:rsidP="0008768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6A7D9079" w14:textId="77777777" w:rsidR="0008768A" w:rsidRPr="00723BC5" w:rsidRDefault="0008768A" w:rsidP="0008768A">
      <w:pPr>
        <w:pStyle w:val="ConsPlusTitle"/>
        <w:widowControl/>
        <w:jc w:val="center"/>
      </w:pPr>
      <w:r w:rsidRPr="00723BC5">
        <w:t>МУНИЦИПАЛЬНАЯ ПРОГРАММА</w:t>
      </w:r>
    </w:p>
    <w:p w14:paraId="6E1C741B" w14:textId="77777777" w:rsidR="0008768A" w:rsidRPr="00723BC5" w:rsidRDefault="0008768A" w:rsidP="0008768A">
      <w:pPr>
        <w:pStyle w:val="ConsPlusTitle"/>
        <w:widowControl/>
        <w:jc w:val="center"/>
      </w:pPr>
      <w:r w:rsidRPr="00723BC5">
        <w:t>«Развитие физической культуры и спорта в Тейковском муниципальном районе»</w:t>
      </w:r>
    </w:p>
    <w:p w14:paraId="549F1D34" w14:textId="77777777" w:rsidR="0008768A" w:rsidRPr="00723BC5" w:rsidRDefault="0008768A" w:rsidP="0008768A">
      <w:pPr>
        <w:pStyle w:val="ConsPlusTitle"/>
        <w:widowControl/>
        <w:jc w:val="center"/>
      </w:pPr>
    </w:p>
    <w:p w14:paraId="77303538" w14:textId="77777777" w:rsidR="0008768A" w:rsidRPr="00723BC5" w:rsidRDefault="0008768A" w:rsidP="0008768A">
      <w:pPr>
        <w:pStyle w:val="ConsPlusTitle"/>
        <w:widowControl/>
        <w:jc w:val="center"/>
      </w:pPr>
      <w:r w:rsidRPr="00723BC5">
        <w:t>1. Паспорт муниципальной программы</w:t>
      </w:r>
    </w:p>
    <w:p w14:paraId="0F76A3AD" w14:textId="77777777" w:rsidR="0008768A" w:rsidRPr="00723BC5" w:rsidRDefault="0008768A" w:rsidP="0008768A">
      <w:pPr>
        <w:jc w:val="right"/>
      </w:pPr>
    </w:p>
    <w:tbl>
      <w:tblPr>
        <w:tblW w:w="4962" w:type="pct"/>
        <w:tblInd w:w="-34" w:type="dxa"/>
        <w:tblLook w:val="00A0" w:firstRow="1" w:lastRow="0" w:firstColumn="1" w:lastColumn="0" w:noHBand="0" w:noVBand="0"/>
      </w:tblPr>
      <w:tblGrid>
        <w:gridCol w:w="2244"/>
        <w:gridCol w:w="7311"/>
      </w:tblGrid>
      <w:tr w:rsidR="0008768A" w:rsidRPr="00723BC5" w14:paraId="6150D60C" w14:textId="77777777" w:rsidTr="00EB281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1E0EA" w14:textId="77777777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Наименование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E4C46" w14:textId="77777777" w:rsidR="0008768A" w:rsidRPr="00723BC5" w:rsidRDefault="0008768A" w:rsidP="00EB2810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23BC5">
              <w:rPr>
                <w:lang w:eastAsia="en-US"/>
              </w:rPr>
              <w:t>Развитие физической культуры и спорта в Тейковском муниципальном районе</w:t>
            </w:r>
          </w:p>
        </w:tc>
      </w:tr>
      <w:tr w:rsidR="0008768A" w:rsidRPr="00723BC5" w14:paraId="326CB4F2" w14:textId="77777777" w:rsidTr="00EB281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0622C" w14:textId="77777777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32DB1" w14:textId="77777777" w:rsidR="0008768A" w:rsidRPr="00723BC5" w:rsidRDefault="0008768A" w:rsidP="00EB2810">
            <w:pPr>
              <w:suppressAutoHyphens/>
              <w:snapToGrid w:val="0"/>
              <w:spacing w:line="256" w:lineRule="auto"/>
              <w:jc w:val="both"/>
              <w:rPr>
                <w:lang w:eastAsia="ar-SA"/>
              </w:rPr>
            </w:pPr>
            <w:r w:rsidRPr="00723BC5">
              <w:rPr>
                <w:lang w:eastAsia="ar-SA"/>
              </w:rPr>
              <w:t xml:space="preserve">2021 </w:t>
            </w:r>
            <w:r w:rsidRPr="00723BC5">
              <w:rPr>
                <w:lang w:eastAsia="en-US"/>
              </w:rPr>
              <w:t>–</w:t>
            </w:r>
            <w:r w:rsidRPr="00723BC5">
              <w:rPr>
                <w:lang w:val="en-US" w:eastAsia="ar-SA"/>
              </w:rPr>
              <w:t xml:space="preserve"> </w:t>
            </w:r>
            <w:r w:rsidRPr="00723BC5">
              <w:rPr>
                <w:lang w:eastAsia="en-US"/>
              </w:rPr>
              <w:t>2025 годы</w:t>
            </w:r>
          </w:p>
        </w:tc>
      </w:tr>
      <w:tr w:rsidR="0008768A" w:rsidRPr="00723BC5" w14:paraId="52EB6DF3" w14:textId="77777777" w:rsidTr="00EB281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672FF" w14:textId="77777777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Администратор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5443" w14:textId="77777777" w:rsidR="0008768A" w:rsidRPr="00723BC5" w:rsidRDefault="0008768A" w:rsidP="00EB2810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723BC5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08768A" w:rsidRPr="00723BC5" w14:paraId="45D34F63" w14:textId="77777777" w:rsidTr="00EB2810">
        <w:trPr>
          <w:trHeight w:val="1213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5D46D" w14:textId="77777777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32893" w14:textId="77777777" w:rsidR="0008768A" w:rsidRPr="00723BC5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723BC5">
              <w:rPr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6208541C" w14:textId="77777777" w:rsidR="0008768A" w:rsidRPr="00723BC5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723BC5">
              <w:rPr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450435F0" w14:textId="77777777" w:rsidR="0008768A" w:rsidRPr="00723BC5" w:rsidRDefault="004C4375" w:rsidP="00EB2810">
            <w:pPr>
              <w:spacing w:line="256" w:lineRule="auto"/>
              <w:jc w:val="both"/>
              <w:rPr>
                <w:lang w:eastAsia="en-US"/>
              </w:rPr>
            </w:pPr>
            <w:r w:rsidRPr="00723BC5">
              <w:rPr>
                <w:lang w:eastAsia="en-US"/>
              </w:rPr>
              <w:t>– МКУ ДО ДЮСШ;</w:t>
            </w:r>
          </w:p>
          <w:p w14:paraId="748FA5AA" w14:textId="7809BC30" w:rsidR="004C4375" w:rsidRPr="00723BC5" w:rsidRDefault="004C4375" w:rsidP="00EB2810">
            <w:pPr>
              <w:spacing w:line="256" w:lineRule="auto"/>
              <w:jc w:val="both"/>
              <w:rPr>
                <w:lang w:eastAsia="en-US"/>
              </w:rPr>
            </w:pPr>
            <w:r w:rsidRPr="00723BC5">
              <w:rPr>
                <w:lang w:eastAsia="en-US"/>
              </w:rPr>
              <w:t xml:space="preserve">– администрация Тейковского муниципального района. </w:t>
            </w:r>
          </w:p>
        </w:tc>
      </w:tr>
      <w:tr w:rsidR="0008768A" w:rsidRPr="00723BC5" w14:paraId="17CE53F3" w14:textId="77777777" w:rsidTr="00EB281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960B4" w14:textId="77777777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Перечень подпрограмм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FCE21" w14:textId="77777777" w:rsidR="0008768A" w:rsidRPr="00723BC5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723BC5">
              <w:rPr>
                <w:lang w:eastAsia="en-US"/>
              </w:rPr>
              <w:t>1. Организация физкультурно –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соревнованиях;</w:t>
            </w:r>
          </w:p>
          <w:p w14:paraId="4033A1AE" w14:textId="77777777" w:rsidR="0008768A" w:rsidRPr="00723BC5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723BC5">
              <w:rPr>
                <w:lang w:eastAsia="en-US"/>
              </w:rPr>
              <w:t xml:space="preserve">2. Реализация программ спортивной подготовки по видам спорта. </w:t>
            </w:r>
          </w:p>
        </w:tc>
      </w:tr>
      <w:tr w:rsidR="0008768A" w:rsidRPr="00723BC5" w14:paraId="47D60A0A" w14:textId="77777777" w:rsidTr="00EB2810">
        <w:trPr>
          <w:trHeight w:val="416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774C8B" w14:textId="77777777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Цель (цели)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C06456" w14:textId="3570DF73" w:rsidR="0008768A" w:rsidRPr="00723BC5" w:rsidRDefault="0008768A" w:rsidP="00EB2810">
            <w:pPr>
              <w:snapToGrid w:val="0"/>
              <w:spacing w:line="256" w:lineRule="auto"/>
              <w:jc w:val="both"/>
              <w:rPr>
                <w:color w:val="FF0000"/>
                <w:lang w:eastAsia="en-US"/>
              </w:rPr>
            </w:pPr>
            <w:r w:rsidRPr="00723BC5">
              <w:rPr>
                <w:lang w:eastAsia="en-US"/>
              </w:rPr>
              <w:t>Создание условий для укрепления здоровья населения, путем развития инфраструктуры спорта, популяризации массового, профессионального спорта, Всероссийского физкультурно-спортивного комплекса «Готов к труду и обороне</w:t>
            </w:r>
            <w:r w:rsidR="004C4375" w:rsidRPr="00723BC5">
              <w:rPr>
                <w:lang w:eastAsia="en-US"/>
              </w:rPr>
              <w:t xml:space="preserve">» (ГТО) и приобщение различных </w:t>
            </w:r>
            <w:r w:rsidRPr="00723BC5">
              <w:rPr>
                <w:lang w:eastAsia="en-US"/>
              </w:rPr>
              <w:t>слоев   общества   к   регулярным   занятиям физической культурой и спортом. Повышение мотивации граждан к регулярным занятиям физической культурой и спортом, ведению здорового образа жизни. Оказание услуг в сфере физической культуры и спорта, направленных на совершенствование системы спортивной подготовки.</w:t>
            </w:r>
          </w:p>
        </w:tc>
      </w:tr>
      <w:tr w:rsidR="0008768A" w:rsidRPr="00723BC5" w14:paraId="6F784F28" w14:textId="77777777" w:rsidTr="00EB281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BF074" w14:textId="77777777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495A3" w14:textId="77777777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Общий объем бюджетных ассигнований:</w:t>
            </w:r>
          </w:p>
          <w:p w14:paraId="54FD8606" w14:textId="77777777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2021 год – 530,0 тыс. руб.</w:t>
            </w:r>
          </w:p>
          <w:p w14:paraId="1D0B7F1B" w14:textId="03F02AC3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 xml:space="preserve">2022 год – </w:t>
            </w:r>
            <w:r w:rsidR="00FA0C6C" w:rsidRPr="00723BC5">
              <w:rPr>
                <w:lang w:eastAsia="en-US"/>
              </w:rPr>
              <w:t>554,9</w:t>
            </w:r>
            <w:r w:rsidRPr="00723BC5">
              <w:rPr>
                <w:lang w:eastAsia="en-US"/>
              </w:rPr>
              <w:t xml:space="preserve"> тыс. руб.</w:t>
            </w:r>
          </w:p>
          <w:p w14:paraId="5D17EA00" w14:textId="1D298A87" w:rsidR="0008768A" w:rsidRPr="00723BC5" w:rsidRDefault="00E142AD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 xml:space="preserve">2023 год – </w:t>
            </w:r>
            <w:r w:rsidR="00FA0C6C" w:rsidRPr="00723BC5">
              <w:rPr>
                <w:lang w:eastAsia="en-US"/>
              </w:rPr>
              <w:t>1724,0</w:t>
            </w:r>
            <w:r w:rsidR="0008768A" w:rsidRPr="00723BC5">
              <w:rPr>
                <w:lang w:eastAsia="en-US"/>
              </w:rPr>
              <w:t xml:space="preserve"> тыс. руб.</w:t>
            </w:r>
          </w:p>
          <w:p w14:paraId="7978EEDE" w14:textId="77777777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2024 год – 530,0 тыс. руб.</w:t>
            </w:r>
          </w:p>
          <w:p w14:paraId="2F70B7EE" w14:textId="77777777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2025 год – 530,0 тыс. руб.</w:t>
            </w:r>
          </w:p>
          <w:p w14:paraId="124CF3EA" w14:textId="77777777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бюджет Тейковского муниципального района</w:t>
            </w:r>
          </w:p>
          <w:p w14:paraId="2D36124E" w14:textId="77777777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2021 год – 530,0 тыс. руб.</w:t>
            </w:r>
          </w:p>
          <w:p w14:paraId="0E68F9F4" w14:textId="1C84E5F9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 xml:space="preserve">2022 год – </w:t>
            </w:r>
            <w:r w:rsidR="00FA0C6C" w:rsidRPr="00723BC5">
              <w:rPr>
                <w:lang w:eastAsia="en-US"/>
              </w:rPr>
              <w:t>554,9</w:t>
            </w:r>
            <w:r w:rsidRPr="00723BC5">
              <w:rPr>
                <w:lang w:eastAsia="en-US"/>
              </w:rPr>
              <w:t xml:space="preserve"> тыс. руб.</w:t>
            </w:r>
          </w:p>
          <w:p w14:paraId="6C49C148" w14:textId="192305E6" w:rsidR="0008768A" w:rsidRPr="00723BC5" w:rsidRDefault="00E142AD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 xml:space="preserve">2023 год – </w:t>
            </w:r>
            <w:r w:rsidR="00FA0C6C" w:rsidRPr="00723BC5">
              <w:rPr>
                <w:lang w:eastAsia="en-US"/>
              </w:rPr>
              <w:t>1724,0</w:t>
            </w:r>
            <w:r w:rsidR="0008768A" w:rsidRPr="00723BC5">
              <w:rPr>
                <w:lang w:eastAsia="en-US"/>
              </w:rPr>
              <w:t xml:space="preserve"> тыс. руб.</w:t>
            </w:r>
          </w:p>
          <w:p w14:paraId="6488D779" w14:textId="77777777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2024 год – 530,0 тыс. руб.</w:t>
            </w:r>
          </w:p>
          <w:p w14:paraId="70BF2195" w14:textId="77777777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2025 год – 530,0 тыс. руб.</w:t>
            </w:r>
          </w:p>
        </w:tc>
      </w:tr>
    </w:tbl>
    <w:p w14:paraId="75819F73" w14:textId="77777777" w:rsidR="0008768A" w:rsidRPr="00723BC5" w:rsidRDefault="0008768A" w:rsidP="0008768A">
      <w:pPr>
        <w:autoSpaceDE w:val="0"/>
        <w:autoSpaceDN w:val="0"/>
        <w:adjustRightInd w:val="0"/>
        <w:jc w:val="center"/>
        <w:rPr>
          <w:b/>
          <w:bCs/>
        </w:rPr>
      </w:pPr>
    </w:p>
    <w:p w14:paraId="64351797" w14:textId="389A9086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CA73275" w14:textId="273200A3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44F3E4A" w14:textId="2F1564E4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2CC47A8" w14:textId="51E5E726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BE184F4" w14:textId="46390DFA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5DA0970" w14:textId="68A8CA74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E6BA9E5" w14:textId="7361834A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EF6AA8F" w14:textId="57FA39BE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586095D" w14:textId="7221F85E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C422836" w14:textId="310D4F0C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69E585F" w14:textId="63B12C9F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F09B01F" w14:textId="51B65F5D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C756546" w14:textId="1EBB1D40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B5DEC88" w14:textId="2D47CD70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6A105B9" w14:textId="5A656159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E5476AF" w14:textId="095A123C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F7A489C" w14:textId="71406714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EBF655F" w14:textId="1FA0D823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8907C65" w14:textId="5A012C0C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A039DD9" w14:textId="77CB97B2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8879042" w14:textId="63B612E9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B0053CD" w14:textId="77777777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316869F" w14:textId="62372B6C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989A7C5" w14:textId="10683529" w:rsidR="004C437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8CC2A3C" w14:textId="1B7CE616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193ACDD" w14:textId="395B7014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3E78849" w14:textId="646403E7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BF69546" w14:textId="6DC98EE5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87BD9C1" w14:textId="725DB6F9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04163F3" w14:textId="37A40D90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BA90E34" w14:textId="0F929FE9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70D57E8" w14:textId="25F223D8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555D0A9" w14:textId="5832D044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06C979F" w14:textId="51017D36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12D6146" w14:textId="04F9A069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78B97C9" w14:textId="414AEA56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20CC9DE" w14:textId="6FA947AD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C2FA5C4" w14:textId="5AF73C06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9C69AA1" w14:textId="3326F445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875D67A" w14:textId="5BB1F73C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566AECF" w14:textId="5F4D1842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BA88CBF" w14:textId="7C2C3D05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82DED84" w14:textId="24FDAECE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327E41C" w14:textId="1C66E6C2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2AF5920" w14:textId="0BFAE064" w:rsid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27F25E9" w14:textId="77777777" w:rsidR="00723BC5" w:rsidRPr="00723BC5" w:rsidRDefault="00723BC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23F3BE7" w14:textId="3EE9EB8E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EFE69DF" w14:textId="71306E32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CBF4691" w14:textId="417931AB" w:rsidR="004C4375" w:rsidRPr="00723BC5" w:rsidRDefault="004C4375" w:rsidP="004C4375">
      <w:pPr>
        <w:suppressAutoHyphens/>
        <w:jc w:val="right"/>
        <w:rPr>
          <w:b/>
          <w:lang w:eastAsia="zh-CN"/>
        </w:rPr>
      </w:pPr>
      <w:r w:rsidRPr="00723BC5">
        <w:t>Приложение 2</w:t>
      </w:r>
    </w:p>
    <w:p w14:paraId="6102F819" w14:textId="77777777" w:rsidR="004C4375" w:rsidRPr="00723BC5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BC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9F4C59A" w14:textId="77777777" w:rsidR="004C4375" w:rsidRPr="00723BC5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BC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4E4D7BB6" w14:textId="0D4446CF" w:rsidR="004C4375" w:rsidRPr="00723BC5" w:rsidRDefault="004C4375" w:rsidP="00723BC5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BC5">
        <w:rPr>
          <w:rFonts w:ascii="Times New Roman" w:hAnsi="Times New Roman" w:cs="Times New Roman"/>
          <w:sz w:val="24"/>
          <w:szCs w:val="24"/>
        </w:rPr>
        <w:t xml:space="preserve">  </w:t>
      </w:r>
      <w:r w:rsidR="00723BC5">
        <w:rPr>
          <w:rFonts w:ascii="Times New Roman" w:hAnsi="Times New Roman" w:cs="Times New Roman"/>
          <w:sz w:val="24"/>
          <w:szCs w:val="24"/>
        </w:rPr>
        <w:t>о</w:t>
      </w:r>
      <w:r w:rsidRPr="00723BC5">
        <w:rPr>
          <w:rFonts w:ascii="Times New Roman" w:hAnsi="Times New Roman" w:cs="Times New Roman"/>
          <w:sz w:val="24"/>
          <w:szCs w:val="24"/>
        </w:rPr>
        <w:t>т</w:t>
      </w:r>
      <w:r w:rsidR="00723BC5">
        <w:rPr>
          <w:rFonts w:ascii="Times New Roman" w:hAnsi="Times New Roman" w:cs="Times New Roman"/>
          <w:sz w:val="24"/>
          <w:szCs w:val="24"/>
        </w:rPr>
        <w:t xml:space="preserve"> 18.01.2023 </w:t>
      </w:r>
      <w:r w:rsidRPr="00723BC5">
        <w:rPr>
          <w:rFonts w:ascii="Times New Roman" w:hAnsi="Times New Roman" w:cs="Times New Roman"/>
          <w:sz w:val="24"/>
          <w:szCs w:val="24"/>
        </w:rPr>
        <w:t xml:space="preserve">№ </w:t>
      </w:r>
      <w:r w:rsidR="00723BC5">
        <w:rPr>
          <w:rFonts w:ascii="Times New Roman" w:hAnsi="Times New Roman" w:cs="Times New Roman"/>
          <w:sz w:val="24"/>
          <w:szCs w:val="24"/>
        </w:rPr>
        <w:t>13</w:t>
      </w:r>
      <w:r w:rsidRPr="00723BC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005A5D" w14:textId="369BD38A" w:rsidR="004C4375" w:rsidRPr="00723BC5" w:rsidRDefault="004C4375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4D4CA62" w14:textId="381A4E28" w:rsidR="0008768A" w:rsidRPr="00723BC5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23BC5">
        <w:rPr>
          <w:rFonts w:eastAsia="Times New Roman"/>
        </w:rPr>
        <w:t>Приложение №1</w:t>
      </w:r>
    </w:p>
    <w:p w14:paraId="226504C5" w14:textId="77777777" w:rsidR="0008768A" w:rsidRPr="00723BC5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23BC5">
        <w:rPr>
          <w:rFonts w:eastAsia="Times New Roman"/>
        </w:rPr>
        <w:t>к муниципальной программе «Развитие</w:t>
      </w:r>
    </w:p>
    <w:p w14:paraId="1874B417" w14:textId="77777777" w:rsidR="0008768A" w:rsidRPr="00723BC5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23BC5">
        <w:rPr>
          <w:rFonts w:eastAsia="Times New Roman"/>
        </w:rPr>
        <w:t>физической культуры и спорта</w:t>
      </w:r>
    </w:p>
    <w:p w14:paraId="502D8483" w14:textId="77777777" w:rsidR="0008768A" w:rsidRPr="00723BC5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23BC5">
        <w:rPr>
          <w:rFonts w:eastAsia="Times New Roman"/>
        </w:rPr>
        <w:t>в Тейковском муниципальном районе»</w:t>
      </w:r>
    </w:p>
    <w:p w14:paraId="7D416B3B" w14:textId="77777777" w:rsidR="0008768A" w:rsidRPr="00723BC5" w:rsidRDefault="0008768A" w:rsidP="0008768A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51BBA7E0" w14:textId="77777777" w:rsidR="0008768A" w:rsidRPr="00723BC5" w:rsidRDefault="0008768A" w:rsidP="0008768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723BC5">
        <w:rPr>
          <w:rFonts w:eastAsia="Times New Roman"/>
          <w:b/>
        </w:rPr>
        <w:t>Подпрограмма</w:t>
      </w:r>
    </w:p>
    <w:p w14:paraId="27241684" w14:textId="77777777" w:rsidR="0008768A" w:rsidRPr="00723BC5" w:rsidRDefault="0008768A" w:rsidP="0008768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723BC5">
        <w:rPr>
          <w:rFonts w:eastAsia="Times New Roman"/>
          <w:b/>
        </w:rPr>
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</w:t>
      </w:r>
    </w:p>
    <w:p w14:paraId="2E808D23" w14:textId="77777777" w:rsidR="0008768A" w:rsidRPr="00723BC5" w:rsidRDefault="0008768A" w:rsidP="0008768A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14B3409F" w14:textId="77777777" w:rsidR="0008768A" w:rsidRPr="00723BC5" w:rsidRDefault="0008768A" w:rsidP="0008768A">
      <w:pPr>
        <w:jc w:val="center"/>
        <w:rPr>
          <w:b/>
        </w:rPr>
      </w:pPr>
      <w:r w:rsidRPr="00723BC5">
        <w:rPr>
          <w:b/>
        </w:rPr>
        <w:t>1. Паспорт подпрограммы</w:t>
      </w:r>
    </w:p>
    <w:p w14:paraId="3BC2E37C" w14:textId="77777777" w:rsidR="0008768A" w:rsidRPr="00723BC5" w:rsidRDefault="0008768A" w:rsidP="0008768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5"/>
        <w:gridCol w:w="7525"/>
      </w:tblGrid>
      <w:tr w:rsidR="0008768A" w:rsidRPr="00723BC5" w14:paraId="497FAC9C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F014" w14:textId="77777777" w:rsidR="0008768A" w:rsidRPr="00723BC5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Наименование</w:t>
            </w:r>
          </w:p>
          <w:p w14:paraId="4C0FF58C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BE43D" w14:textId="77777777" w:rsidR="0008768A" w:rsidRPr="00723BC5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723BC5">
              <w:rPr>
                <w:lang w:eastAsia="en-US"/>
              </w:rPr>
              <w:t xml:space="preserve"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 </w:t>
            </w:r>
          </w:p>
        </w:tc>
      </w:tr>
      <w:tr w:rsidR="0008768A" w:rsidRPr="00723BC5" w14:paraId="63A8F391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DBC35" w14:textId="77777777" w:rsidR="0008768A" w:rsidRPr="00723BC5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Срок реализации</w:t>
            </w:r>
          </w:p>
          <w:p w14:paraId="23FA076F" w14:textId="77777777" w:rsidR="0008768A" w:rsidRPr="00723BC5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006B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2021 – 2025 годы</w:t>
            </w:r>
          </w:p>
        </w:tc>
      </w:tr>
      <w:tr w:rsidR="0008768A" w:rsidRPr="00723BC5" w14:paraId="1D4FEEC6" w14:textId="77777777" w:rsidTr="004C4375">
        <w:trPr>
          <w:trHeight w:val="55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94F4B0" w14:textId="77777777" w:rsidR="0008768A" w:rsidRPr="00723BC5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Исполнители</w:t>
            </w:r>
          </w:p>
          <w:p w14:paraId="647BFD2B" w14:textId="77777777" w:rsidR="0008768A" w:rsidRPr="00723BC5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AC56C8" w14:textId="77777777" w:rsidR="0008768A" w:rsidRPr="00723BC5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723BC5">
              <w:rPr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0589E950" w14:textId="77777777" w:rsidR="0008768A" w:rsidRPr="00723BC5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723BC5">
              <w:rPr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5AC83365" w14:textId="77777777" w:rsidR="0008768A" w:rsidRPr="00723BC5" w:rsidRDefault="004C4375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– МКУ ДО ДЮСШ;</w:t>
            </w:r>
          </w:p>
          <w:p w14:paraId="16C84D73" w14:textId="4D689091" w:rsidR="004C4375" w:rsidRPr="00723BC5" w:rsidRDefault="004C4375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– администрация Тейковского муниципального района.</w:t>
            </w:r>
          </w:p>
        </w:tc>
      </w:tr>
      <w:tr w:rsidR="0008768A" w:rsidRPr="00723BC5" w14:paraId="364C43DE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EC09" w14:textId="77777777" w:rsidR="0008768A" w:rsidRPr="00723BC5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Цель (цели)</w:t>
            </w:r>
          </w:p>
          <w:p w14:paraId="5F76E165" w14:textId="77777777" w:rsidR="0008768A" w:rsidRPr="00723BC5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CE82" w14:textId="77777777" w:rsidR="0008768A" w:rsidRPr="00723BC5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723BC5">
              <w:rPr>
                <w:lang w:eastAsia="en-US"/>
              </w:rPr>
              <w:t>Повышение мотивации граждан к регулярным занятиям физической культурой и спортом, ведению здорового образа жизни.</w:t>
            </w:r>
          </w:p>
        </w:tc>
      </w:tr>
      <w:tr w:rsidR="0008768A" w:rsidRPr="00723BC5" w14:paraId="51888083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47231" w14:textId="77777777" w:rsidR="0008768A" w:rsidRPr="00723BC5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 xml:space="preserve">Основные мероприятие (мероприятия) подпрограммы 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93C6" w14:textId="77777777" w:rsidR="0008768A" w:rsidRPr="00723BC5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723BC5">
              <w:rPr>
                <w:u w:val="single"/>
                <w:lang w:eastAsia="en-US"/>
              </w:rPr>
              <w:t xml:space="preserve">1. Основное мероприятие: </w:t>
            </w:r>
          </w:p>
          <w:p w14:paraId="528AE1D4" w14:textId="77777777" w:rsidR="0008768A" w:rsidRPr="00723BC5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723BC5">
              <w:rPr>
                <w:lang w:eastAsia="en-US"/>
              </w:rPr>
              <w:t>Физическое воспитание и обеспечение организации и проведения физкультурных мероприятий и массовых спортивных мероприятий.</w:t>
            </w:r>
          </w:p>
          <w:p w14:paraId="67D8E7A4" w14:textId="073B7891" w:rsidR="0008768A" w:rsidRPr="00723BC5" w:rsidRDefault="0008768A" w:rsidP="00EB2810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lang w:eastAsia="en-US"/>
              </w:rPr>
            </w:pPr>
            <w:r w:rsidRPr="00723BC5">
              <w:rPr>
                <w:lang w:eastAsia="en-US"/>
              </w:rPr>
              <w:t>Мероприятие 1: Проведение официальных физкультурно – оздоровительных и спортивных мероприятий.</w:t>
            </w:r>
          </w:p>
          <w:p w14:paraId="3506661F" w14:textId="58333A56" w:rsidR="00EB2810" w:rsidRPr="00723BC5" w:rsidRDefault="00EB2810" w:rsidP="00EB2810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lang w:eastAsia="en-US"/>
              </w:rPr>
            </w:pPr>
            <w:r w:rsidRPr="00723BC5">
              <w:rPr>
                <w:lang w:eastAsia="en-US"/>
              </w:rPr>
              <w:t>Мероприятие 2: Подготовка земельного участка к установке спортивно – технологического оборудования для создания малой спортивной площадки.</w:t>
            </w:r>
          </w:p>
        </w:tc>
      </w:tr>
      <w:tr w:rsidR="0008768A" w:rsidRPr="00723BC5" w14:paraId="13F4C2EF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705D7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0AA9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Общий объем бюджетных ассигнований:</w:t>
            </w:r>
          </w:p>
          <w:p w14:paraId="766DAB1D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2021 год – 330,0 тыс. руб.</w:t>
            </w:r>
          </w:p>
          <w:p w14:paraId="684A80CD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2022 год – 330,0 тыс. руб.</w:t>
            </w:r>
          </w:p>
          <w:p w14:paraId="0D3C2FB0" w14:textId="5C4C0EDC" w:rsidR="0008768A" w:rsidRPr="00723BC5" w:rsidRDefault="00E142AD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 xml:space="preserve">2023 год – </w:t>
            </w:r>
            <w:r w:rsidR="00FA0C6C" w:rsidRPr="00723BC5">
              <w:rPr>
                <w:lang w:eastAsia="en-US"/>
              </w:rPr>
              <w:t>1470,0</w:t>
            </w:r>
            <w:r w:rsidR="0008768A" w:rsidRPr="00723BC5">
              <w:rPr>
                <w:lang w:eastAsia="en-US"/>
              </w:rPr>
              <w:t xml:space="preserve"> тыс. руб.</w:t>
            </w:r>
          </w:p>
          <w:p w14:paraId="58FE260A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2024 год – 330,0 тыс. руб.</w:t>
            </w:r>
          </w:p>
          <w:p w14:paraId="290622D4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2025 год – 330,0 тыс. руб.</w:t>
            </w:r>
          </w:p>
          <w:p w14:paraId="6B72E6A5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бюджет Тейковского муниципального района</w:t>
            </w:r>
          </w:p>
          <w:p w14:paraId="32073AA8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2021 год – 330,0 тыс. руб.</w:t>
            </w:r>
          </w:p>
          <w:p w14:paraId="5A621C77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2022 год – 330,0 тыс. руб.</w:t>
            </w:r>
          </w:p>
          <w:p w14:paraId="00EAEE7B" w14:textId="4CB656F8" w:rsidR="0008768A" w:rsidRPr="00723BC5" w:rsidRDefault="00E142AD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 xml:space="preserve">2023 год – </w:t>
            </w:r>
            <w:r w:rsidR="00FA0C6C" w:rsidRPr="00723BC5">
              <w:rPr>
                <w:lang w:eastAsia="en-US"/>
              </w:rPr>
              <w:t>1470,0</w:t>
            </w:r>
            <w:r w:rsidR="0008768A" w:rsidRPr="00723BC5">
              <w:rPr>
                <w:lang w:eastAsia="en-US"/>
              </w:rPr>
              <w:t xml:space="preserve"> тыс. руб.</w:t>
            </w:r>
          </w:p>
          <w:p w14:paraId="4FCB91B7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 xml:space="preserve">2024 год – 330,0 тыс. руб. </w:t>
            </w:r>
          </w:p>
          <w:p w14:paraId="4FA1F9B0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2025 год – 330,0 тыс. руб.</w:t>
            </w:r>
          </w:p>
        </w:tc>
      </w:tr>
    </w:tbl>
    <w:p w14:paraId="61CBC450" w14:textId="14B8A634" w:rsidR="004C4375" w:rsidRPr="00723BC5" w:rsidRDefault="00723BC5" w:rsidP="004C4375">
      <w:pPr>
        <w:suppressAutoHyphens/>
        <w:jc w:val="right"/>
        <w:rPr>
          <w:b/>
          <w:lang w:eastAsia="zh-CN"/>
        </w:rPr>
      </w:pPr>
      <w:r>
        <w:t>Пр</w:t>
      </w:r>
      <w:r w:rsidR="004C4375" w:rsidRPr="00723BC5">
        <w:t>иложение 3</w:t>
      </w:r>
    </w:p>
    <w:p w14:paraId="61371012" w14:textId="77777777" w:rsidR="004C4375" w:rsidRPr="00723BC5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BC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87068AB" w14:textId="77777777" w:rsidR="004C4375" w:rsidRPr="00723BC5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BC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38E3D507" w14:textId="4D341D43" w:rsidR="004C4375" w:rsidRPr="00723BC5" w:rsidRDefault="004C4375" w:rsidP="00723BC5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BC5">
        <w:rPr>
          <w:rFonts w:ascii="Times New Roman" w:hAnsi="Times New Roman" w:cs="Times New Roman"/>
          <w:sz w:val="24"/>
          <w:szCs w:val="24"/>
        </w:rPr>
        <w:t xml:space="preserve">  </w:t>
      </w:r>
      <w:r w:rsidR="00723BC5">
        <w:rPr>
          <w:rFonts w:ascii="Times New Roman" w:hAnsi="Times New Roman" w:cs="Times New Roman"/>
          <w:sz w:val="24"/>
          <w:szCs w:val="24"/>
        </w:rPr>
        <w:t>о</w:t>
      </w:r>
      <w:r w:rsidRPr="00723BC5">
        <w:rPr>
          <w:rFonts w:ascii="Times New Roman" w:hAnsi="Times New Roman" w:cs="Times New Roman"/>
          <w:sz w:val="24"/>
          <w:szCs w:val="24"/>
        </w:rPr>
        <w:t>т</w:t>
      </w:r>
      <w:r w:rsidR="00723BC5">
        <w:rPr>
          <w:rFonts w:ascii="Times New Roman" w:hAnsi="Times New Roman" w:cs="Times New Roman"/>
          <w:sz w:val="24"/>
          <w:szCs w:val="24"/>
        </w:rPr>
        <w:t xml:space="preserve"> 18.01.2023 </w:t>
      </w:r>
      <w:r w:rsidRPr="00723BC5">
        <w:rPr>
          <w:rFonts w:ascii="Times New Roman" w:hAnsi="Times New Roman" w:cs="Times New Roman"/>
          <w:sz w:val="24"/>
          <w:szCs w:val="24"/>
        </w:rPr>
        <w:t>№</w:t>
      </w:r>
      <w:r w:rsidR="00723BC5">
        <w:rPr>
          <w:rFonts w:ascii="Times New Roman" w:hAnsi="Times New Roman" w:cs="Times New Roman"/>
          <w:sz w:val="24"/>
          <w:szCs w:val="24"/>
        </w:rPr>
        <w:t xml:space="preserve"> 13</w:t>
      </w:r>
      <w:r w:rsidRPr="00723BC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7A360F7" w14:textId="77777777" w:rsidR="004C4375" w:rsidRPr="00723BC5" w:rsidRDefault="004C4375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4F70F6B5" w14:textId="77777777" w:rsidR="0008768A" w:rsidRPr="00723BC5" w:rsidRDefault="0008768A" w:rsidP="0008768A">
      <w:pPr>
        <w:suppressAutoHyphens/>
        <w:jc w:val="center"/>
        <w:rPr>
          <w:b/>
          <w:bCs/>
          <w:lang w:eastAsia="ar-SA"/>
        </w:rPr>
      </w:pPr>
      <w:r w:rsidRPr="00723BC5">
        <w:rPr>
          <w:b/>
          <w:bCs/>
          <w:lang w:eastAsia="ar-SA"/>
        </w:rPr>
        <w:t>2. Характеристика основного мероприятия (основных мероприятий) подпрограммы</w:t>
      </w:r>
    </w:p>
    <w:p w14:paraId="3BB56408" w14:textId="77777777" w:rsidR="0008768A" w:rsidRPr="00723BC5" w:rsidRDefault="0008768A" w:rsidP="0008768A">
      <w:pPr>
        <w:suppressAutoHyphens/>
        <w:jc w:val="center"/>
        <w:rPr>
          <w:b/>
          <w:bCs/>
          <w:lang w:eastAsia="ar-SA"/>
        </w:rPr>
      </w:pPr>
    </w:p>
    <w:p w14:paraId="38CB5E6C" w14:textId="77777777" w:rsidR="0008768A" w:rsidRPr="00723BC5" w:rsidRDefault="0008768A" w:rsidP="0008768A">
      <w:pPr>
        <w:jc w:val="both"/>
        <w:rPr>
          <w:lang w:eastAsia="en-US"/>
        </w:rPr>
      </w:pPr>
      <w:r w:rsidRPr="00723BC5">
        <w:rPr>
          <w:lang w:eastAsia="en-US"/>
        </w:rPr>
        <w:tab/>
      </w:r>
      <w:r w:rsidRPr="00723BC5">
        <w:rPr>
          <w:u w:val="single"/>
          <w:lang w:eastAsia="en-US"/>
        </w:rPr>
        <w:t>Основное мероприятие:</w:t>
      </w:r>
      <w:r w:rsidRPr="00723BC5">
        <w:rPr>
          <w:lang w:eastAsia="en-US"/>
        </w:rPr>
        <w:t xml:space="preserve"> Физическое воспитание и обеспечение организации и проведения физкультурных мероприятий и массовых спортивных мероприятий.</w:t>
      </w:r>
    </w:p>
    <w:p w14:paraId="6CF23511" w14:textId="1EE46B2A" w:rsidR="0008768A" w:rsidRPr="00723BC5" w:rsidRDefault="0008768A" w:rsidP="0008768A">
      <w:pPr>
        <w:jc w:val="both"/>
        <w:rPr>
          <w:lang w:eastAsia="en-US"/>
        </w:rPr>
      </w:pPr>
      <w:r w:rsidRPr="00723BC5">
        <w:rPr>
          <w:lang w:eastAsia="en-US"/>
        </w:rPr>
        <w:tab/>
        <w:t>Мероприятие 1. Реализация основного мероприятия предполагает проведение официальных физкультурно – оздоровительных и спортивных мероприятий. Мероприятие предусматривает проведения и участие в фестивалях, спартакиад, спортивных праздников и иных массовых физкультурных и спортивных мероприятий, организации посещения зрителями физкультурных и спортивных мероприятий, организации участия спортсменов Тейковского муниципального района в зональных, областных, межрегиональных спортивных мероприятиях, включая организацию учебно-тренировочных сборов, для таких спортсменов, оказания помощи спортивным командам, которые представляют интересы Тейковского муниципального района на областных соревнованиях.</w:t>
      </w:r>
    </w:p>
    <w:p w14:paraId="22EAB33B" w14:textId="77777777" w:rsidR="0008768A" w:rsidRPr="00723BC5" w:rsidRDefault="0008768A" w:rsidP="0008768A">
      <w:pPr>
        <w:jc w:val="both"/>
        <w:rPr>
          <w:lang w:eastAsia="en-US"/>
        </w:rPr>
      </w:pPr>
      <w:r w:rsidRPr="00723BC5">
        <w:rPr>
          <w:lang w:eastAsia="en-US"/>
        </w:rPr>
        <w:tab/>
        <w:t>Исполнители: отдел культуры, туризма, молодежной и социальной политики администрации Тейковского муниципального района, МКУ ДО ДЮСШ, отдел образования.</w:t>
      </w:r>
    </w:p>
    <w:p w14:paraId="20EAA132" w14:textId="09B47703" w:rsidR="0008768A" w:rsidRPr="00723BC5" w:rsidRDefault="0008768A" w:rsidP="0008768A">
      <w:pPr>
        <w:jc w:val="both"/>
        <w:rPr>
          <w:lang w:eastAsia="en-US"/>
        </w:rPr>
      </w:pPr>
      <w:r w:rsidRPr="00723BC5">
        <w:rPr>
          <w:lang w:eastAsia="en-US"/>
        </w:rPr>
        <w:tab/>
        <w:t>Срок реализации: 2021 – 2025 гг.</w:t>
      </w:r>
    </w:p>
    <w:p w14:paraId="6A805EB5" w14:textId="278F3722" w:rsidR="00EB2810" w:rsidRPr="00723BC5" w:rsidRDefault="00EB2810" w:rsidP="00EB2810">
      <w:pPr>
        <w:jc w:val="both"/>
        <w:rPr>
          <w:lang w:eastAsia="en-US"/>
        </w:rPr>
      </w:pPr>
      <w:r w:rsidRPr="00723BC5">
        <w:rPr>
          <w:lang w:eastAsia="en-US"/>
        </w:rPr>
        <w:tab/>
        <w:t>Мероприятие 2. Подготовка земельного участка к установке спортивно – технологического оборудования для создания малой спортивной площадки. Мероприятие предусматривает организация спартакиад Всероссийского физкультурно – спортивного комплекса «Готов к труду и обороне», принятие нормативов комплекса ГТО, спортивных праздников и иных массовых физкультурных и спортивных мероприятий.</w:t>
      </w:r>
    </w:p>
    <w:p w14:paraId="088EEA50" w14:textId="6E533CE6" w:rsidR="00EB2810" w:rsidRPr="00723BC5" w:rsidRDefault="00EB2810" w:rsidP="004C4375">
      <w:pPr>
        <w:ind w:firstLine="708"/>
        <w:jc w:val="both"/>
        <w:rPr>
          <w:lang w:eastAsia="en-US"/>
        </w:rPr>
      </w:pPr>
      <w:r w:rsidRPr="00723BC5">
        <w:rPr>
          <w:lang w:eastAsia="en-US"/>
        </w:rPr>
        <w:t xml:space="preserve">Исполнители: </w:t>
      </w:r>
      <w:r w:rsidR="004C4375" w:rsidRPr="00723BC5">
        <w:rPr>
          <w:lang w:eastAsia="en-US"/>
        </w:rPr>
        <w:t>администрация Тейковского муниципального района.</w:t>
      </w:r>
    </w:p>
    <w:p w14:paraId="6B465B6B" w14:textId="1162C343" w:rsidR="00EB2810" w:rsidRPr="00723BC5" w:rsidRDefault="00EB2810" w:rsidP="0008768A">
      <w:pPr>
        <w:jc w:val="both"/>
        <w:rPr>
          <w:lang w:eastAsia="en-US"/>
        </w:rPr>
      </w:pPr>
      <w:r w:rsidRPr="00723BC5">
        <w:rPr>
          <w:lang w:eastAsia="en-US"/>
        </w:rPr>
        <w:tab/>
        <w:t>Срок реализации: 2021 – 2025 гг.</w:t>
      </w:r>
    </w:p>
    <w:p w14:paraId="6436CEEF" w14:textId="084F1F7A" w:rsidR="0008768A" w:rsidRPr="00723BC5" w:rsidRDefault="0008768A" w:rsidP="0008768A">
      <w:pPr>
        <w:jc w:val="both"/>
        <w:rPr>
          <w:lang w:eastAsia="en-US"/>
        </w:rPr>
      </w:pPr>
    </w:p>
    <w:p w14:paraId="5E774277" w14:textId="203DC372" w:rsidR="004C4375" w:rsidRPr="00723BC5" w:rsidRDefault="004C4375" w:rsidP="0008768A">
      <w:pPr>
        <w:jc w:val="both"/>
        <w:rPr>
          <w:lang w:eastAsia="en-US"/>
        </w:rPr>
      </w:pPr>
    </w:p>
    <w:p w14:paraId="7C7FBBAF" w14:textId="4B502F85" w:rsidR="004C4375" w:rsidRPr="00723BC5" w:rsidRDefault="004C4375" w:rsidP="0008768A">
      <w:pPr>
        <w:jc w:val="both"/>
        <w:rPr>
          <w:lang w:eastAsia="en-US"/>
        </w:rPr>
      </w:pPr>
    </w:p>
    <w:p w14:paraId="5E3BE066" w14:textId="3A1C9627" w:rsidR="004C4375" w:rsidRPr="00723BC5" w:rsidRDefault="004C4375" w:rsidP="0008768A">
      <w:pPr>
        <w:jc w:val="both"/>
        <w:rPr>
          <w:lang w:eastAsia="en-US"/>
        </w:rPr>
      </w:pPr>
    </w:p>
    <w:p w14:paraId="75B91BA0" w14:textId="5965B193" w:rsidR="004C4375" w:rsidRPr="00723BC5" w:rsidRDefault="004C4375" w:rsidP="0008768A">
      <w:pPr>
        <w:jc w:val="both"/>
        <w:rPr>
          <w:lang w:eastAsia="en-US"/>
        </w:rPr>
      </w:pPr>
    </w:p>
    <w:p w14:paraId="2D5A3656" w14:textId="78E3443A" w:rsidR="004C4375" w:rsidRPr="00723BC5" w:rsidRDefault="004C4375" w:rsidP="0008768A">
      <w:pPr>
        <w:jc w:val="both"/>
        <w:rPr>
          <w:lang w:eastAsia="en-US"/>
        </w:rPr>
      </w:pPr>
    </w:p>
    <w:p w14:paraId="41BD4DBF" w14:textId="165C68CA" w:rsidR="004C4375" w:rsidRPr="00723BC5" w:rsidRDefault="004C4375" w:rsidP="0008768A">
      <w:pPr>
        <w:jc w:val="both"/>
        <w:rPr>
          <w:lang w:eastAsia="en-US"/>
        </w:rPr>
      </w:pPr>
    </w:p>
    <w:p w14:paraId="722CBD09" w14:textId="395CF031" w:rsidR="004C4375" w:rsidRPr="00723BC5" w:rsidRDefault="004C4375" w:rsidP="0008768A">
      <w:pPr>
        <w:jc w:val="both"/>
        <w:rPr>
          <w:lang w:eastAsia="en-US"/>
        </w:rPr>
      </w:pPr>
    </w:p>
    <w:p w14:paraId="32AF2D39" w14:textId="7F7B7AA9" w:rsidR="004C4375" w:rsidRPr="00723BC5" w:rsidRDefault="004C4375" w:rsidP="0008768A">
      <w:pPr>
        <w:jc w:val="both"/>
        <w:rPr>
          <w:lang w:eastAsia="en-US"/>
        </w:rPr>
      </w:pPr>
    </w:p>
    <w:p w14:paraId="3F1DB3C2" w14:textId="63537438" w:rsidR="004C4375" w:rsidRDefault="004C4375" w:rsidP="0008768A">
      <w:pPr>
        <w:jc w:val="both"/>
        <w:rPr>
          <w:lang w:eastAsia="en-US"/>
        </w:rPr>
      </w:pPr>
    </w:p>
    <w:p w14:paraId="139E833B" w14:textId="431D1DB7" w:rsidR="00723BC5" w:rsidRDefault="00723BC5" w:rsidP="0008768A">
      <w:pPr>
        <w:jc w:val="both"/>
        <w:rPr>
          <w:lang w:eastAsia="en-US"/>
        </w:rPr>
      </w:pPr>
    </w:p>
    <w:p w14:paraId="4F09C08F" w14:textId="442D07F0" w:rsidR="00723BC5" w:rsidRDefault="00723BC5" w:rsidP="0008768A">
      <w:pPr>
        <w:jc w:val="both"/>
        <w:rPr>
          <w:lang w:eastAsia="en-US"/>
        </w:rPr>
      </w:pPr>
    </w:p>
    <w:p w14:paraId="0E9661CD" w14:textId="3A32A042" w:rsidR="00723BC5" w:rsidRDefault="00723BC5" w:rsidP="0008768A">
      <w:pPr>
        <w:jc w:val="both"/>
        <w:rPr>
          <w:lang w:eastAsia="en-US"/>
        </w:rPr>
      </w:pPr>
    </w:p>
    <w:p w14:paraId="433AD2F3" w14:textId="42BB9F5A" w:rsidR="00723BC5" w:rsidRDefault="00723BC5" w:rsidP="0008768A">
      <w:pPr>
        <w:jc w:val="both"/>
        <w:rPr>
          <w:lang w:eastAsia="en-US"/>
        </w:rPr>
      </w:pPr>
    </w:p>
    <w:p w14:paraId="32DD08D4" w14:textId="64A86B47" w:rsidR="00723BC5" w:rsidRDefault="00723BC5" w:rsidP="0008768A">
      <w:pPr>
        <w:jc w:val="both"/>
        <w:rPr>
          <w:lang w:eastAsia="en-US"/>
        </w:rPr>
      </w:pPr>
    </w:p>
    <w:p w14:paraId="2C2880D3" w14:textId="28E2E610" w:rsidR="00723BC5" w:rsidRDefault="00723BC5" w:rsidP="0008768A">
      <w:pPr>
        <w:jc w:val="both"/>
        <w:rPr>
          <w:lang w:eastAsia="en-US"/>
        </w:rPr>
      </w:pPr>
    </w:p>
    <w:p w14:paraId="23A0AB43" w14:textId="65D6ECB3" w:rsidR="00723BC5" w:rsidRDefault="00723BC5" w:rsidP="0008768A">
      <w:pPr>
        <w:jc w:val="both"/>
        <w:rPr>
          <w:lang w:eastAsia="en-US"/>
        </w:rPr>
      </w:pPr>
    </w:p>
    <w:p w14:paraId="0143742F" w14:textId="13CCEACC" w:rsidR="00723BC5" w:rsidRDefault="00723BC5" w:rsidP="0008768A">
      <w:pPr>
        <w:jc w:val="both"/>
        <w:rPr>
          <w:lang w:eastAsia="en-US"/>
        </w:rPr>
      </w:pPr>
    </w:p>
    <w:p w14:paraId="37583EAC" w14:textId="4F69120E" w:rsidR="00723BC5" w:rsidRDefault="00723BC5" w:rsidP="0008768A">
      <w:pPr>
        <w:jc w:val="both"/>
        <w:rPr>
          <w:lang w:eastAsia="en-US"/>
        </w:rPr>
      </w:pPr>
    </w:p>
    <w:p w14:paraId="0CE682D9" w14:textId="0236778F" w:rsidR="00723BC5" w:rsidRDefault="00723BC5" w:rsidP="0008768A">
      <w:pPr>
        <w:jc w:val="both"/>
        <w:rPr>
          <w:lang w:eastAsia="en-US"/>
        </w:rPr>
      </w:pPr>
    </w:p>
    <w:p w14:paraId="7E954951" w14:textId="402A9440" w:rsidR="00723BC5" w:rsidRDefault="00723BC5" w:rsidP="0008768A">
      <w:pPr>
        <w:jc w:val="both"/>
        <w:rPr>
          <w:lang w:eastAsia="en-US"/>
        </w:rPr>
      </w:pPr>
    </w:p>
    <w:p w14:paraId="3C863457" w14:textId="0392C653" w:rsidR="00723BC5" w:rsidRDefault="00723BC5" w:rsidP="0008768A">
      <w:pPr>
        <w:jc w:val="both"/>
        <w:rPr>
          <w:lang w:eastAsia="en-US"/>
        </w:rPr>
      </w:pPr>
    </w:p>
    <w:p w14:paraId="30CF1407" w14:textId="77777777" w:rsidR="00723BC5" w:rsidRPr="00723BC5" w:rsidRDefault="00723BC5" w:rsidP="0008768A">
      <w:pPr>
        <w:jc w:val="both"/>
        <w:rPr>
          <w:lang w:eastAsia="en-US"/>
        </w:rPr>
      </w:pPr>
    </w:p>
    <w:p w14:paraId="242E70F9" w14:textId="0A54440F" w:rsidR="0008768A" w:rsidRPr="00723BC5" w:rsidRDefault="0008768A" w:rsidP="0008768A">
      <w:pPr>
        <w:pStyle w:val="a6"/>
        <w:ind w:left="709"/>
        <w:jc w:val="both"/>
        <w:rPr>
          <w:lang w:eastAsia="en-US"/>
        </w:rPr>
      </w:pPr>
    </w:p>
    <w:p w14:paraId="2CFAF1F7" w14:textId="171530CC" w:rsidR="004C4375" w:rsidRPr="00723BC5" w:rsidRDefault="004C4375" w:rsidP="004C4375">
      <w:pPr>
        <w:suppressAutoHyphens/>
        <w:jc w:val="right"/>
        <w:rPr>
          <w:b/>
          <w:lang w:eastAsia="zh-CN"/>
        </w:rPr>
      </w:pPr>
      <w:r w:rsidRPr="00723BC5">
        <w:t>Приложение 4</w:t>
      </w:r>
    </w:p>
    <w:p w14:paraId="32215E0F" w14:textId="77777777" w:rsidR="004C4375" w:rsidRPr="00723BC5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BC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5222A4F" w14:textId="77777777" w:rsidR="004C4375" w:rsidRPr="00723BC5" w:rsidRDefault="004C4375" w:rsidP="004C43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BC5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3A3465F3" w14:textId="77777777" w:rsidR="00723BC5" w:rsidRPr="00723BC5" w:rsidRDefault="00723BC5" w:rsidP="00723BC5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3B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23BC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18.01.2023 </w:t>
      </w:r>
      <w:r w:rsidRPr="00723BC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723BC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1FC917" w14:textId="77777777" w:rsidR="004C4375" w:rsidRPr="00723BC5" w:rsidRDefault="004C4375" w:rsidP="0008768A">
      <w:pPr>
        <w:pStyle w:val="a6"/>
        <w:ind w:left="709"/>
        <w:jc w:val="both"/>
        <w:rPr>
          <w:lang w:eastAsia="en-US"/>
        </w:rPr>
      </w:pPr>
      <w:bookmarkStart w:id="0" w:name="_GoBack"/>
      <w:bookmarkEnd w:id="0"/>
    </w:p>
    <w:p w14:paraId="24B0CA1D" w14:textId="77777777" w:rsidR="0008768A" w:rsidRPr="00723BC5" w:rsidRDefault="0008768A" w:rsidP="0008768A">
      <w:pPr>
        <w:suppressAutoHyphens/>
        <w:jc w:val="center"/>
        <w:rPr>
          <w:b/>
          <w:lang w:eastAsia="ar-SA"/>
        </w:rPr>
      </w:pPr>
      <w:r w:rsidRPr="00723BC5">
        <w:rPr>
          <w:b/>
          <w:lang w:eastAsia="ar-SA"/>
        </w:rPr>
        <w:t>4. Ресурсное обеспечение подпрограммы</w:t>
      </w:r>
    </w:p>
    <w:p w14:paraId="2D468338" w14:textId="77777777" w:rsidR="0008768A" w:rsidRPr="00723BC5" w:rsidRDefault="0008768A" w:rsidP="0008768A">
      <w:pPr>
        <w:suppressAutoHyphens/>
        <w:jc w:val="right"/>
        <w:rPr>
          <w:lang w:eastAsia="ar-SA"/>
        </w:rPr>
      </w:pPr>
    </w:p>
    <w:p w14:paraId="0524B62B" w14:textId="77777777" w:rsidR="0008768A" w:rsidRPr="00723BC5" w:rsidRDefault="0008768A" w:rsidP="0008768A">
      <w:pPr>
        <w:suppressAutoHyphens/>
        <w:jc w:val="right"/>
      </w:pPr>
      <w:r w:rsidRPr="00723BC5"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7"/>
        <w:gridCol w:w="1986"/>
        <w:gridCol w:w="793"/>
        <w:gridCol w:w="793"/>
        <w:gridCol w:w="793"/>
        <w:gridCol w:w="793"/>
        <w:gridCol w:w="793"/>
      </w:tblGrid>
      <w:tr w:rsidR="0008768A" w:rsidRPr="00723BC5" w14:paraId="34F48E22" w14:textId="77777777" w:rsidTr="00EB2810">
        <w:trPr>
          <w:cantSplit/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3349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723BC5">
              <w:rPr>
                <w:b/>
                <w:lang w:eastAsia="en-US"/>
              </w:rPr>
              <w:t>№</w:t>
            </w:r>
          </w:p>
          <w:p w14:paraId="3455630B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723BC5">
              <w:rPr>
                <w:b/>
                <w:lang w:eastAsia="en-US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9A6" w14:textId="77777777" w:rsidR="0008768A" w:rsidRPr="00723BC5" w:rsidRDefault="0008768A" w:rsidP="00EB281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23BC5">
              <w:rPr>
                <w:b/>
                <w:lang w:eastAsia="en-US"/>
              </w:rPr>
              <w:t xml:space="preserve">Наименование мероприятий / </w:t>
            </w:r>
            <w:r w:rsidRPr="00723BC5">
              <w:rPr>
                <w:b/>
                <w:lang w:eastAsia="en-US"/>
              </w:rPr>
              <w:br/>
              <w:t xml:space="preserve">Источник ресурсного обеспечения </w:t>
            </w:r>
          </w:p>
          <w:p w14:paraId="1272D82E" w14:textId="77777777" w:rsidR="0008768A" w:rsidRPr="00723BC5" w:rsidRDefault="0008768A" w:rsidP="00EB2810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0C24" w14:textId="77777777" w:rsidR="0008768A" w:rsidRPr="00723BC5" w:rsidRDefault="0008768A" w:rsidP="00EB281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23BC5">
              <w:rPr>
                <w:b/>
                <w:lang w:eastAsia="en-US"/>
              </w:rPr>
              <w:t>Исполнители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A18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723BC5">
              <w:rPr>
                <w:b/>
                <w:lang w:eastAsia="en-US"/>
              </w:rPr>
              <w:t>2021г.</w:t>
            </w:r>
          </w:p>
          <w:p w14:paraId="65865C77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2196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723BC5">
              <w:rPr>
                <w:b/>
                <w:lang w:eastAsia="en-US"/>
              </w:rPr>
              <w:t>2022г.</w:t>
            </w:r>
          </w:p>
          <w:p w14:paraId="109367F6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493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723BC5">
              <w:rPr>
                <w:b/>
                <w:lang w:eastAsia="en-US"/>
              </w:rPr>
              <w:t>2023г.</w:t>
            </w:r>
          </w:p>
          <w:p w14:paraId="0B09F477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4164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723BC5">
              <w:rPr>
                <w:b/>
                <w:lang w:eastAsia="en-US"/>
              </w:rPr>
              <w:t>2024г.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0BB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723BC5">
              <w:rPr>
                <w:b/>
                <w:lang w:eastAsia="en-US"/>
              </w:rPr>
              <w:t>2025г.</w:t>
            </w:r>
          </w:p>
        </w:tc>
      </w:tr>
      <w:tr w:rsidR="0008768A" w:rsidRPr="00723BC5" w14:paraId="52210121" w14:textId="77777777" w:rsidTr="00EB2810">
        <w:trPr>
          <w:cantSplit/>
          <w:trHeight w:val="840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8648" w14:textId="77777777" w:rsidR="0008768A" w:rsidRPr="00723BC5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b/>
                <w:lang w:eastAsia="en-US"/>
              </w:rPr>
              <w:t xml:space="preserve">Подпрограмма «Организация физкультурно 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44C6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1C23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2F64" w14:textId="4E0E2FAF" w:rsidR="0008768A" w:rsidRPr="00723BC5" w:rsidRDefault="00FA0C6C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1470,0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C1CA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5C42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</w:tr>
      <w:tr w:rsidR="0008768A" w:rsidRPr="00723BC5" w14:paraId="7DD0514D" w14:textId="77777777" w:rsidTr="00EB2810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2ED2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бюджетные ассигнования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1458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3695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B7F7" w14:textId="1ABC823D" w:rsidR="0008768A" w:rsidRPr="00723BC5" w:rsidRDefault="00FA0C6C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1470,0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3D4C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9C9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</w:tr>
      <w:tr w:rsidR="0008768A" w:rsidRPr="00723BC5" w14:paraId="1ADE86EB" w14:textId="77777777" w:rsidTr="00EB2810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FCA5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2195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0A3A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1649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9F60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9D6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</w:tr>
      <w:tr w:rsidR="0008768A" w:rsidRPr="00723BC5" w14:paraId="14B631C1" w14:textId="77777777" w:rsidTr="00EB2810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A67B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– областной бюджет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B6F7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0C5B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C4D2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63E3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CC3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</w:tr>
      <w:tr w:rsidR="0008768A" w:rsidRPr="00723BC5" w14:paraId="0318B5BC" w14:textId="77777777" w:rsidTr="00EB2810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7595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9F01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ED50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EAF4" w14:textId="5A982DC1" w:rsidR="0008768A" w:rsidRPr="00723BC5" w:rsidRDefault="00FA0C6C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1470,0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8B20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776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</w:tr>
      <w:tr w:rsidR="00FA0C6C" w:rsidRPr="00723BC5" w14:paraId="0B798C63" w14:textId="77777777" w:rsidTr="00EB2810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94EF" w14:textId="77777777" w:rsidR="00FA0C6C" w:rsidRPr="00723BC5" w:rsidRDefault="00FA0C6C" w:rsidP="00FA0C6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23BC5">
              <w:rPr>
                <w:b/>
                <w:lang w:eastAsia="en-US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720A" w14:textId="77777777" w:rsidR="00FA0C6C" w:rsidRPr="00723BC5" w:rsidRDefault="00FA0C6C" w:rsidP="00FA0C6C">
            <w:pPr>
              <w:spacing w:line="256" w:lineRule="auto"/>
              <w:rPr>
                <w:b/>
                <w:lang w:eastAsia="en-US"/>
              </w:rPr>
            </w:pPr>
            <w:r w:rsidRPr="00723BC5">
              <w:rPr>
                <w:b/>
                <w:u w:val="single"/>
                <w:lang w:eastAsia="en-US"/>
              </w:rPr>
              <w:t>Основное мероприятие:</w:t>
            </w:r>
            <w:r w:rsidRPr="00723BC5">
              <w:rPr>
                <w:b/>
                <w:lang w:eastAsia="en-US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мероприятий», всего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B29D" w14:textId="378470DE" w:rsidR="00FA0C6C" w:rsidRPr="00723BC5" w:rsidRDefault="00FA0C6C" w:rsidP="00FA0C6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 xml:space="preserve">Отдел культуры, туризма, молодежной и социальной политики, </w:t>
            </w:r>
            <w:r w:rsidR="004C4375" w:rsidRPr="00723BC5">
              <w:rPr>
                <w:lang w:eastAsia="en-US"/>
              </w:rPr>
              <w:t>МКУ ДО ДЮСШ, отдел образования, администрация Тейковского муниципального района.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07BB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4A7A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1758" w14:textId="3C5A6E1C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1470,0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4975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FA14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</w:tr>
      <w:tr w:rsidR="00FA0C6C" w:rsidRPr="00723BC5" w14:paraId="373967C2" w14:textId="77777777" w:rsidTr="00EB2810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181" w14:textId="77777777" w:rsidR="00FA0C6C" w:rsidRPr="00723BC5" w:rsidRDefault="00FA0C6C" w:rsidP="00FA0C6C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4867" w14:textId="77777777" w:rsidR="00FA0C6C" w:rsidRPr="00723BC5" w:rsidRDefault="00FA0C6C" w:rsidP="00FA0C6C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бюджетные ассигнования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742E" w14:textId="77777777" w:rsidR="00FA0C6C" w:rsidRPr="00723BC5" w:rsidRDefault="00FA0C6C" w:rsidP="00FA0C6C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DD9A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556D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39CC" w14:textId="2E5CF45C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1470,0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230B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5853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</w:tr>
      <w:tr w:rsidR="0008768A" w:rsidRPr="00723BC5" w14:paraId="1450A70A" w14:textId="77777777" w:rsidTr="00EB2810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3DD7" w14:textId="77777777" w:rsidR="0008768A" w:rsidRPr="00723BC5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3C12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45A5" w14:textId="77777777" w:rsidR="0008768A" w:rsidRPr="00723BC5" w:rsidRDefault="0008768A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33D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255E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6ACD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2AC9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BEF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</w:tr>
      <w:tr w:rsidR="0008768A" w:rsidRPr="00723BC5" w14:paraId="6613FD26" w14:textId="77777777" w:rsidTr="00EB2810">
        <w:trPr>
          <w:cantSplit/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DDCE" w14:textId="77777777" w:rsidR="0008768A" w:rsidRPr="00723BC5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2A5D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– 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F573" w14:textId="77777777" w:rsidR="0008768A" w:rsidRPr="00723BC5" w:rsidRDefault="0008768A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F114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5DDD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B9B4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2719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DBD3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</w:tr>
      <w:tr w:rsidR="00FA0C6C" w:rsidRPr="00723BC5" w14:paraId="14C69398" w14:textId="77777777" w:rsidTr="00EB2810">
        <w:trPr>
          <w:cantSplit/>
          <w:trHeight w:val="4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904B" w14:textId="77777777" w:rsidR="00FA0C6C" w:rsidRPr="00723BC5" w:rsidRDefault="00FA0C6C" w:rsidP="00FA0C6C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5FE4" w14:textId="77777777" w:rsidR="00FA0C6C" w:rsidRPr="00723BC5" w:rsidRDefault="00FA0C6C" w:rsidP="00FA0C6C">
            <w:pPr>
              <w:snapToGrid w:val="0"/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9514" w14:textId="77777777" w:rsidR="00FA0C6C" w:rsidRPr="00723BC5" w:rsidRDefault="00FA0C6C" w:rsidP="00FA0C6C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05A4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5B91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8E3C" w14:textId="59A26F93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1470,0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755A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A91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</w:tr>
      <w:tr w:rsidR="00FA0C6C" w:rsidRPr="00723BC5" w14:paraId="07F05CCB" w14:textId="77777777" w:rsidTr="00EB2810">
        <w:trPr>
          <w:cantSplit/>
          <w:trHeight w:val="6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FCAC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723BC5">
              <w:rPr>
                <w:b/>
                <w:lang w:eastAsia="en-US"/>
              </w:rPr>
              <w:t>1.1.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0CC7" w14:textId="77777777" w:rsidR="00FA0C6C" w:rsidRPr="00723BC5" w:rsidRDefault="00FA0C6C" w:rsidP="00FA0C6C">
            <w:pPr>
              <w:spacing w:line="256" w:lineRule="auto"/>
              <w:rPr>
                <w:b/>
                <w:lang w:eastAsia="en-US"/>
              </w:rPr>
            </w:pPr>
            <w:r w:rsidRPr="00723BC5">
              <w:rPr>
                <w:b/>
                <w:u w:val="single"/>
                <w:lang w:eastAsia="en-US"/>
              </w:rPr>
              <w:t>Мероприятие 1:</w:t>
            </w:r>
            <w:r w:rsidRPr="00723BC5">
              <w:rPr>
                <w:b/>
                <w:lang w:eastAsia="en-US"/>
              </w:rPr>
              <w:t xml:space="preserve"> Проведение официальных физкультурно – оздоровительных и спортивных мероприятий, всего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1446" w14:textId="77777777" w:rsidR="00FA0C6C" w:rsidRPr="00723BC5" w:rsidRDefault="00FA0C6C" w:rsidP="00FA0C6C">
            <w:pPr>
              <w:spacing w:line="256" w:lineRule="auto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Отдел культуры, туризма, молодежной и социальной политики, МКУ ДО ДЮСШ, отдел образования.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7D12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0BDB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B530" w14:textId="7A9C799E" w:rsidR="00FA0C6C" w:rsidRPr="00723BC5" w:rsidRDefault="00FA0C6C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CA1A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3538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</w:tr>
      <w:tr w:rsidR="00FA0C6C" w:rsidRPr="00723BC5" w14:paraId="603DB869" w14:textId="77777777" w:rsidTr="00EB2810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9B1C" w14:textId="77777777" w:rsidR="00FA0C6C" w:rsidRPr="00723BC5" w:rsidRDefault="00FA0C6C" w:rsidP="00FA0C6C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3FF6" w14:textId="77777777" w:rsidR="00FA0C6C" w:rsidRPr="00723BC5" w:rsidRDefault="00FA0C6C" w:rsidP="00FA0C6C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бюджетные ассигнования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A272" w14:textId="77777777" w:rsidR="00FA0C6C" w:rsidRPr="00723BC5" w:rsidRDefault="00FA0C6C" w:rsidP="00FA0C6C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E6B3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4175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1CF1" w14:textId="1D967250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118F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3C8" w14:textId="77777777" w:rsidR="00FA0C6C" w:rsidRPr="00723BC5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</w:tr>
      <w:tr w:rsidR="0008768A" w:rsidRPr="00723BC5" w14:paraId="0178A3B4" w14:textId="77777777" w:rsidTr="00EB2810">
        <w:trPr>
          <w:cantSplit/>
          <w:trHeight w:val="2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7C4C" w14:textId="77777777" w:rsidR="0008768A" w:rsidRPr="00723BC5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3585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–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F4DA" w14:textId="77777777" w:rsidR="0008768A" w:rsidRPr="00723BC5" w:rsidRDefault="0008768A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183F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2CEA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C296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A31A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F2C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</w:tr>
      <w:tr w:rsidR="0008768A" w:rsidRPr="00723BC5" w14:paraId="2AEB7C62" w14:textId="77777777" w:rsidTr="00EB2810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E644" w14:textId="77777777" w:rsidR="0008768A" w:rsidRPr="00723BC5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892F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– 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A42F" w14:textId="77777777" w:rsidR="0008768A" w:rsidRPr="00723BC5" w:rsidRDefault="0008768A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6193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12F7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65B3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40F1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13E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</w:tr>
      <w:tr w:rsidR="0008768A" w:rsidRPr="00723BC5" w14:paraId="42CAE1F9" w14:textId="77777777" w:rsidTr="00EB2810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92AC" w14:textId="77777777" w:rsidR="0008768A" w:rsidRPr="00723BC5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8683" w14:textId="77777777" w:rsidR="0008768A" w:rsidRPr="00723BC5" w:rsidRDefault="0008768A" w:rsidP="00EB2810">
            <w:pPr>
              <w:spacing w:line="256" w:lineRule="auto"/>
              <w:rPr>
                <w:lang w:eastAsia="en-US"/>
              </w:rPr>
            </w:pPr>
            <w:r w:rsidRPr="00723BC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01A4" w14:textId="77777777" w:rsidR="0008768A" w:rsidRPr="00723BC5" w:rsidRDefault="0008768A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D74E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A64C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9F14" w14:textId="556CC16B" w:rsidR="0008768A" w:rsidRPr="00723BC5" w:rsidRDefault="00FA0C6C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AA92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085" w14:textId="77777777" w:rsidR="0008768A" w:rsidRPr="00723BC5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330,0</w:t>
            </w:r>
          </w:p>
        </w:tc>
      </w:tr>
      <w:tr w:rsidR="00EB2810" w:rsidRPr="00723BC5" w14:paraId="7290E903" w14:textId="77777777" w:rsidTr="004C4375">
        <w:trPr>
          <w:cantSplit/>
          <w:trHeight w:val="1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7DC4" w14:textId="56C88EFC" w:rsidR="00EB2810" w:rsidRPr="00723BC5" w:rsidRDefault="00EB2810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723BC5">
              <w:rPr>
                <w:b/>
                <w:lang w:eastAsia="en-US"/>
              </w:rPr>
              <w:t>1.2.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C46F" w14:textId="23C4602D" w:rsidR="00EB2810" w:rsidRPr="00723BC5" w:rsidRDefault="00BB1E68" w:rsidP="00BB1E68">
            <w:pPr>
              <w:spacing w:line="256" w:lineRule="auto"/>
              <w:ind w:left="35" w:right="-108"/>
              <w:rPr>
                <w:b/>
                <w:lang w:eastAsia="en-US"/>
              </w:rPr>
            </w:pPr>
            <w:r w:rsidRPr="00723BC5">
              <w:rPr>
                <w:b/>
                <w:u w:val="single"/>
                <w:lang w:eastAsia="en-US"/>
              </w:rPr>
              <w:t>Мероприятие 2</w:t>
            </w:r>
            <w:r w:rsidR="00EB2810" w:rsidRPr="00723BC5">
              <w:rPr>
                <w:b/>
                <w:u w:val="single"/>
                <w:lang w:eastAsia="en-US"/>
              </w:rPr>
              <w:t>:</w:t>
            </w:r>
            <w:r w:rsidR="00EB2810" w:rsidRPr="00723BC5">
              <w:rPr>
                <w:b/>
                <w:lang w:eastAsia="en-US"/>
              </w:rPr>
              <w:t xml:space="preserve"> </w:t>
            </w:r>
            <w:r w:rsidRPr="00723BC5">
              <w:rPr>
                <w:b/>
                <w:lang w:eastAsia="en-US"/>
              </w:rPr>
              <w:t>Подготовка земельного участка к установке спортивно – технологического оборудования для создания малой спортивной площадки</w:t>
            </w:r>
            <w:r w:rsidR="00EB2810" w:rsidRPr="00723BC5">
              <w:rPr>
                <w:b/>
                <w:lang w:eastAsia="en-US"/>
              </w:rPr>
              <w:t>, всего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B64F" w14:textId="0F4403E1" w:rsidR="00EB2810" w:rsidRPr="00723BC5" w:rsidRDefault="004C4375" w:rsidP="004C4375">
            <w:pPr>
              <w:spacing w:line="256" w:lineRule="auto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Администрация Тейковского муниципального района.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C254" w14:textId="0D5AFEB6" w:rsidR="00EB2810" w:rsidRPr="00723BC5" w:rsidRDefault="00BB1E68" w:rsidP="00BB1E68">
            <w:pPr>
              <w:spacing w:line="256" w:lineRule="auto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CAE3" w14:textId="22938ADD" w:rsidR="00EB2810" w:rsidRPr="00723BC5" w:rsidRDefault="00BB1E68" w:rsidP="00BB1E68">
            <w:pPr>
              <w:spacing w:line="256" w:lineRule="auto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2D0C" w14:textId="187D95DA" w:rsidR="00EB2810" w:rsidRPr="00723BC5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100</w:t>
            </w:r>
            <w:r w:rsidR="00EB2810"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0340" w14:textId="1A6551CF" w:rsidR="00EB2810" w:rsidRPr="00723BC5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238" w14:textId="1197CBDB" w:rsidR="00EB2810" w:rsidRPr="00723BC5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</w:tr>
      <w:tr w:rsidR="00EB2810" w:rsidRPr="00723BC5" w14:paraId="07A706F2" w14:textId="77777777" w:rsidTr="00EB2810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FA8C" w14:textId="77777777" w:rsidR="00EB2810" w:rsidRPr="00723BC5" w:rsidRDefault="00EB2810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9A69" w14:textId="77777777" w:rsidR="00EB2810" w:rsidRPr="00723BC5" w:rsidRDefault="00EB2810" w:rsidP="00BB1E68">
            <w:pPr>
              <w:spacing w:line="256" w:lineRule="auto"/>
              <w:ind w:left="35"/>
              <w:rPr>
                <w:lang w:eastAsia="en-US"/>
              </w:rPr>
            </w:pPr>
            <w:r w:rsidRPr="00723BC5">
              <w:rPr>
                <w:lang w:eastAsia="en-US"/>
              </w:rPr>
              <w:t>бюджетные ассигнования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87E8" w14:textId="77777777" w:rsidR="00EB2810" w:rsidRPr="00723BC5" w:rsidRDefault="00EB2810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C05A" w14:textId="3FEC4209" w:rsidR="00EB2810" w:rsidRPr="00723BC5" w:rsidRDefault="00BB1E68" w:rsidP="00BB1E68">
            <w:pPr>
              <w:spacing w:line="256" w:lineRule="auto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F3EB" w14:textId="1EF01742" w:rsidR="00EB2810" w:rsidRPr="00723BC5" w:rsidRDefault="00BB1E68" w:rsidP="00BB1E68">
            <w:pPr>
              <w:spacing w:line="256" w:lineRule="auto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5330" w14:textId="57EA745A" w:rsidR="00EB2810" w:rsidRPr="00723BC5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100</w:t>
            </w:r>
            <w:r w:rsidR="00EB2810"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49F5" w14:textId="58D93C41" w:rsidR="00EB2810" w:rsidRPr="00723BC5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6AC" w14:textId="38EE665B" w:rsidR="00EB2810" w:rsidRPr="00723BC5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</w:tr>
      <w:tr w:rsidR="00EB2810" w:rsidRPr="00723BC5" w14:paraId="6179549D" w14:textId="77777777" w:rsidTr="00EB2810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18F4" w14:textId="77777777" w:rsidR="00EB2810" w:rsidRPr="00723BC5" w:rsidRDefault="00EB2810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1479" w14:textId="77777777" w:rsidR="00EB2810" w:rsidRPr="00723BC5" w:rsidRDefault="00EB2810" w:rsidP="00BB1E68">
            <w:pPr>
              <w:spacing w:line="256" w:lineRule="auto"/>
              <w:ind w:left="35"/>
              <w:rPr>
                <w:lang w:eastAsia="en-US"/>
              </w:rPr>
            </w:pPr>
            <w:r w:rsidRPr="00723BC5">
              <w:rPr>
                <w:lang w:eastAsia="en-US"/>
              </w:rPr>
              <w:t>–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1289" w14:textId="77777777" w:rsidR="00EB2810" w:rsidRPr="00723BC5" w:rsidRDefault="00EB2810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14E5" w14:textId="77777777" w:rsidR="00EB2810" w:rsidRPr="00723BC5" w:rsidRDefault="00EB2810" w:rsidP="00BB1E68">
            <w:pPr>
              <w:spacing w:line="256" w:lineRule="auto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6A3D" w14:textId="77777777" w:rsidR="00EB2810" w:rsidRPr="00723BC5" w:rsidRDefault="00EB2810" w:rsidP="00BB1E68">
            <w:pPr>
              <w:spacing w:line="256" w:lineRule="auto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5FDB" w14:textId="77777777" w:rsidR="00EB2810" w:rsidRPr="00723BC5" w:rsidRDefault="00EB2810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2928" w14:textId="77777777" w:rsidR="00EB2810" w:rsidRPr="00723BC5" w:rsidRDefault="00EB2810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9C8" w14:textId="77777777" w:rsidR="00EB2810" w:rsidRPr="00723BC5" w:rsidRDefault="00EB2810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</w:tr>
      <w:tr w:rsidR="00EB2810" w:rsidRPr="00723BC5" w14:paraId="6830FDE2" w14:textId="77777777" w:rsidTr="00EB2810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E567" w14:textId="77777777" w:rsidR="00EB2810" w:rsidRPr="00723BC5" w:rsidRDefault="00EB2810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5625" w14:textId="77777777" w:rsidR="00EB2810" w:rsidRPr="00723BC5" w:rsidRDefault="00EB2810" w:rsidP="00BB1E68">
            <w:pPr>
              <w:spacing w:line="256" w:lineRule="auto"/>
              <w:ind w:left="35"/>
              <w:rPr>
                <w:lang w:eastAsia="en-US"/>
              </w:rPr>
            </w:pPr>
            <w:r w:rsidRPr="00723BC5">
              <w:rPr>
                <w:lang w:eastAsia="en-US"/>
              </w:rPr>
              <w:t>– 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85FC" w14:textId="77777777" w:rsidR="00EB2810" w:rsidRPr="00723BC5" w:rsidRDefault="00EB2810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E566" w14:textId="77777777" w:rsidR="00EB2810" w:rsidRPr="00723BC5" w:rsidRDefault="00EB2810" w:rsidP="00BB1E68">
            <w:pPr>
              <w:spacing w:line="256" w:lineRule="auto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2D29" w14:textId="77777777" w:rsidR="00EB2810" w:rsidRPr="00723BC5" w:rsidRDefault="00EB2810" w:rsidP="00BB1E68">
            <w:pPr>
              <w:spacing w:line="256" w:lineRule="auto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2CBA" w14:textId="77777777" w:rsidR="00EB2810" w:rsidRPr="00723BC5" w:rsidRDefault="00EB2810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A335" w14:textId="77777777" w:rsidR="00EB2810" w:rsidRPr="00723BC5" w:rsidRDefault="00EB2810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E3F" w14:textId="77777777" w:rsidR="00EB2810" w:rsidRPr="00723BC5" w:rsidRDefault="00EB2810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</w:tr>
      <w:tr w:rsidR="00EB2810" w:rsidRPr="00723BC5" w14:paraId="0B48B68F" w14:textId="77777777" w:rsidTr="00BB1E68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C45F" w14:textId="77777777" w:rsidR="00EB2810" w:rsidRPr="00723BC5" w:rsidRDefault="00EB2810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560B" w14:textId="77777777" w:rsidR="00EB2810" w:rsidRPr="00723BC5" w:rsidRDefault="00EB2810" w:rsidP="00BB1E68">
            <w:pPr>
              <w:spacing w:line="256" w:lineRule="auto"/>
              <w:ind w:left="35"/>
              <w:rPr>
                <w:lang w:eastAsia="en-US"/>
              </w:rPr>
            </w:pPr>
            <w:r w:rsidRPr="00723BC5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9C32" w14:textId="77777777" w:rsidR="00EB2810" w:rsidRPr="00723BC5" w:rsidRDefault="00EB2810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E67B" w14:textId="5FCE3C5F" w:rsidR="00EB2810" w:rsidRPr="00723BC5" w:rsidRDefault="00BB1E68" w:rsidP="00BB1E68">
            <w:pPr>
              <w:spacing w:line="256" w:lineRule="auto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DEFC" w14:textId="0A12C6F3" w:rsidR="00EB2810" w:rsidRPr="00723BC5" w:rsidRDefault="00BB1E68" w:rsidP="00BB1E68">
            <w:pPr>
              <w:spacing w:line="256" w:lineRule="auto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75BC" w14:textId="3D784FE7" w:rsidR="00EB2810" w:rsidRPr="00723BC5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100</w:t>
            </w:r>
            <w:r w:rsidR="00EB2810"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A7CE" w14:textId="3ACF4CEF" w:rsidR="00EB2810" w:rsidRPr="00723BC5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6314" w14:textId="42D71EE3" w:rsidR="00EB2810" w:rsidRPr="00723BC5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723BC5">
              <w:rPr>
                <w:lang w:eastAsia="en-US"/>
              </w:rPr>
              <w:t>0,0</w:t>
            </w:r>
          </w:p>
        </w:tc>
      </w:tr>
    </w:tbl>
    <w:p w14:paraId="7C4BD742" w14:textId="77777777" w:rsidR="0008768A" w:rsidRPr="00723BC5" w:rsidRDefault="0008768A" w:rsidP="0008768A"/>
    <w:p w14:paraId="048DFBF6" w14:textId="77777777" w:rsidR="0008768A" w:rsidRPr="00723BC5" w:rsidRDefault="0008768A" w:rsidP="0008768A"/>
    <w:p w14:paraId="5607BEF1" w14:textId="77777777" w:rsidR="0008768A" w:rsidRPr="00723BC5" w:rsidRDefault="0008768A" w:rsidP="0008768A"/>
    <w:p w14:paraId="023514B2" w14:textId="5FF29EC7" w:rsidR="0008768A" w:rsidRPr="00723BC5" w:rsidRDefault="0008768A" w:rsidP="0008768A"/>
    <w:p w14:paraId="79C22636" w14:textId="2840D15E" w:rsidR="00BB1E68" w:rsidRPr="00723BC5" w:rsidRDefault="00BB1E68" w:rsidP="0008768A"/>
    <w:p w14:paraId="59ACBE6A" w14:textId="5311DC59" w:rsidR="00BB1E68" w:rsidRPr="00723BC5" w:rsidRDefault="00BB1E68" w:rsidP="0008768A"/>
    <w:p w14:paraId="493FFF76" w14:textId="2B3B7F28" w:rsidR="0008768A" w:rsidRPr="00723BC5" w:rsidRDefault="0008768A" w:rsidP="004C4375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08768A" w:rsidRPr="00723BC5" w:rsidSect="00723BC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153F" w14:textId="77777777" w:rsidR="00EB2810" w:rsidRDefault="00EB2810" w:rsidP="00FD3BA9">
      <w:r>
        <w:separator/>
      </w:r>
    </w:p>
  </w:endnote>
  <w:endnote w:type="continuationSeparator" w:id="0">
    <w:p w14:paraId="1F3FB70B" w14:textId="77777777" w:rsidR="00EB2810" w:rsidRDefault="00EB2810" w:rsidP="00F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68FA9" w14:textId="77777777" w:rsidR="00EB2810" w:rsidRDefault="00EB2810" w:rsidP="00FD3BA9">
      <w:r>
        <w:separator/>
      </w:r>
    </w:p>
  </w:footnote>
  <w:footnote w:type="continuationSeparator" w:id="0">
    <w:p w14:paraId="5F2CE8EE" w14:textId="77777777" w:rsidR="00EB2810" w:rsidRDefault="00EB2810" w:rsidP="00FD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E88"/>
    <w:multiLevelType w:val="multilevel"/>
    <w:tmpl w:val="84F89D8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9A336D"/>
    <w:multiLevelType w:val="hybridMultilevel"/>
    <w:tmpl w:val="1C5E84C8"/>
    <w:lvl w:ilvl="0" w:tplc="90E05B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45CD"/>
    <w:multiLevelType w:val="hybridMultilevel"/>
    <w:tmpl w:val="FDB4943E"/>
    <w:lvl w:ilvl="0" w:tplc="7AB2952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2BF466F8"/>
    <w:multiLevelType w:val="hybridMultilevel"/>
    <w:tmpl w:val="4B46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3A463BC"/>
    <w:multiLevelType w:val="hybridMultilevel"/>
    <w:tmpl w:val="E432D7E8"/>
    <w:lvl w:ilvl="0" w:tplc="97D435D6">
      <w:start w:val="1"/>
      <w:numFmt w:val="decimal"/>
      <w:lvlText w:val="%1."/>
      <w:lvlJc w:val="left"/>
      <w:pPr>
        <w:ind w:left="6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67894BDD"/>
    <w:multiLevelType w:val="hybridMultilevel"/>
    <w:tmpl w:val="4484D268"/>
    <w:lvl w:ilvl="0" w:tplc="552249C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7" w15:restartNumberingAfterBreak="0">
    <w:nsid w:val="68A72EC8"/>
    <w:multiLevelType w:val="hybridMultilevel"/>
    <w:tmpl w:val="B5C6EB86"/>
    <w:lvl w:ilvl="0" w:tplc="06425CF2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 w15:restartNumberingAfterBreak="0">
    <w:nsid w:val="6A354CE0"/>
    <w:multiLevelType w:val="hybridMultilevel"/>
    <w:tmpl w:val="09A2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454"/>
    <w:multiLevelType w:val="hybridMultilevel"/>
    <w:tmpl w:val="DD6894F4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E6CF6"/>
    <w:multiLevelType w:val="hybridMultilevel"/>
    <w:tmpl w:val="3DF087FC"/>
    <w:lvl w:ilvl="0" w:tplc="6254AF7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05"/>
    <w:rsid w:val="000053EC"/>
    <w:rsid w:val="0001703C"/>
    <w:rsid w:val="0005644F"/>
    <w:rsid w:val="000654A5"/>
    <w:rsid w:val="0008768A"/>
    <w:rsid w:val="000E534A"/>
    <w:rsid w:val="0011432F"/>
    <w:rsid w:val="00165394"/>
    <w:rsid w:val="001770F7"/>
    <w:rsid w:val="0018254F"/>
    <w:rsid w:val="001A4CAB"/>
    <w:rsid w:val="00203F1B"/>
    <w:rsid w:val="00286EC6"/>
    <w:rsid w:val="00330276"/>
    <w:rsid w:val="00392752"/>
    <w:rsid w:val="003E18C3"/>
    <w:rsid w:val="003F4BAE"/>
    <w:rsid w:val="003F4DA3"/>
    <w:rsid w:val="00402B0D"/>
    <w:rsid w:val="00430404"/>
    <w:rsid w:val="004513F3"/>
    <w:rsid w:val="00451774"/>
    <w:rsid w:val="004569E1"/>
    <w:rsid w:val="00471988"/>
    <w:rsid w:val="00482CDD"/>
    <w:rsid w:val="004911C8"/>
    <w:rsid w:val="00496146"/>
    <w:rsid w:val="004B1E5B"/>
    <w:rsid w:val="004C4375"/>
    <w:rsid w:val="0053505B"/>
    <w:rsid w:val="00574EAC"/>
    <w:rsid w:val="005909B5"/>
    <w:rsid w:val="005A0067"/>
    <w:rsid w:val="005A42F8"/>
    <w:rsid w:val="006241E4"/>
    <w:rsid w:val="00644D37"/>
    <w:rsid w:val="00692B73"/>
    <w:rsid w:val="006B007D"/>
    <w:rsid w:val="006E439E"/>
    <w:rsid w:val="00723BC5"/>
    <w:rsid w:val="007242B9"/>
    <w:rsid w:val="00741FEC"/>
    <w:rsid w:val="00784B85"/>
    <w:rsid w:val="00791DAC"/>
    <w:rsid w:val="007C48EC"/>
    <w:rsid w:val="007C5535"/>
    <w:rsid w:val="007D3525"/>
    <w:rsid w:val="00814F5D"/>
    <w:rsid w:val="00831BF4"/>
    <w:rsid w:val="008F5DDD"/>
    <w:rsid w:val="0091161A"/>
    <w:rsid w:val="00930605"/>
    <w:rsid w:val="00935B24"/>
    <w:rsid w:val="00954FF0"/>
    <w:rsid w:val="0096272B"/>
    <w:rsid w:val="009877D3"/>
    <w:rsid w:val="009C4E91"/>
    <w:rsid w:val="009F5878"/>
    <w:rsid w:val="00A0565A"/>
    <w:rsid w:val="00A2474A"/>
    <w:rsid w:val="00A66563"/>
    <w:rsid w:val="00A6760C"/>
    <w:rsid w:val="00A840D4"/>
    <w:rsid w:val="00A907CE"/>
    <w:rsid w:val="00A954B0"/>
    <w:rsid w:val="00AA3622"/>
    <w:rsid w:val="00AB4447"/>
    <w:rsid w:val="00AC3C87"/>
    <w:rsid w:val="00AE1F0C"/>
    <w:rsid w:val="00AF2C55"/>
    <w:rsid w:val="00AF6090"/>
    <w:rsid w:val="00B11446"/>
    <w:rsid w:val="00B21D13"/>
    <w:rsid w:val="00B26880"/>
    <w:rsid w:val="00B60151"/>
    <w:rsid w:val="00BB1E68"/>
    <w:rsid w:val="00BC7583"/>
    <w:rsid w:val="00BE5ABF"/>
    <w:rsid w:val="00C55BE3"/>
    <w:rsid w:val="00C73042"/>
    <w:rsid w:val="00C85760"/>
    <w:rsid w:val="00CA7BE6"/>
    <w:rsid w:val="00CF170E"/>
    <w:rsid w:val="00CF5CFE"/>
    <w:rsid w:val="00D14198"/>
    <w:rsid w:val="00D1507C"/>
    <w:rsid w:val="00D511B9"/>
    <w:rsid w:val="00DA75C8"/>
    <w:rsid w:val="00DE05CC"/>
    <w:rsid w:val="00DF053C"/>
    <w:rsid w:val="00E12CC8"/>
    <w:rsid w:val="00E142AD"/>
    <w:rsid w:val="00E41794"/>
    <w:rsid w:val="00E4636F"/>
    <w:rsid w:val="00E865C1"/>
    <w:rsid w:val="00E96B5E"/>
    <w:rsid w:val="00EA7C71"/>
    <w:rsid w:val="00EB2810"/>
    <w:rsid w:val="00ED3C34"/>
    <w:rsid w:val="00EE2D81"/>
    <w:rsid w:val="00F02E6D"/>
    <w:rsid w:val="00F36622"/>
    <w:rsid w:val="00F36AE3"/>
    <w:rsid w:val="00F37216"/>
    <w:rsid w:val="00FA0C6C"/>
    <w:rsid w:val="00FA234B"/>
    <w:rsid w:val="00FB449D"/>
    <w:rsid w:val="00FC2DDC"/>
    <w:rsid w:val="00FD3BA9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41D9"/>
  <w15:docId w15:val="{800F24C2-2DB7-4A60-B83D-2D9C862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2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5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2B9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6E439E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character" w:customStyle="1" w:styleId="Pro-Gramma0">
    <w:name w:val="Pro-Gramma Знак"/>
    <w:link w:val="Pro-Gramma"/>
    <w:rsid w:val="006E439E"/>
    <w:rPr>
      <w:rFonts w:ascii="Georgia" w:eastAsia="Times New Roman" w:hAnsi="Georgia" w:cs="Times New Roman"/>
      <w:sz w:val="20"/>
      <w:szCs w:val="24"/>
    </w:rPr>
  </w:style>
  <w:style w:type="character" w:customStyle="1" w:styleId="fontstyle01">
    <w:name w:val="fontstyle01"/>
    <w:rsid w:val="000053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1060-A560-429B-AE50-ADC61CAF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2023-01-13T06:18:00Z</cp:lastPrinted>
  <dcterms:created xsi:type="dcterms:W3CDTF">2023-01-23T05:16:00Z</dcterms:created>
  <dcterms:modified xsi:type="dcterms:W3CDTF">2023-01-23T05:16:00Z</dcterms:modified>
</cp:coreProperties>
</file>