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AEC4" w14:textId="77777777" w:rsidR="0035168A" w:rsidRPr="001547B7" w:rsidRDefault="0035168A" w:rsidP="0035168A">
      <w:pPr>
        <w:jc w:val="center"/>
        <w:rPr>
          <w:b/>
          <w:caps/>
        </w:rPr>
      </w:pPr>
      <w:r w:rsidRPr="001547B7">
        <w:rPr>
          <w:b/>
          <w:caps/>
        </w:rPr>
        <w:t>администрация</w:t>
      </w:r>
    </w:p>
    <w:p w14:paraId="480D49A7" w14:textId="77777777" w:rsidR="0035168A" w:rsidRPr="001547B7" w:rsidRDefault="0035168A" w:rsidP="0035168A">
      <w:pPr>
        <w:jc w:val="center"/>
        <w:rPr>
          <w:b/>
          <w:caps/>
        </w:rPr>
      </w:pPr>
      <w:r w:rsidRPr="001547B7">
        <w:rPr>
          <w:b/>
          <w:caps/>
        </w:rPr>
        <w:t>тейковского муниципального района</w:t>
      </w:r>
    </w:p>
    <w:p w14:paraId="40CF6B34" w14:textId="77777777" w:rsidR="0035168A" w:rsidRPr="001547B7" w:rsidRDefault="0035168A" w:rsidP="0035168A">
      <w:pPr>
        <w:jc w:val="center"/>
        <w:rPr>
          <w:b/>
          <w:caps/>
        </w:rPr>
      </w:pPr>
      <w:r w:rsidRPr="001547B7">
        <w:rPr>
          <w:b/>
          <w:caps/>
        </w:rPr>
        <w:t>ивановской области</w:t>
      </w:r>
    </w:p>
    <w:p w14:paraId="70507411" w14:textId="77777777" w:rsidR="0035168A" w:rsidRPr="001547B7" w:rsidRDefault="0035168A" w:rsidP="0035168A">
      <w:pPr>
        <w:jc w:val="center"/>
        <w:rPr>
          <w:b/>
          <w:caps/>
          <w:u w:val="single"/>
        </w:rPr>
      </w:pP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  <w:r w:rsidRPr="001547B7">
        <w:rPr>
          <w:b/>
          <w:caps/>
          <w:u w:val="single"/>
        </w:rPr>
        <w:tab/>
      </w:r>
    </w:p>
    <w:p w14:paraId="5981A9A2" w14:textId="77777777" w:rsidR="0035168A" w:rsidRPr="001547B7" w:rsidRDefault="0035168A" w:rsidP="0035168A">
      <w:pPr>
        <w:jc w:val="center"/>
        <w:rPr>
          <w:b/>
          <w:caps/>
        </w:rPr>
      </w:pPr>
    </w:p>
    <w:p w14:paraId="5E55969F" w14:textId="77777777" w:rsidR="0035168A" w:rsidRPr="001547B7" w:rsidRDefault="0035168A" w:rsidP="0035168A">
      <w:pPr>
        <w:jc w:val="center"/>
        <w:rPr>
          <w:b/>
          <w:caps/>
        </w:rPr>
      </w:pPr>
    </w:p>
    <w:p w14:paraId="14804BBF" w14:textId="77777777" w:rsidR="0035168A" w:rsidRPr="001547B7" w:rsidRDefault="0035168A" w:rsidP="0035168A">
      <w:pPr>
        <w:jc w:val="center"/>
        <w:rPr>
          <w:b/>
          <w:caps/>
        </w:rPr>
      </w:pPr>
      <w:proofErr w:type="gramStart"/>
      <w:r w:rsidRPr="001547B7">
        <w:rPr>
          <w:b/>
          <w:caps/>
        </w:rPr>
        <w:t>п</w:t>
      </w:r>
      <w:proofErr w:type="gramEnd"/>
      <w:r w:rsidRPr="001547B7">
        <w:rPr>
          <w:b/>
          <w:caps/>
        </w:rPr>
        <w:t xml:space="preserve"> о с т а н о в л е н и е</w:t>
      </w:r>
    </w:p>
    <w:p w14:paraId="18E6AD24" w14:textId="77777777" w:rsidR="0035168A" w:rsidRPr="001547B7" w:rsidRDefault="0035168A" w:rsidP="0035168A">
      <w:pPr>
        <w:rPr>
          <w:b/>
          <w:caps/>
        </w:rPr>
      </w:pPr>
    </w:p>
    <w:p w14:paraId="648CEDE1" w14:textId="77777777" w:rsidR="0035168A" w:rsidRPr="001547B7" w:rsidRDefault="0035168A" w:rsidP="0035168A">
      <w:pPr>
        <w:rPr>
          <w:b/>
          <w:caps/>
        </w:rPr>
      </w:pPr>
    </w:p>
    <w:p w14:paraId="0D8ECC99" w14:textId="475B2656" w:rsidR="0035168A" w:rsidRPr="001547B7" w:rsidRDefault="0035168A" w:rsidP="0035168A">
      <w:pPr>
        <w:jc w:val="center"/>
      </w:pPr>
      <w:r w:rsidRPr="001547B7">
        <w:t xml:space="preserve">от  </w:t>
      </w:r>
      <w:r w:rsidR="001547B7">
        <w:t>30.03.2021</w:t>
      </w:r>
      <w:r w:rsidRPr="001547B7">
        <w:t xml:space="preserve"> № </w:t>
      </w:r>
      <w:r w:rsidR="001547B7">
        <w:t>121</w:t>
      </w:r>
    </w:p>
    <w:p w14:paraId="3A4BC6B9" w14:textId="77777777" w:rsidR="0035168A" w:rsidRPr="001547B7" w:rsidRDefault="0035168A" w:rsidP="0035168A">
      <w:pPr>
        <w:jc w:val="center"/>
      </w:pPr>
      <w:r w:rsidRPr="001547B7">
        <w:t>г. Тейково</w:t>
      </w:r>
    </w:p>
    <w:p w14:paraId="08138971" w14:textId="77777777" w:rsidR="0035168A" w:rsidRPr="001547B7" w:rsidRDefault="0035168A" w:rsidP="0035168A"/>
    <w:p w14:paraId="708C6C8B" w14:textId="77777777" w:rsidR="0035168A" w:rsidRPr="001547B7" w:rsidRDefault="0035168A" w:rsidP="0035168A">
      <w:pPr>
        <w:jc w:val="center"/>
        <w:rPr>
          <w:b/>
        </w:rPr>
      </w:pPr>
      <w:r w:rsidRPr="001547B7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0" w:name="_Hlk62464130"/>
      <w:r w:rsidRPr="001547B7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1547B7">
        <w:rPr>
          <w:b/>
        </w:rPr>
        <w:t xml:space="preserve">» </w:t>
      </w:r>
    </w:p>
    <w:p w14:paraId="562D0F0D" w14:textId="77777777" w:rsidR="0035168A" w:rsidRPr="001547B7" w:rsidRDefault="0035168A" w:rsidP="0035168A">
      <w:pPr>
        <w:jc w:val="center"/>
        <w:rPr>
          <w:b/>
        </w:rPr>
      </w:pPr>
    </w:p>
    <w:p w14:paraId="19A7379F" w14:textId="77777777" w:rsidR="0035168A" w:rsidRPr="001547B7" w:rsidRDefault="0035168A" w:rsidP="0035168A">
      <w:pPr>
        <w:jc w:val="center"/>
        <w:rPr>
          <w:b/>
        </w:rPr>
      </w:pPr>
    </w:p>
    <w:p w14:paraId="3F0D96B1" w14:textId="77777777" w:rsidR="0035168A" w:rsidRPr="001547B7" w:rsidRDefault="0035168A" w:rsidP="0035168A">
      <w:pPr>
        <w:ind w:firstLine="708"/>
        <w:jc w:val="both"/>
      </w:pPr>
      <w:proofErr w:type="gramStart"/>
      <w:r w:rsidRPr="001547B7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</w:t>
      </w:r>
      <w:proofErr w:type="gramEnd"/>
      <w:r w:rsidRPr="001547B7">
        <w:t xml:space="preserve">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администрация Тейковского муниципального района</w:t>
      </w:r>
    </w:p>
    <w:p w14:paraId="075AEC88" w14:textId="77777777" w:rsidR="0035168A" w:rsidRPr="001547B7" w:rsidRDefault="0035168A" w:rsidP="0035168A">
      <w:pPr>
        <w:ind w:firstLine="708"/>
        <w:jc w:val="both"/>
      </w:pPr>
    </w:p>
    <w:p w14:paraId="4630C3EB" w14:textId="77777777" w:rsidR="0035168A" w:rsidRPr="001547B7" w:rsidRDefault="0035168A" w:rsidP="0035168A">
      <w:pPr>
        <w:ind w:firstLine="708"/>
        <w:jc w:val="center"/>
        <w:rPr>
          <w:b/>
          <w:caps/>
        </w:rPr>
      </w:pPr>
      <w:r w:rsidRPr="001547B7">
        <w:rPr>
          <w:b/>
          <w:caps/>
        </w:rPr>
        <w:t xml:space="preserve">постановляет: </w:t>
      </w:r>
    </w:p>
    <w:p w14:paraId="57D8F625" w14:textId="77777777" w:rsidR="0035168A" w:rsidRPr="001547B7" w:rsidRDefault="0035168A" w:rsidP="0035168A">
      <w:pPr>
        <w:ind w:firstLine="708"/>
        <w:rPr>
          <w:caps/>
        </w:rPr>
      </w:pPr>
    </w:p>
    <w:p w14:paraId="3967D93C" w14:textId="77777777" w:rsidR="0035168A" w:rsidRPr="001547B7" w:rsidRDefault="0035168A" w:rsidP="0035168A">
      <w:pPr>
        <w:ind w:firstLine="708"/>
        <w:jc w:val="both"/>
      </w:pPr>
      <w:r w:rsidRPr="001547B7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6005ACEF" w14:textId="77777777" w:rsidR="0035168A" w:rsidRPr="001547B7" w:rsidRDefault="0035168A" w:rsidP="0035168A">
      <w:pPr>
        <w:ind w:firstLine="708"/>
        <w:jc w:val="both"/>
      </w:pPr>
      <w:r w:rsidRPr="001547B7">
        <w:t>в Приложении к постановлению:</w:t>
      </w:r>
    </w:p>
    <w:p w14:paraId="54C83A5E" w14:textId="02217C13" w:rsidR="0035168A" w:rsidRPr="001547B7" w:rsidRDefault="0035168A" w:rsidP="0035168A">
      <w:pPr>
        <w:ind w:firstLine="709"/>
        <w:jc w:val="both"/>
      </w:pPr>
      <w:r w:rsidRPr="001547B7">
        <w:t>1. Раздел «1. Паспорт программы» изложить в новой редакции, согласно приложению № 1</w:t>
      </w:r>
      <w:r w:rsidR="00E50E66" w:rsidRPr="001547B7">
        <w:t>.</w:t>
      </w:r>
    </w:p>
    <w:p w14:paraId="2074176B" w14:textId="77777777" w:rsidR="0035168A" w:rsidRPr="001547B7" w:rsidRDefault="0035168A" w:rsidP="0035168A">
      <w:pPr>
        <w:ind w:firstLine="709"/>
        <w:jc w:val="both"/>
      </w:pPr>
      <w:r w:rsidRPr="001547B7">
        <w:t>2. Раздел «4. Ресурсное обеспечение муниципальной программы Тейковского муниципального района» изложить в новой редакции, согласно приложению № 2.</w:t>
      </w:r>
    </w:p>
    <w:p w14:paraId="20B33399" w14:textId="61C38A22" w:rsidR="0035168A" w:rsidRPr="001547B7" w:rsidRDefault="0035168A" w:rsidP="0035168A">
      <w:pPr>
        <w:ind w:firstLine="709"/>
        <w:jc w:val="both"/>
      </w:pPr>
      <w:r w:rsidRPr="001547B7">
        <w:t>3. В приложении № 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жильем молодых семей в Тейковском муниципальном районе»:</w:t>
      </w:r>
    </w:p>
    <w:p w14:paraId="43C3EA41" w14:textId="6845D7B0" w:rsidR="0035168A" w:rsidRPr="001547B7" w:rsidRDefault="0035168A" w:rsidP="0035168A">
      <w:pPr>
        <w:ind w:firstLine="709"/>
        <w:jc w:val="both"/>
      </w:pPr>
      <w:r w:rsidRPr="001547B7">
        <w:t>3.1 Раздел «1. Паспорт подпрограммы» изложить в новой редакции, согласно приложению № 3;</w:t>
      </w:r>
    </w:p>
    <w:p w14:paraId="15CF3240" w14:textId="25624615" w:rsidR="0035168A" w:rsidRPr="001547B7" w:rsidRDefault="0035168A" w:rsidP="0035168A">
      <w:pPr>
        <w:ind w:firstLine="709"/>
        <w:jc w:val="both"/>
      </w:pPr>
      <w:r w:rsidRPr="001547B7">
        <w:t>3.2 Раздел «4. Ресурсное обеспечение подпрограммы» изложить в новой редакции, согласно приложению № 4.</w:t>
      </w:r>
    </w:p>
    <w:p w14:paraId="48C78788" w14:textId="0B06F0BA" w:rsidR="0035168A" w:rsidRPr="001547B7" w:rsidRDefault="0035168A" w:rsidP="0035168A">
      <w:pPr>
        <w:ind w:firstLine="709"/>
        <w:jc w:val="both"/>
      </w:pPr>
      <w:r w:rsidRPr="001547B7">
        <w:t xml:space="preserve">4. В приложении № 4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«Государственная поддержка граждан в </w:t>
      </w:r>
      <w:r w:rsidRPr="001547B7">
        <w:lastRenderedPageBreak/>
        <w:t>сфере ипотечного жилищного кредитования на территории Тейковского муниципального района»:</w:t>
      </w:r>
    </w:p>
    <w:p w14:paraId="29A754C8" w14:textId="0DC48B65" w:rsidR="0035168A" w:rsidRPr="001547B7" w:rsidRDefault="0035168A" w:rsidP="0035168A">
      <w:pPr>
        <w:ind w:firstLine="709"/>
        <w:jc w:val="both"/>
      </w:pPr>
      <w:r w:rsidRPr="001547B7">
        <w:t xml:space="preserve">4.1. </w:t>
      </w:r>
      <w:bookmarkStart w:id="1" w:name="_Hlk67664829"/>
      <w:r w:rsidRPr="001547B7">
        <w:t xml:space="preserve">Раздел «1. Паспорт подпрограммы» изложить в новой редакции, согласно приложению № </w:t>
      </w:r>
      <w:r w:rsidR="004C03DB" w:rsidRPr="001547B7">
        <w:t>5</w:t>
      </w:r>
      <w:r w:rsidRPr="001547B7">
        <w:t>;</w:t>
      </w:r>
    </w:p>
    <w:bookmarkEnd w:id="1"/>
    <w:p w14:paraId="136C5779" w14:textId="32DBDBB4" w:rsidR="0035168A" w:rsidRPr="001547B7" w:rsidRDefault="0035168A" w:rsidP="0035168A">
      <w:pPr>
        <w:ind w:firstLine="709"/>
        <w:jc w:val="both"/>
      </w:pPr>
      <w:r w:rsidRPr="001547B7">
        <w:t xml:space="preserve">4.2. Раздел «4. Ресурсное обеспечение подпрограммы» изложить в новой редакции, согласно приложению № </w:t>
      </w:r>
      <w:r w:rsidR="004C03DB" w:rsidRPr="001547B7">
        <w:t>6</w:t>
      </w:r>
      <w:r w:rsidRPr="001547B7">
        <w:t>.</w:t>
      </w:r>
    </w:p>
    <w:p w14:paraId="3E647621" w14:textId="6D3A022B" w:rsidR="0035168A" w:rsidRPr="001547B7" w:rsidRDefault="0035168A" w:rsidP="0035168A">
      <w:pPr>
        <w:ind w:firstLine="709"/>
        <w:jc w:val="both"/>
      </w:pPr>
      <w:bookmarkStart w:id="2" w:name="_Hlk62464954"/>
      <w:r w:rsidRPr="001547B7">
        <w:t>5. В приложении № 9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«Подготовка проектов внесения изменений в документы территориального планирования, правила землепользования и застройки»:</w:t>
      </w:r>
    </w:p>
    <w:p w14:paraId="2F149A2B" w14:textId="02E8C8BE" w:rsidR="0035168A" w:rsidRPr="001547B7" w:rsidRDefault="0035168A" w:rsidP="0035168A">
      <w:pPr>
        <w:ind w:firstLine="709"/>
        <w:jc w:val="both"/>
      </w:pPr>
      <w:r w:rsidRPr="001547B7">
        <w:t xml:space="preserve">5.1. Раздел «1. Паспорт подпрограммы» изложить в новой редакции, согласно приложению № </w:t>
      </w:r>
      <w:r w:rsidR="004C03DB" w:rsidRPr="001547B7">
        <w:t>7</w:t>
      </w:r>
      <w:r w:rsidRPr="001547B7">
        <w:t>;</w:t>
      </w:r>
    </w:p>
    <w:p w14:paraId="446B36B7" w14:textId="737713BF" w:rsidR="0035168A" w:rsidRPr="001547B7" w:rsidRDefault="0035168A" w:rsidP="0035168A">
      <w:pPr>
        <w:ind w:firstLine="709"/>
        <w:jc w:val="both"/>
      </w:pPr>
      <w:r w:rsidRPr="001547B7">
        <w:t xml:space="preserve">5.2. Раздел «4. Ресурсное обеспечение подпрограммы» изложить в новой редакции, согласно приложению № </w:t>
      </w:r>
      <w:r w:rsidR="004C03DB" w:rsidRPr="001547B7">
        <w:t>8</w:t>
      </w:r>
      <w:r w:rsidRPr="001547B7">
        <w:t>.</w:t>
      </w:r>
    </w:p>
    <w:bookmarkEnd w:id="2"/>
    <w:p w14:paraId="46D03ED3" w14:textId="6BEA7BF5" w:rsidR="0035168A" w:rsidRPr="001547B7" w:rsidRDefault="0035168A" w:rsidP="0035168A">
      <w:pPr>
        <w:ind w:firstLine="709"/>
        <w:jc w:val="both"/>
      </w:pPr>
    </w:p>
    <w:p w14:paraId="1DA24D1C" w14:textId="77777777" w:rsidR="0035168A" w:rsidRPr="001547B7" w:rsidRDefault="0035168A" w:rsidP="0035168A">
      <w:pPr>
        <w:ind w:firstLine="709"/>
        <w:jc w:val="both"/>
      </w:pPr>
    </w:p>
    <w:p w14:paraId="3E06FDBE" w14:textId="77777777" w:rsidR="0035168A" w:rsidRPr="001547B7" w:rsidRDefault="0035168A" w:rsidP="0035168A">
      <w:pPr>
        <w:ind w:firstLine="709"/>
        <w:jc w:val="both"/>
      </w:pPr>
    </w:p>
    <w:p w14:paraId="2D413ABD" w14:textId="77777777" w:rsidR="0035168A" w:rsidRPr="001547B7" w:rsidRDefault="0035168A" w:rsidP="0035168A">
      <w:pPr>
        <w:rPr>
          <w:b/>
        </w:rPr>
      </w:pPr>
      <w:r w:rsidRPr="001547B7">
        <w:rPr>
          <w:b/>
        </w:rPr>
        <w:t>Глава Тейковского</w:t>
      </w:r>
    </w:p>
    <w:p w14:paraId="3A7740E6" w14:textId="77777777" w:rsidR="0035168A" w:rsidRPr="001547B7" w:rsidRDefault="0035168A" w:rsidP="0035168A">
      <w:pPr>
        <w:rPr>
          <w:b/>
        </w:rPr>
      </w:pPr>
      <w:r w:rsidRPr="001547B7">
        <w:rPr>
          <w:b/>
        </w:rPr>
        <w:t xml:space="preserve">муниципального района  </w:t>
      </w:r>
      <w:r w:rsidRPr="001547B7">
        <w:rPr>
          <w:b/>
        </w:rPr>
        <w:tab/>
      </w:r>
      <w:r w:rsidRPr="001547B7">
        <w:rPr>
          <w:b/>
        </w:rPr>
        <w:tab/>
      </w:r>
      <w:r w:rsidRPr="001547B7">
        <w:rPr>
          <w:b/>
        </w:rPr>
        <w:tab/>
      </w:r>
      <w:r w:rsidRPr="001547B7">
        <w:rPr>
          <w:b/>
        </w:rPr>
        <w:tab/>
      </w:r>
      <w:r w:rsidRPr="001547B7">
        <w:rPr>
          <w:b/>
        </w:rPr>
        <w:tab/>
        <w:t xml:space="preserve">                    В.А. Катков</w:t>
      </w:r>
    </w:p>
    <w:p w14:paraId="48FDBA92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08D1044E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4C98B7E7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73D8455A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7B23D740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58265A22" w14:textId="77777777" w:rsidR="0035168A" w:rsidRPr="001547B7" w:rsidRDefault="0035168A" w:rsidP="00B65EBE">
      <w:pPr>
        <w:shd w:val="clear" w:color="auto" w:fill="FFFFFF" w:themeFill="background1"/>
        <w:jc w:val="right"/>
      </w:pPr>
    </w:p>
    <w:p w14:paraId="4A07BB76" w14:textId="77777777" w:rsidR="0035168A" w:rsidRDefault="0035168A" w:rsidP="00B65EBE">
      <w:pPr>
        <w:shd w:val="clear" w:color="auto" w:fill="FFFFFF" w:themeFill="background1"/>
        <w:jc w:val="right"/>
      </w:pPr>
    </w:p>
    <w:p w14:paraId="4A0A7E9B" w14:textId="77777777" w:rsidR="001547B7" w:rsidRDefault="001547B7" w:rsidP="00B65EBE">
      <w:pPr>
        <w:shd w:val="clear" w:color="auto" w:fill="FFFFFF" w:themeFill="background1"/>
        <w:jc w:val="right"/>
      </w:pPr>
    </w:p>
    <w:p w14:paraId="0FA7E5C4" w14:textId="77777777" w:rsidR="001547B7" w:rsidRDefault="001547B7" w:rsidP="00B65EBE">
      <w:pPr>
        <w:shd w:val="clear" w:color="auto" w:fill="FFFFFF" w:themeFill="background1"/>
        <w:jc w:val="right"/>
      </w:pPr>
    </w:p>
    <w:p w14:paraId="3726416F" w14:textId="77777777" w:rsidR="001547B7" w:rsidRDefault="001547B7" w:rsidP="00B65EBE">
      <w:pPr>
        <w:shd w:val="clear" w:color="auto" w:fill="FFFFFF" w:themeFill="background1"/>
        <w:jc w:val="right"/>
      </w:pPr>
    </w:p>
    <w:p w14:paraId="51A8FFC3" w14:textId="77777777" w:rsidR="001547B7" w:rsidRDefault="001547B7" w:rsidP="00B65EBE">
      <w:pPr>
        <w:shd w:val="clear" w:color="auto" w:fill="FFFFFF" w:themeFill="background1"/>
        <w:jc w:val="right"/>
      </w:pPr>
    </w:p>
    <w:p w14:paraId="5B68BDC5" w14:textId="77777777" w:rsidR="001547B7" w:rsidRDefault="001547B7" w:rsidP="00B65EBE">
      <w:pPr>
        <w:shd w:val="clear" w:color="auto" w:fill="FFFFFF" w:themeFill="background1"/>
        <w:jc w:val="right"/>
      </w:pPr>
    </w:p>
    <w:p w14:paraId="5C4517EA" w14:textId="77777777" w:rsidR="001547B7" w:rsidRDefault="001547B7" w:rsidP="00B65EBE">
      <w:pPr>
        <w:shd w:val="clear" w:color="auto" w:fill="FFFFFF" w:themeFill="background1"/>
        <w:jc w:val="right"/>
      </w:pPr>
    </w:p>
    <w:p w14:paraId="61B354AE" w14:textId="77777777" w:rsidR="001547B7" w:rsidRDefault="001547B7" w:rsidP="00B65EBE">
      <w:pPr>
        <w:shd w:val="clear" w:color="auto" w:fill="FFFFFF" w:themeFill="background1"/>
        <w:jc w:val="right"/>
      </w:pPr>
    </w:p>
    <w:p w14:paraId="37C48DE6" w14:textId="77777777" w:rsidR="001547B7" w:rsidRDefault="001547B7" w:rsidP="00B65EBE">
      <w:pPr>
        <w:shd w:val="clear" w:color="auto" w:fill="FFFFFF" w:themeFill="background1"/>
        <w:jc w:val="right"/>
      </w:pPr>
    </w:p>
    <w:p w14:paraId="0A847F9C" w14:textId="77777777" w:rsidR="001547B7" w:rsidRDefault="001547B7" w:rsidP="00B65EBE">
      <w:pPr>
        <w:shd w:val="clear" w:color="auto" w:fill="FFFFFF" w:themeFill="background1"/>
        <w:jc w:val="right"/>
      </w:pPr>
    </w:p>
    <w:p w14:paraId="182028FD" w14:textId="77777777" w:rsidR="001547B7" w:rsidRDefault="001547B7" w:rsidP="00B65EBE">
      <w:pPr>
        <w:shd w:val="clear" w:color="auto" w:fill="FFFFFF" w:themeFill="background1"/>
        <w:jc w:val="right"/>
      </w:pPr>
    </w:p>
    <w:p w14:paraId="24D136EC" w14:textId="77777777" w:rsidR="001547B7" w:rsidRDefault="001547B7" w:rsidP="00B65EBE">
      <w:pPr>
        <w:shd w:val="clear" w:color="auto" w:fill="FFFFFF" w:themeFill="background1"/>
        <w:jc w:val="right"/>
      </w:pPr>
    </w:p>
    <w:p w14:paraId="0934BA61" w14:textId="77777777" w:rsidR="001547B7" w:rsidRDefault="001547B7" w:rsidP="00B65EBE">
      <w:pPr>
        <w:shd w:val="clear" w:color="auto" w:fill="FFFFFF" w:themeFill="background1"/>
        <w:jc w:val="right"/>
      </w:pPr>
    </w:p>
    <w:p w14:paraId="46DEC905" w14:textId="77777777" w:rsidR="001547B7" w:rsidRDefault="001547B7" w:rsidP="00B65EBE">
      <w:pPr>
        <w:shd w:val="clear" w:color="auto" w:fill="FFFFFF" w:themeFill="background1"/>
        <w:jc w:val="right"/>
      </w:pPr>
    </w:p>
    <w:p w14:paraId="6BD29DFB" w14:textId="77777777" w:rsidR="001547B7" w:rsidRDefault="001547B7" w:rsidP="00B65EBE">
      <w:pPr>
        <w:shd w:val="clear" w:color="auto" w:fill="FFFFFF" w:themeFill="background1"/>
        <w:jc w:val="right"/>
      </w:pPr>
    </w:p>
    <w:p w14:paraId="0A0385DF" w14:textId="77777777" w:rsidR="001547B7" w:rsidRDefault="001547B7" w:rsidP="00B65EBE">
      <w:pPr>
        <w:shd w:val="clear" w:color="auto" w:fill="FFFFFF" w:themeFill="background1"/>
        <w:jc w:val="right"/>
      </w:pPr>
    </w:p>
    <w:p w14:paraId="44336DD7" w14:textId="77777777" w:rsidR="001547B7" w:rsidRDefault="001547B7" w:rsidP="00B65EBE">
      <w:pPr>
        <w:shd w:val="clear" w:color="auto" w:fill="FFFFFF" w:themeFill="background1"/>
        <w:jc w:val="right"/>
      </w:pPr>
    </w:p>
    <w:p w14:paraId="0409A2EE" w14:textId="77777777" w:rsidR="001547B7" w:rsidRDefault="001547B7" w:rsidP="00B65EBE">
      <w:pPr>
        <w:shd w:val="clear" w:color="auto" w:fill="FFFFFF" w:themeFill="background1"/>
        <w:jc w:val="right"/>
      </w:pPr>
    </w:p>
    <w:p w14:paraId="00BC456E" w14:textId="77777777" w:rsidR="001547B7" w:rsidRDefault="001547B7" w:rsidP="00B65EBE">
      <w:pPr>
        <w:shd w:val="clear" w:color="auto" w:fill="FFFFFF" w:themeFill="background1"/>
        <w:jc w:val="right"/>
      </w:pPr>
    </w:p>
    <w:p w14:paraId="51C02C94" w14:textId="77777777" w:rsidR="001547B7" w:rsidRDefault="001547B7" w:rsidP="00B65EBE">
      <w:pPr>
        <w:shd w:val="clear" w:color="auto" w:fill="FFFFFF" w:themeFill="background1"/>
        <w:jc w:val="right"/>
      </w:pPr>
    </w:p>
    <w:p w14:paraId="547B1CA2" w14:textId="77777777" w:rsidR="001547B7" w:rsidRDefault="001547B7" w:rsidP="00B65EBE">
      <w:pPr>
        <w:shd w:val="clear" w:color="auto" w:fill="FFFFFF" w:themeFill="background1"/>
        <w:jc w:val="right"/>
      </w:pPr>
    </w:p>
    <w:p w14:paraId="12064341" w14:textId="77777777" w:rsidR="001547B7" w:rsidRDefault="001547B7" w:rsidP="00B65EBE">
      <w:pPr>
        <w:shd w:val="clear" w:color="auto" w:fill="FFFFFF" w:themeFill="background1"/>
        <w:jc w:val="right"/>
      </w:pPr>
    </w:p>
    <w:p w14:paraId="154EC445" w14:textId="77777777" w:rsidR="001547B7" w:rsidRDefault="001547B7" w:rsidP="00B65EBE">
      <w:pPr>
        <w:shd w:val="clear" w:color="auto" w:fill="FFFFFF" w:themeFill="background1"/>
        <w:jc w:val="right"/>
      </w:pPr>
    </w:p>
    <w:p w14:paraId="09CC52A0" w14:textId="77777777" w:rsidR="001547B7" w:rsidRDefault="001547B7" w:rsidP="00B65EBE">
      <w:pPr>
        <w:shd w:val="clear" w:color="auto" w:fill="FFFFFF" w:themeFill="background1"/>
        <w:jc w:val="right"/>
      </w:pPr>
    </w:p>
    <w:p w14:paraId="7E8A8981" w14:textId="77777777" w:rsidR="001547B7" w:rsidRDefault="001547B7" w:rsidP="00B65EBE">
      <w:pPr>
        <w:shd w:val="clear" w:color="auto" w:fill="FFFFFF" w:themeFill="background1"/>
        <w:jc w:val="right"/>
      </w:pPr>
    </w:p>
    <w:p w14:paraId="23CA21B6" w14:textId="77777777" w:rsidR="001547B7" w:rsidRPr="001547B7" w:rsidRDefault="001547B7" w:rsidP="00B65EBE">
      <w:pPr>
        <w:shd w:val="clear" w:color="auto" w:fill="FFFFFF" w:themeFill="background1"/>
        <w:jc w:val="right"/>
      </w:pPr>
    </w:p>
    <w:p w14:paraId="40B36AAA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lastRenderedPageBreak/>
        <w:t xml:space="preserve">Приложение №1 </w:t>
      </w:r>
    </w:p>
    <w:p w14:paraId="3E0FE482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02BE2686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53D8873E" w14:textId="7849EDD2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 w:rsidR="001547B7"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 w:rsidR="001547B7">
        <w:rPr>
          <w:rFonts w:eastAsia="Times New Roman CYR"/>
          <w:lang w:bidi="ru-RU"/>
        </w:rPr>
        <w:t>121</w:t>
      </w:r>
    </w:p>
    <w:p w14:paraId="33F1A72D" w14:textId="77777777" w:rsidR="00B65EBE" w:rsidRPr="001547B7" w:rsidRDefault="00B65EBE" w:rsidP="0035168A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</w:p>
    <w:p w14:paraId="1A6A5987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</w:p>
    <w:p w14:paraId="7CF94DEE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>1. Паспорт муниципальной программы Тейковского муниципального района</w:t>
      </w:r>
    </w:p>
    <w:p w14:paraId="032FA504" w14:textId="77777777" w:rsidR="00B65EBE" w:rsidRPr="001547B7" w:rsidRDefault="00B65EBE" w:rsidP="00B65EBE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B65EBE" w:rsidRPr="001547B7" w14:paraId="1D603FA2" w14:textId="77777777" w:rsidTr="0035168A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DA402D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Наименование</w:t>
            </w:r>
          </w:p>
          <w:p w14:paraId="30DCE142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BA6277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B65EBE" w:rsidRPr="001547B7" w14:paraId="716C33E6" w14:textId="77777777" w:rsidTr="0035168A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075D982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Срок реализации</w:t>
            </w:r>
          </w:p>
          <w:p w14:paraId="142617C9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6B3F68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2021 – 2023 годы</w:t>
            </w:r>
          </w:p>
        </w:tc>
      </w:tr>
      <w:tr w:rsidR="00B65EBE" w:rsidRPr="001547B7" w14:paraId="3CC8CE5E" w14:textId="77777777" w:rsidTr="0035168A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0FE475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Администратор</w:t>
            </w:r>
          </w:p>
          <w:p w14:paraId="7FBC378A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AB9D92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B65EBE" w:rsidRPr="001547B7" w14:paraId="2EF397FE" w14:textId="77777777" w:rsidTr="0035168A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EA1CE60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0773E1A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19961D6D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B65EBE" w:rsidRPr="001547B7" w14:paraId="06366188" w14:textId="77777777" w:rsidTr="0035168A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1ACA5B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Перечень</w:t>
            </w:r>
          </w:p>
          <w:p w14:paraId="68D1F227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43ADFD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1.</w:t>
            </w:r>
            <w:bookmarkStart w:id="3" w:name="_Hlk67664795"/>
            <w:r w:rsidRPr="001547B7">
              <w:rPr>
                <w:lang w:eastAsia="en-US"/>
              </w:rPr>
              <w:t>Обеспечение жильем молодых семей в Тейковском муниципальном районе</w:t>
            </w:r>
            <w:bookmarkEnd w:id="3"/>
            <w:r w:rsidRPr="001547B7">
              <w:rPr>
                <w:lang w:eastAsia="en-US"/>
              </w:rPr>
              <w:t xml:space="preserve">. </w:t>
            </w:r>
          </w:p>
          <w:p w14:paraId="1476AB5D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2798CA35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3. Развитие газификации Тейковского муниципального  района. </w:t>
            </w:r>
          </w:p>
          <w:p w14:paraId="2B92084E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4. </w:t>
            </w:r>
            <w:bookmarkStart w:id="4" w:name="_Hlk67664891"/>
            <w:r w:rsidRPr="001547B7">
              <w:rPr>
                <w:lang w:eastAsia="en-US"/>
              </w:rPr>
              <w:t>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bookmarkEnd w:id="4"/>
          <w:p w14:paraId="1C5562E4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12BF9468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5AAD0982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3B52B51E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6EFB0129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9. </w:t>
            </w:r>
            <w:bookmarkStart w:id="5" w:name="_Hlk67664948"/>
            <w:r w:rsidRPr="001547B7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bookmarkEnd w:id="5"/>
            <w:r w:rsidRPr="001547B7">
              <w:rPr>
                <w:lang w:eastAsia="en-US"/>
              </w:rPr>
              <w:t xml:space="preserve">. </w:t>
            </w:r>
          </w:p>
          <w:p w14:paraId="2E6863C1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ar-SA"/>
              </w:rPr>
            </w:pPr>
            <w:r w:rsidRPr="001547B7">
              <w:rPr>
                <w:lang w:eastAsia="en-US"/>
              </w:rPr>
              <w:t>10.</w:t>
            </w:r>
            <w:r w:rsidRPr="001547B7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75C79F47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ar-SA"/>
              </w:rPr>
              <w:t xml:space="preserve">11. </w:t>
            </w:r>
            <w:r w:rsidRPr="001547B7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</w:t>
            </w:r>
            <w:r w:rsidRPr="001547B7">
              <w:rPr>
                <w:lang w:eastAsia="en-US"/>
              </w:rPr>
              <w:lastRenderedPageBreak/>
              <w:t xml:space="preserve">района. </w:t>
            </w:r>
          </w:p>
        </w:tc>
      </w:tr>
      <w:tr w:rsidR="00B65EBE" w:rsidRPr="001547B7" w14:paraId="18A23F5B" w14:textId="77777777" w:rsidTr="0035168A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483FE6" w14:textId="77777777" w:rsidR="00B65EBE" w:rsidRPr="001547B7" w:rsidRDefault="00B65EBE" w:rsidP="0035168A">
            <w:pPr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lastRenderedPageBreak/>
              <w:t>Цел</w:t>
            </w:r>
            <w:proofErr w:type="gramStart"/>
            <w:r w:rsidRPr="001547B7">
              <w:rPr>
                <w:lang w:eastAsia="en-US"/>
              </w:rPr>
              <w:t>ь(</w:t>
            </w:r>
            <w:proofErr w:type="gramEnd"/>
            <w:r w:rsidRPr="001547B7">
              <w:rPr>
                <w:lang w:eastAsia="en-US"/>
              </w:rPr>
              <w:t>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C83BD0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1. Стимулирование развития жилищного строительства.</w:t>
            </w:r>
          </w:p>
          <w:p w14:paraId="39AB6BB6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004FF419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14:paraId="1654016E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FC7A218" w14:textId="77777777" w:rsidR="00B65EBE" w:rsidRPr="001547B7" w:rsidRDefault="00B65EBE" w:rsidP="0035168A">
            <w:pPr>
              <w:spacing w:line="252" w:lineRule="auto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B65EBE" w:rsidRPr="001547B7" w14:paraId="3D880133" w14:textId="77777777" w:rsidTr="0035168A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653A6F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7F8CE3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547B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14CD521" w14:textId="5C70C611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2021 год – 167</w:t>
            </w:r>
            <w:r w:rsidR="00FE140F" w:rsidRPr="001547B7">
              <w:rPr>
                <w:lang w:eastAsia="en-US"/>
              </w:rPr>
              <w:t>51</w:t>
            </w:r>
            <w:r w:rsidRPr="001547B7">
              <w:rPr>
                <w:lang w:eastAsia="en-US"/>
              </w:rPr>
              <w:t>,87 тыс. рублей;</w:t>
            </w:r>
          </w:p>
          <w:p w14:paraId="1B9925C9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2022 год - 8509,31 тыс. рублей;</w:t>
            </w:r>
          </w:p>
          <w:p w14:paraId="5D4B5ED8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2023 год – 8509,31 тыс. рублей.</w:t>
            </w:r>
          </w:p>
          <w:p w14:paraId="2F82619B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в том числе:</w:t>
            </w:r>
          </w:p>
          <w:p w14:paraId="37E748AE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бюджет Тейковского муниципального района:</w:t>
            </w:r>
          </w:p>
          <w:p w14:paraId="3EDC1F17" w14:textId="32322DA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2021 год – 167</w:t>
            </w:r>
            <w:r w:rsidR="00FE140F" w:rsidRPr="001547B7">
              <w:rPr>
                <w:lang w:eastAsia="en-US"/>
              </w:rPr>
              <w:t>51</w:t>
            </w:r>
            <w:r w:rsidRPr="001547B7">
              <w:rPr>
                <w:lang w:eastAsia="en-US"/>
              </w:rPr>
              <w:t>,87 тыс. рублей;</w:t>
            </w:r>
          </w:p>
          <w:p w14:paraId="1DA19411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2022 год - 8509,31 тыс. рублей;</w:t>
            </w:r>
          </w:p>
          <w:p w14:paraId="5ABA1A6E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2023 год – 8509,31 тыс. рублей.</w:t>
            </w:r>
          </w:p>
          <w:p w14:paraId="3094C807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областной бюджет:</w:t>
            </w:r>
          </w:p>
          <w:p w14:paraId="56CA74C1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2021 год - 0,00 тыс. рублей;</w:t>
            </w:r>
          </w:p>
          <w:p w14:paraId="2FEE0381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2022 год - 0,00 тыс. рублей;</w:t>
            </w:r>
          </w:p>
          <w:p w14:paraId="59093B36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52316E2B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547B7">
              <w:rPr>
                <w:lang w:eastAsia="en-US"/>
              </w:rPr>
              <w:t>федеральный бюджет</w:t>
            </w:r>
            <w:r w:rsidRPr="001547B7">
              <w:rPr>
                <w:u w:val="single"/>
                <w:lang w:eastAsia="en-US"/>
              </w:rPr>
              <w:t>:</w:t>
            </w:r>
          </w:p>
          <w:p w14:paraId="4D5C4282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2021 год - 0,00 тыс. рублей;</w:t>
            </w:r>
          </w:p>
          <w:p w14:paraId="67705BBA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1547B7">
              <w:rPr>
                <w:lang w:eastAsia="en-US"/>
              </w:rPr>
              <w:t>2022 год - 0,00 тыс. рублей;</w:t>
            </w:r>
          </w:p>
          <w:p w14:paraId="5C7BDAFD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168D15BF" w14:textId="77777777" w:rsidR="00B65EBE" w:rsidRPr="001547B7" w:rsidRDefault="00B65EBE" w:rsidP="0035168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24C1EDD6" w14:textId="77777777" w:rsidR="00B65EBE" w:rsidRPr="001547B7" w:rsidRDefault="00B65EBE">
      <w:pPr>
        <w:sectPr w:rsidR="00B65EBE" w:rsidRPr="001547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5A83E7" w14:textId="46D0F70C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lastRenderedPageBreak/>
        <w:t xml:space="preserve">Приложение №2 </w:t>
      </w:r>
    </w:p>
    <w:p w14:paraId="7E8319B1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067DA758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32D28D6B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28D9C10B" w14:textId="77777777" w:rsidR="0035168A" w:rsidRPr="001547B7" w:rsidRDefault="0035168A" w:rsidP="00B65EBE">
      <w:pPr>
        <w:shd w:val="clear" w:color="auto" w:fill="FFFFFF" w:themeFill="background1"/>
        <w:jc w:val="center"/>
        <w:rPr>
          <w:b/>
        </w:rPr>
      </w:pPr>
    </w:p>
    <w:p w14:paraId="356A1DA9" w14:textId="34C947F1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>4. Ресурсное обеспечение Программы</w:t>
      </w:r>
    </w:p>
    <w:p w14:paraId="4300A3CD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</w:p>
    <w:p w14:paraId="0A98CD49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>Ресурсное обеспечение реализации Программы</w:t>
      </w:r>
    </w:p>
    <w:p w14:paraId="23082CE2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</w:p>
    <w:p w14:paraId="0BAE98E5" w14:textId="77777777" w:rsidR="00B65EBE" w:rsidRPr="001547B7" w:rsidRDefault="00B65EBE" w:rsidP="00B65EBE">
      <w:pPr>
        <w:shd w:val="clear" w:color="auto" w:fill="FFFFFF" w:themeFill="background1"/>
        <w:jc w:val="right"/>
      </w:pPr>
      <w:r w:rsidRPr="001547B7">
        <w:t>тыс. 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8647"/>
        <w:gridCol w:w="1588"/>
        <w:gridCol w:w="1843"/>
        <w:gridCol w:w="1956"/>
      </w:tblGrid>
      <w:tr w:rsidR="00B65EBE" w:rsidRPr="001547B7" w14:paraId="56980DC7" w14:textId="77777777" w:rsidTr="003516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44E9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  <w:r w:rsidRPr="001547B7">
              <w:rPr>
                <w:b/>
              </w:rPr>
              <w:t>№</w:t>
            </w:r>
            <w:proofErr w:type="gramStart"/>
            <w:r w:rsidRPr="001547B7">
              <w:rPr>
                <w:b/>
              </w:rPr>
              <w:t>п</w:t>
            </w:r>
            <w:proofErr w:type="gramEnd"/>
            <w:r w:rsidRPr="001547B7">
              <w:rPr>
                <w:b/>
              </w:rPr>
              <w:t>/п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F90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E1D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  <w:r w:rsidRPr="001547B7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7952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  <w:r w:rsidRPr="001547B7">
              <w:rPr>
                <w:b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DC4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</w:p>
          <w:p w14:paraId="284EF3EB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  <w:r w:rsidRPr="001547B7">
              <w:rPr>
                <w:b/>
              </w:rPr>
              <w:t>2023г.</w:t>
            </w:r>
          </w:p>
          <w:p w14:paraId="77F03E6F" w14:textId="77777777" w:rsidR="00B65EBE" w:rsidRPr="001547B7" w:rsidRDefault="00B65EBE" w:rsidP="0035168A">
            <w:pPr>
              <w:spacing w:line="252" w:lineRule="auto"/>
              <w:jc w:val="center"/>
              <w:rPr>
                <w:b/>
              </w:rPr>
            </w:pPr>
          </w:p>
        </w:tc>
      </w:tr>
      <w:tr w:rsidR="00B65EBE" w:rsidRPr="001547B7" w14:paraId="2F64FF20" w14:textId="77777777" w:rsidTr="0035168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6309" w14:textId="77777777" w:rsidR="00B65EBE" w:rsidRPr="001547B7" w:rsidRDefault="00B65EBE" w:rsidP="0035168A">
            <w:pPr>
              <w:spacing w:line="252" w:lineRule="auto"/>
            </w:pPr>
            <w:r w:rsidRPr="001547B7">
              <w:rPr>
                <w:b/>
              </w:rPr>
              <w:t>Программа «</w:t>
            </w:r>
            <w:r w:rsidRPr="001547B7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1547B7">
              <w:rPr>
                <w:b/>
              </w:rPr>
              <w:t xml:space="preserve"> </w:t>
            </w:r>
            <w:r w:rsidRPr="001547B7">
              <w:t>,</w:t>
            </w:r>
            <w:proofErr w:type="gramEnd"/>
            <w:r w:rsidRPr="001547B7">
              <w:t xml:space="preserve">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1EA5" w14:textId="0A06766C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167</w:t>
            </w:r>
            <w:r w:rsidR="00FE140F" w:rsidRPr="001547B7">
              <w:t>51</w:t>
            </w:r>
            <w:r w:rsidRPr="001547B7">
              <w:t>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79A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F9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</w:tr>
      <w:tr w:rsidR="00B65EBE" w:rsidRPr="001547B7" w14:paraId="7DC888F6" w14:textId="77777777" w:rsidTr="0035168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3C1A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843E" w14:textId="27EE6324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167</w:t>
            </w:r>
            <w:r w:rsidR="00FE140F" w:rsidRPr="001547B7">
              <w:t>51</w:t>
            </w:r>
            <w:r w:rsidRPr="001547B7">
              <w:t>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0D5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C7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</w:tr>
      <w:tr w:rsidR="00B65EBE" w:rsidRPr="001547B7" w14:paraId="3172E48B" w14:textId="77777777" w:rsidTr="0035168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4F9D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F275" w14:textId="5F7F3A38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167</w:t>
            </w:r>
            <w:r w:rsidR="00FE140F" w:rsidRPr="001547B7">
              <w:t>51</w:t>
            </w:r>
            <w:r w:rsidRPr="001547B7">
              <w:t>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3B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8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8509,31</w:t>
            </w:r>
          </w:p>
        </w:tc>
      </w:tr>
      <w:tr w:rsidR="00B65EBE" w:rsidRPr="001547B7" w14:paraId="538DEA9E" w14:textId="77777777" w:rsidTr="0035168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7201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4B1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343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B1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F716ED8" w14:textId="77777777" w:rsidTr="0035168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CC3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D4C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C7A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B5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35E3D325" w14:textId="77777777" w:rsidTr="0035168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71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677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01C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C49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9CD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</w:tr>
      <w:tr w:rsidR="00B65EBE" w:rsidRPr="001547B7" w14:paraId="0AC9E480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80E1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F4BA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46C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C4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58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7BFF0E05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C5DB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6E13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B12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443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3C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483BD27F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9BD26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6" w:name="_Hlk5460967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A81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D3F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F4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5C6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00E548AF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3C9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AC8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9E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47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FB8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1A2ECA09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5F2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E3D7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AF4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B7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4C6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bookmarkEnd w:id="6"/>
      <w:tr w:rsidR="00B65EBE" w:rsidRPr="001547B7" w14:paraId="73AC9BFE" w14:textId="77777777" w:rsidTr="0035168A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9876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1C82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9DD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B00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1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365F412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9457A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7" w:name="_Hlk54609886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29DE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D9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B2C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A1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129D8D7D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10FDB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430A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17D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D7E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6BE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191A5B7B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AEA1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357F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F43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0D48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B62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35F23090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F19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6B83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ABB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7F1E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ACE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bookmarkEnd w:id="7"/>
      <w:tr w:rsidR="00B65EBE" w:rsidRPr="001547B7" w14:paraId="3016FE4A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DC1F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8078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3D9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3E2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AC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</w:tr>
      <w:tr w:rsidR="00B65EBE" w:rsidRPr="001547B7" w14:paraId="00BCB471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2FFA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485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EF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A2F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3A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</w:tr>
      <w:tr w:rsidR="00B65EBE" w:rsidRPr="001547B7" w14:paraId="341D1968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F631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96EA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72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544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6B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337,71</w:t>
            </w:r>
          </w:p>
        </w:tc>
      </w:tr>
      <w:tr w:rsidR="00B65EBE" w:rsidRPr="001547B7" w14:paraId="0E6BCF70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7136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1AEE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F0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E63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8F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7EF6B607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3C4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C5E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6C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F2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08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796FCFC9" w14:textId="77777777" w:rsidTr="0035168A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217B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9F86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B9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2E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D5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50E81EF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402A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8" w:name="_Hlk54610159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5B3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40B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1A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EC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5FEEF210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B6A4B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8921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3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27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DD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2BC05272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92B4C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9" w:name="_Hlk5460972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FA7E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A59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86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30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bookmarkEnd w:id="9"/>
      <w:tr w:rsidR="00B65EBE" w:rsidRPr="001547B7" w14:paraId="27903044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29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D4C8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0E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5D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86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bookmarkEnd w:id="8"/>
      <w:tr w:rsidR="00B65EBE" w:rsidRPr="001547B7" w14:paraId="65067EC5" w14:textId="77777777" w:rsidTr="0035168A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875A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2093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01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DB2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83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</w:tr>
      <w:tr w:rsidR="00B65EBE" w:rsidRPr="001547B7" w14:paraId="665844D1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A25C8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7CE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C4F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7A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57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</w:tr>
      <w:tr w:rsidR="00B65EBE" w:rsidRPr="001547B7" w14:paraId="71F649F7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F02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B78D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7D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56D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78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1123,10</w:t>
            </w:r>
          </w:p>
        </w:tc>
      </w:tr>
      <w:tr w:rsidR="00B65EBE" w:rsidRPr="001547B7" w14:paraId="7931C728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08437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F2A5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46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37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29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69256A6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DD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C02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BD3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B3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AE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57D599FC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12C9E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4E8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C6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AF3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53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</w:tr>
      <w:tr w:rsidR="00B65EBE" w:rsidRPr="001547B7" w14:paraId="23D7E2F2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348F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DE3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27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56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C3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</w:tr>
      <w:tr w:rsidR="00B65EBE" w:rsidRPr="001547B7" w14:paraId="2DADBADD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2865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734B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4D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E0C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39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887,90</w:t>
            </w:r>
          </w:p>
        </w:tc>
      </w:tr>
      <w:tr w:rsidR="00B65EBE" w:rsidRPr="001547B7" w14:paraId="304D1769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6A6D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10" w:name="_Hlk5460981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D601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85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485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FA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bookmarkEnd w:id="10"/>
      <w:tr w:rsidR="00B65EBE" w:rsidRPr="001547B7" w14:paraId="3C6BD93F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B68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EA77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AE3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962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62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3F23AF4D" w14:textId="77777777" w:rsidTr="0035168A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7A246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2C3A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D2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11400,00</w:t>
            </w:r>
          </w:p>
          <w:p w14:paraId="3C2296CE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49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  <w:p w14:paraId="20EDE025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EC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</w:tc>
      </w:tr>
      <w:tr w:rsidR="00B65EBE" w:rsidRPr="001547B7" w14:paraId="00D461D7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FE9A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DCA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EAD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22C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CE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</w:tc>
      </w:tr>
      <w:tr w:rsidR="00B65EBE" w:rsidRPr="001547B7" w14:paraId="4F7CA186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A329E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DC78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E3C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5D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1D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5500,00</w:t>
            </w:r>
          </w:p>
        </w:tc>
      </w:tr>
      <w:tr w:rsidR="00B65EBE" w:rsidRPr="001547B7" w14:paraId="0E52B79E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D8285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748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25C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4B5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97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CC58344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F2D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C5B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2F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FE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4C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62182463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49881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F23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F2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767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49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</w:tr>
      <w:tr w:rsidR="00B65EBE" w:rsidRPr="001547B7" w14:paraId="2DC1B35E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8DA82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052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47D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EC1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4A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</w:tr>
      <w:tr w:rsidR="00B65EBE" w:rsidRPr="001547B7" w14:paraId="0B2515EE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F63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ADF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1F9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949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48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200,00</w:t>
            </w:r>
          </w:p>
        </w:tc>
      </w:tr>
      <w:tr w:rsidR="00B65EBE" w:rsidRPr="001547B7" w14:paraId="23EDAC3B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EF81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11" w:name="_Hlk54609992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97F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1D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C9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29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bookmarkEnd w:id="11"/>
      <w:tr w:rsidR="00B65EBE" w:rsidRPr="001547B7" w14:paraId="5CA1459E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81B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E840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9D3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2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B9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468C3C0E" w14:textId="77777777" w:rsidTr="0035168A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8B63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A1A" w14:textId="77777777" w:rsidR="00B65EBE" w:rsidRPr="001547B7" w:rsidRDefault="00B65EBE" w:rsidP="0035168A">
            <w:pPr>
              <w:spacing w:line="252" w:lineRule="auto"/>
            </w:pPr>
            <w:r w:rsidRPr="001547B7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209" w14:textId="65F34988" w:rsidR="00B65EBE" w:rsidRPr="001547B7" w:rsidRDefault="00FE140F" w:rsidP="0035168A">
            <w:pPr>
              <w:spacing w:line="252" w:lineRule="auto"/>
              <w:jc w:val="center"/>
            </w:pPr>
            <w:r w:rsidRPr="001547B7">
              <w:t>51,0</w:t>
            </w:r>
            <w:r w:rsidR="00B65EBE" w:rsidRPr="001547B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2DE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71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</w:tr>
      <w:tr w:rsidR="00B65EBE" w:rsidRPr="001547B7" w14:paraId="64D459D0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B3FD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AEA6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09EA" w14:textId="3893DC82" w:rsidR="00B65EBE" w:rsidRPr="001547B7" w:rsidRDefault="00FE140F" w:rsidP="0035168A">
            <w:pPr>
              <w:spacing w:line="252" w:lineRule="auto"/>
              <w:jc w:val="center"/>
            </w:pPr>
            <w:r w:rsidRPr="001547B7">
              <w:t>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0A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57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</w:tr>
      <w:tr w:rsidR="00B65EBE" w:rsidRPr="001547B7" w14:paraId="65E7AC34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67A9F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B7A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6FBB" w14:textId="5861E6F3" w:rsidR="00B65EBE" w:rsidRPr="001547B7" w:rsidRDefault="00FE140F" w:rsidP="0035168A">
            <w:pPr>
              <w:spacing w:line="252" w:lineRule="auto"/>
              <w:jc w:val="center"/>
            </w:pPr>
            <w:r w:rsidRPr="001547B7">
              <w:t>51</w:t>
            </w:r>
            <w:r w:rsidR="00B65EBE" w:rsidRPr="001547B7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2EC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E7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100,00</w:t>
            </w:r>
          </w:p>
        </w:tc>
      </w:tr>
      <w:tr w:rsidR="00B65EBE" w:rsidRPr="001547B7" w14:paraId="303832BA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2EAC" w14:textId="77777777" w:rsidR="00B65EBE" w:rsidRPr="001547B7" w:rsidRDefault="00B65EBE" w:rsidP="0035168A">
            <w:pPr>
              <w:spacing w:line="252" w:lineRule="auto"/>
              <w:jc w:val="center"/>
            </w:pPr>
            <w:bookmarkStart w:id="12" w:name="_Hlk54610043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F8D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E5D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CF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F0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bookmarkEnd w:id="12"/>
      <w:tr w:rsidR="00B65EBE" w:rsidRPr="001547B7" w14:paraId="2119F4CC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73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3572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189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82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77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0CE0B698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1022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C6BF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</w:rPr>
              <w:t>Подпрограмма «</w:t>
            </w:r>
            <w:r w:rsidRPr="001547B7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5DE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DC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0F9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</w:tr>
      <w:tr w:rsidR="00B65EBE" w:rsidRPr="001547B7" w14:paraId="494F210C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994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54E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9C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C8B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0F8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</w:tr>
      <w:tr w:rsidR="00B65EBE" w:rsidRPr="001547B7" w14:paraId="071E455C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92DC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0965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2AC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76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A0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360,60</w:t>
            </w:r>
          </w:p>
        </w:tc>
      </w:tr>
      <w:tr w:rsidR="00B65EBE" w:rsidRPr="001547B7" w14:paraId="48429D67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79A56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ACC2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E5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B2C1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8BA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63644242" w14:textId="77777777" w:rsidTr="0035168A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D59" w14:textId="77777777" w:rsidR="00B65EBE" w:rsidRPr="001547B7" w:rsidRDefault="00B65EBE" w:rsidP="0035168A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EC82" w14:textId="77777777" w:rsidR="00B65EBE" w:rsidRPr="001547B7" w:rsidRDefault="00B65EBE" w:rsidP="0035168A">
            <w:pPr>
              <w:spacing w:line="252" w:lineRule="auto"/>
            </w:pPr>
            <w:r w:rsidRPr="001547B7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48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C4E6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730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22F705A9" w14:textId="77777777" w:rsidTr="0035168A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7B4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1.11.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32F" w14:textId="77777777" w:rsidR="00B65EBE" w:rsidRPr="001547B7" w:rsidRDefault="00B65EBE" w:rsidP="0035168A">
            <w:pPr>
              <w:spacing w:line="252" w:lineRule="auto"/>
              <w:rPr>
                <w:b/>
              </w:rPr>
            </w:pPr>
            <w:r w:rsidRPr="001547B7">
              <w:rPr>
                <w:b/>
                <w:lang w:eastAsia="ar-SA"/>
              </w:rPr>
              <w:t>Подпрограмма «</w:t>
            </w:r>
            <w:r w:rsidRPr="001547B7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DDC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85AB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18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6BD12ED1" w14:textId="77777777" w:rsidTr="0035168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EC66" w14:textId="77777777" w:rsidR="00B65EBE" w:rsidRPr="001547B7" w:rsidRDefault="00B65EBE" w:rsidP="0035168A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440" w14:textId="77777777" w:rsidR="00B65EBE" w:rsidRPr="001547B7" w:rsidRDefault="00B65EBE" w:rsidP="0035168A">
            <w:pPr>
              <w:spacing w:line="252" w:lineRule="auto"/>
            </w:pPr>
            <w:r w:rsidRPr="001547B7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0402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8283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7DD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31A2D7AA" w14:textId="77777777" w:rsidTr="0035168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F758" w14:textId="77777777" w:rsidR="00B65EBE" w:rsidRPr="001547B7" w:rsidRDefault="00B65EBE" w:rsidP="0035168A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C8B4" w14:textId="77777777" w:rsidR="00B65EBE" w:rsidRPr="001547B7" w:rsidRDefault="00B65EBE" w:rsidP="0035168A">
            <w:pPr>
              <w:spacing w:line="252" w:lineRule="auto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8425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68D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5ED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23B0A390" w14:textId="77777777" w:rsidTr="0035168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6442" w14:textId="77777777" w:rsidR="00B65EBE" w:rsidRPr="001547B7" w:rsidRDefault="00B65EBE" w:rsidP="0035168A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71A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31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B09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AF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  <w:tr w:rsidR="00B65EBE" w:rsidRPr="001547B7" w14:paraId="68E044AE" w14:textId="77777777" w:rsidTr="0035168A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8FDF" w14:textId="77777777" w:rsidR="00B65EBE" w:rsidRPr="001547B7" w:rsidRDefault="00B65EBE" w:rsidP="0035168A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3F92" w14:textId="77777777" w:rsidR="00B65EBE" w:rsidRPr="001547B7" w:rsidRDefault="00B65EBE" w:rsidP="0035168A">
            <w:pPr>
              <w:spacing w:line="252" w:lineRule="auto"/>
            </w:pPr>
            <w:r w:rsidRPr="001547B7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8A8C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3C7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7BE" w14:textId="77777777" w:rsidR="00B65EBE" w:rsidRPr="001547B7" w:rsidRDefault="00B65EBE" w:rsidP="0035168A">
            <w:pPr>
              <w:spacing w:line="252" w:lineRule="auto"/>
              <w:jc w:val="center"/>
            </w:pPr>
            <w:r w:rsidRPr="001547B7">
              <w:t>0,00</w:t>
            </w:r>
          </w:p>
        </w:tc>
      </w:tr>
    </w:tbl>
    <w:p w14:paraId="4DFCDEBB" w14:textId="77777777" w:rsidR="00B65EBE" w:rsidRPr="001547B7" w:rsidRDefault="00B65EBE">
      <w:pPr>
        <w:sectPr w:rsidR="00B65EBE" w:rsidRPr="001547B7" w:rsidSect="00B65E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1A9E328" w14:textId="0D758A7D" w:rsidR="0035168A" w:rsidRPr="001547B7" w:rsidRDefault="001547B7" w:rsidP="001547B7">
      <w:pPr>
        <w:widowControl w:val="0"/>
        <w:suppressAutoHyphens/>
        <w:autoSpaceDE w:val="0"/>
        <w:ind w:right="-1135" w:firstLine="540"/>
        <w:jc w:val="center"/>
        <w:rPr>
          <w:rFonts w:eastAsia="Times New Roman CYR"/>
          <w:lang w:bidi="ru-RU"/>
        </w:rPr>
      </w:pPr>
      <w:bookmarkStart w:id="13" w:name="_Hlk55288114"/>
      <w:r>
        <w:rPr>
          <w:rFonts w:eastAsia="Times New Roman CYR"/>
          <w:lang w:bidi="ru-RU"/>
        </w:rPr>
        <w:lastRenderedPageBreak/>
        <w:t xml:space="preserve">                                                                                                                     </w:t>
      </w:r>
      <w:r w:rsidR="0035168A" w:rsidRPr="001547B7">
        <w:rPr>
          <w:rFonts w:eastAsia="Times New Roman CYR"/>
          <w:lang w:bidi="ru-RU"/>
        </w:rPr>
        <w:t xml:space="preserve">Приложение №3 </w:t>
      </w:r>
    </w:p>
    <w:p w14:paraId="28F009E5" w14:textId="557BE7B9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                  </w:t>
      </w: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1BB85DD3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0AF43402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3C2FD9B1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 xml:space="preserve">                                                   </w:t>
      </w:r>
    </w:p>
    <w:p w14:paraId="12BF3BD0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>Подпрограмма</w:t>
      </w:r>
    </w:p>
    <w:p w14:paraId="4D664C3D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>Обеспечение жильем молодых семей в Тейковском муниципальном районе</w:t>
      </w:r>
    </w:p>
    <w:p w14:paraId="6887AA68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</w:p>
    <w:p w14:paraId="37A1475A" w14:textId="77777777" w:rsidR="00B65EBE" w:rsidRPr="001547B7" w:rsidRDefault="00B65EBE" w:rsidP="00B65EBE">
      <w:pPr>
        <w:shd w:val="clear" w:color="auto" w:fill="FFFFFF" w:themeFill="background1"/>
        <w:jc w:val="center"/>
        <w:rPr>
          <w:b/>
        </w:rPr>
      </w:pPr>
      <w:r w:rsidRPr="001547B7">
        <w:rPr>
          <w:b/>
        </w:rPr>
        <w:t xml:space="preserve">1.Паспорт подпрограммы </w:t>
      </w:r>
    </w:p>
    <w:p w14:paraId="413B0CEE" w14:textId="77777777" w:rsidR="00B65EBE" w:rsidRPr="001547B7" w:rsidRDefault="00B65EBE" w:rsidP="00B65EBE">
      <w:pPr>
        <w:shd w:val="clear" w:color="auto" w:fill="FFFFFF" w:themeFill="background1"/>
        <w:jc w:val="center"/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8"/>
        <w:gridCol w:w="6767"/>
      </w:tblGrid>
      <w:tr w:rsidR="00B65EBE" w:rsidRPr="001547B7" w14:paraId="5378C384" w14:textId="77777777" w:rsidTr="0035168A">
        <w:trPr>
          <w:trHeight w:val="63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DA02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468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bookmarkStart w:id="14" w:name="_Hlk55228495"/>
            <w:r w:rsidRPr="001547B7">
              <w:rPr>
                <w:lang w:eastAsia="en-US"/>
              </w:rPr>
              <w:t>Обеспечение жильем молодых семей в Тейковском муниципальном районе</w:t>
            </w:r>
            <w:bookmarkEnd w:id="14"/>
          </w:p>
        </w:tc>
      </w:tr>
      <w:tr w:rsidR="00B65EBE" w:rsidRPr="001547B7" w14:paraId="65019E0A" w14:textId="77777777" w:rsidTr="0035168A">
        <w:trPr>
          <w:trHeight w:val="24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7425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D6F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2021-</w:t>
            </w:r>
            <w:r w:rsidRPr="001547B7">
              <w:rPr>
                <w:shd w:val="clear" w:color="auto" w:fill="FFFFFF" w:themeFill="background1"/>
                <w:lang w:eastAsia="en-US"/>
              </w:rPr>
              <w:t>2023</w:t>
            </w:r>
            <w:r w:rsidRPr="001547B7">
              <w:rPr>
                <w:lang w:eastAsia="en-US"/>
              </w:rPr>
              <w:t xml:space="preserve"> годы</w:t>
            </w:r>
          </w:p>
        </w:tc>
      </w:tr>
      <w:tr w:rsidR="00B65EBE" w:rsidRPr="001547B7" w14:paraId="6E1A12A1" w14:textId="77777777" w:rsidTr="0035168A">
        <w:trPr>
          <w:trHeight w:val="36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312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Исполнители подпрограммы    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06B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bookmarkStart w:id="15" w:name="_Hlk55227626"/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  <w:bookmarkEnd w:id="15"/>
          </w:p>
        </w:tc>
      </w:tr>
      <w:tr w:rsidR="00B65EBE" w:rsidRPr="001547B7" w14:paraId="4195E95F" w14:textId="77777777" w:rsidTr="0035168A">
        <w:trPr>
          <w:trHeight w:val="36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8AC5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bookmarkStart w:id="16" w:name="_Hlk54610782"/>
            <w:r w:rsidRPr="001547B7">
              <w:rPr>
                <w:lang w:eastAsia="en-US"/>
              </w:rPr>
              <w:t>Цел</w:t>
            </w:r>
            <w:proofErr w:type="gramStart"/>
            <w:r w:rsidRPr="001547B7">
              <w:rPr>
                <w:lang w:eastAsia="en-US"/>
              </w:rPr>
              <w:t>ь(</w:t>
            </w:r>
            <w:proofErr w:type="gramEnd"/>
            <w:r w:rsidRPr="001547B7">
              <w:rPr>
                <w:lang w:eastAsia="en-US"/>
              </w:rPr>
              <w:t>цели)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9125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1547B7">
              <w:rPr>
                <w:lang w:eastAsia="en-US"/>
              </w:rPr>
              <w:t>порядке</w:t>
            </w:r>
            <w:proofErr w:type="gramEnd"/>
            <w:r w:rsidRPr="001547B7">
              <w:rPr>
                <w:lang w:eastAsia="en-US"/>
              </w:rPr>
              <w:t xml:space="preserve"> нуждающимися в улучшении жилищных условий</w:t>
            </w:r>
          </w:p>
        </w:tc>
      </w:tr>
      <w:tr w:rsidR="00B65EBE" w:rsidRPr="001547B7" w14:paraId="3C0850BA" w14:textId="77777777" w:rsidTr="0035168A">
        <w:trPr>
          <w:trHeight w:val="36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AC71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71A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u w:val="single"/>
                <w:lang w:eastAsia="en-US"/>
              </w:rPr>
            </w:pPr>
            <w:r w:rsidRPr="001547B7">
              <w:rPr>
                <w:u w:val="single"/>
                <w:lang w:eastAsia="en-US"/>
              </w:rPr>
              <w:t>1.</w:t>
            </w:r>
            <w:bookmarkStart w:id="17" w:name="_Hlk55227444"/>
            <w:r w:rsidRPr="001547B7">
              <w:rPr>
                <w:u w:val="single"/>
                <w:lang w:eastAsia="en-US"/>
              </w:rPr>
              <w:t>Основное мероприятие</w:t>
            </w:r>
            <w:proofErr w:type="gramStart"/>
            <w:r w:rsidRPr="001547B7">
              <w:rPr>
                <w:u w:val="single"/>
                <w:lang w:eastAsia="en-US"/>
              </w:rPr>
              <w:t>1</w:t>
            </w:r>
            <w:proofErr w:type="gramEnd"/>
            <w:r w:rsidRPr="001547B7">
              <w:rPr>
                <w:u w:val="single"/>
                <w:lang w:eastAsia="en-US"/>
              </w:rPr>
              <w:t>:</w:t>
            </w:r>
          </w:p>
          <w:p w14:paraId="44F8C84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Обеспечение жильем молодых семей</w:t>
            </w:r>
          </w:p>
          <w:p w14:paraId="1728DC29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1.1 Мероприятие 1:</w:t>
            </w:r>
          </w:p>
          <w:p w14:paraId="1592CE7D" w14:textId="77777777" w:rsidR="00B65EBE" w:rsidRPr="001547B7" w:rsidRDefault="00B65EBE" w:rsidP="0035168A">
            <w:pPr>
              <w:rPr>
                <w:lang w:eastAsia="en-US"/>
              </w:rPr>
            </w:pPr>
            <w:r w:rsidRPr="001547B7">
              <w:t xml:space="preserve"> </w:t>
            </w:r>
            <w:r w:rsidRPr="001547B7">
              <w:rPr>
                <w:lang w:eastAsia="en-US"/>
              </w:rPr>
              <w:t>Предоставление социальных выплат молодым семьям на приобретение (строительство) жилого помещения</w:t>
            </w:r>
            <w:bookmarkEnd w:id="17"/>
          </w:p>
        </w:tc>
      </w:tr>
      <w:bookmarkEnd w:id="16"/>
      <w:tr w:rsidR="00B65EBE" w:rsidRPr="001547B7" w14:paraId="580E6E25" w14:textId="77777777" w:rsidTr="0035168A">
        <w:trPr>
          <w:trHeight w:val="83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DB5B5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094D3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 w:rsidRPr="001547B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C5A6C12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–0,00 тыс. руб</w:t>
            </w:r>
            <w:r w:rsidRPr="001547B7">
              <w:rPr>
                <w:lang w:eastAsia="en-US"/>
              </w:rPr>
              <w:t>лей;</w:t>
            </w:r>
          </w:p>
          <w:p w14:paraId="63F0CD79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28077A31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41E77E78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в том числе:</w:t>
            </w:r>
          </w:p>
          <w:p w14:paraId="68EBA52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-бюджет Тейковского муниципального района:</w:t>
            </w:r>
          </w:p>
          <w:p w14:paraId="332C722F" w14:textId="5D461584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</w:t>
            </w:r>
            <w:r w:rsidRPr="001547B7">
              <w:rPr>
                <w:color w:val="FF0000"/>
                <w:shd w:val="clear" w:color="auto" w:fill="FFFFFF" w:themeFill="background1"/>
                <w:lang w:eastAsia="en-US"/>
              </w:rPr>
              <w:t xml:space="preserve">0 </w:t>
            </w:r>
            <w:r w:rsidRPr="001547B7">
              <w:rPr>
                <w:shd w:val="clear" w:color="auto" w:fill="FFFFFF" w:themeFill="background1"/>
                <w:lang w:eastAsia="en-US"/>
              </w:rPr>
              <w:t>тыс. руб</w:t>
            </w:r>
            <w:r w:rsidRPr="001547B7">
              <w:rPr>
                <w:lang w:eastAsia="en-US"/>
              </w:rPr>
              <w:t>лей;</w:t>
            </w:r>
          </w:p>
          <w:p w14:paraId="4B254FD0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7173B720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7F453B49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-областной бюджет:</w:t>
            </w:r>
          </w:p>
          <w:p w14:paraId="1E0058AE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0E56DA1D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34FA4847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00B3990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 w:rsidRPr="001547B7">
              <w:rPr>
                <w:lang w:eastAsia="en-US"/>
              </w:rPr>
              <w:t>-федеральный бюджет</w:t>
            </w:r>
            <w:r w:rsidRPr="001547B7">
              <w:rPr>
                <w:u w:val="single"/>
                <w:lang w:eastAsia="en-US"/>
              </w:rPr>
              <w:t>:</w:t>
            </w:r>
          </w:p>
          <w:p w14:paraId="05031F41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63D2B570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25877133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</w:tc>
      </w:tr>
      <w:bookmarkEnd w:id="13"/>
    </w:tbl>
    <w:p w14:paraId="0DAE4DF3" w14:textId="77777777" w:rsidR="00B65EBE" w:rsidRPr="001547B7" w:rsidRDefault="00B65EBE">
      <w:pPr>
        <w:sectPr w:rsidR="00B65EBE" w:rsidRPr="001547B7" w:rsidSect="001547B7"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14:paraId="2FD98E72" w14:textId="3D0E374B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lastRenderedPageBreak/>
        <w:t xml:space="preserve">Приложение №4 </w:t>
      </w:r>
    </w:p>
    <w:p w14:paraId="483A7EA9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0719EBAB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7B521391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0872C389" w14:textId="54789C7F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8488F69" w14:textId="77777777" w:rsidR="0035168A" w:rsidRPr="001547B7" w:rsidRDefault="0035168A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1F91842" w14:textId="3C9AC371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547B7"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14:paraId="0C246A0E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sz w:val="24"/>
          <w:szCs w:val="24"/>
        </w:rPr>
      </w:pPr>
      <w:r w:rsidRPr="001547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тыс. </w:t>
      </w:r>
      <w:proofErr w:type="spellStart"/>
      <w:r w:rsidRPr="001547B7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5653"/>
        <w:gridCol w:w="3655"/>
        <w:gridCol w:w="1183"/>
        <w:gridCol w:w="1314"/>
        <w:gridCol w:w="824"/>
      </w:tblGrid>
      <w:tr w:rsidR="00B65EBE" w:rsidRPr="001547B7" w14:paraId="2EA9E703" w14:textId="77777777" w:rsidTr="0035168A">
        <w:trPr>
          <w:trHeight w:val="7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58E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lang w:eastAsia="en-US"/>
              </w:rPr>
              <w:t xml:space="preserve">№ </w:t>
            </w:r>
            <w:proofErr w:type="gramStart"/>
            <w:r w:rsidRPr="001547B7">
              <w:rPr>
                <w:b/>
                <w:lang w:eastAsia="en-US"/>
              </w:rPr>
              <w:t>п</w:t>
            </w:r>
            <w:proofErr w:type="gramEnd"/>
            <w:r w:rsidRPr="001547B7">
              <w:rPr>
                <w:b/>
                <w:lang w:eastAsia="en-US"/>
              </w:rPr>
              <w:t>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A2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A0D8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lang w:eastAsia="en-US"/>
              </w:rPr>
              <w:t>Исполнитель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065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lang w:eastAsia="en-US"/>
              </w:rPr>
              <w:t>2021г.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97B55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shd w:val="clear" w:color="auto" w:fill="FFFFFF" w:themeFill="background1"/>
                <w:lang w:eastAsia="en-US"/>
              </w:rPr>
              <w:t>2022г</w:t>
            </w:r>
            <w:r w:rsidRPr="001547B7">
              <w:rPr>
                <w:b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D412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shd w:val="clear" w:color="auto" w:fill="FFFFFF" w:themeFill="background1"/>
                <w:lang w:eastAsia="en-US"/>
              </w:rPr>
            </w:pPr>
          </w:p>
          <w:p w14:paraId="4EB91D67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b/>
                <w:lang w:eastAsia="en-US"/>
              </w:rPr>
            </w:pPr>
            <w:r w:rsidRPr="001547B7">
              <w:rPr>
                <w:b/>
                <w:shd w:val="clear" w:color="auto" w:fill="FFFFFF" w:themeFill="background1"/>
                <w:lang w:eastAsia="en-US"/>
              </w:rPr>
              <w:t>2023г</w:t>
            </w:r>
            <w:r w:rsidRPr="001547B7">
              <w:rPr>
                <w:b/>
                <w:lang w:eastAsia="en-US"/>
              </w:rPr>
              <w:t>.</w:t>
            </w:r>
          </w:p>
        </w:tc>
      </w:tr>
      <w:tr w:rsidR="00B65EBE" w:rsidRPr="001547B7" w14:paraId="487E7931" w14:textId="77777777" w:rsidTr="0035168A">
        <w:trPr>
          <w:trHeight w:val="261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BD3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bookmarkStart w:id="18" w:name="_Hlk54612673"/>
            <w:r w:rsidRPr="001547B7">
              <w:rPr>
                <w:lang w:eastAsia="en-US"/>
              </w:rPr>
              <w:t>Подпрограмма Обеспечение жильем молодых семей в Тейковском муниципальном районе</w:t>
            </w:r>
            <w:proofErr w:type="gramStart"/>
            <w:r w:rsidRPr="001547B7">
              <w:rPr>
                <w:lang w:eastAsia="en-US"/>
              </w:rPr>
              <w:t xml:space="preserve"> ,</w:t>
            </w:r>
            <w:proofErr w:type="gramEnd"/>
            <w:r w:rsidRPr="001547B7">
              <w:rPr>
                <w:lang w:eastAsia="en-US"/>
              </w:rPr>
              <w:t xml:space="preserve">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F068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AAF0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A8DC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229E881B" w14:textId="77777777" w:rsidTr="0035168A">
        <w:trPr>
          <w:trHeight w:val="294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B7A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бюджетные ассигнования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E68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655E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B6E99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044C0EE4" w14:textId="77777777" w:rsidTr="0035168A">
        <w:trPr>
          <w:trHeight w:val="294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47E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- бюджет Тейковского  муниципального района федеральный бюджет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EDA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9CF6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2DF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35893910" w14:textId="77777777" w:rsidTr="0035168A">
        <w:trPr>
          <w:trHeight w:val="310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FB58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9D9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9D5D7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D642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63AADAF8" w14:textId="77777777" w:rsidTr="0035168A">
        <w:trPr>
          <w:trHeight w:val="309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A7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24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F3277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FEAA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bookmarkEnd w:id="18"/>
      <w:tr w:rsidR="00B65EBE" w:rsidRPr="001547B7" w14:paraId="3039E81C" w14:textId="77777777" w:rsidTr="0035168A">
        <w:trPr>
          <w:trHeight w:val="29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F3A0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FC6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u w:val="single"/>
                <w:lang w:eastAsia="en-US"/>
              </w:rPr>
            </w:pPr>
            <w:r w:rsidRPr="001547B7">
              <w:rPr>
                <w:u w:val="single"/>
                <w:lang w:eastAsia="en-US"/>
              </w:rPr>
              <w:t>Основное мероприятие</w:t>
            </w:r>
            <w:proofErr w:type="gramStart"/>
            <w:r w:rsidRPr="001547B7">
              <w:rPr>
                <w:u w:val="single"/>
                <w:lang w:eastAsia="en-US"/>
              </w:rPr>
              <w:t>1</w:t>
            </w:r>
            <w:proofErr w:type="gramEnd"/>
            <w:r w:rsidRPr="001547B7">
              <w:rPr>
                <w:u w:val="single"/>
                <w:lang w:eastAsia="en-US"/>
              </w:rPr>
              <w:t>:</w:t>
            </w:r>
          </w:p>
          <w:p w14:paraId="0319188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Обеспечение жильем молодых семей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3C6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51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DE32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71D3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0EACACC0" w14:textId="77777777" w:rsidTr="0035168A">
        <w:trPr>
          <w:trHeight w:val="294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A351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9E2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бюджетные ассигнования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E563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D3E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4A6C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DFF6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128D8C7A" w14:textId="77777777" w:rsidTr="0035168A">
        <w:trPr>
          <w:trHeight w:val="34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056A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67C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341C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019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A70A0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F7162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63558CE7" w14:textId="77777777" w:rsidTr="0035168A">
        <w:trPr>
          <w:trHeight w:val="334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2EFE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52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C8D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3D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8750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FB4B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149C1B9A" w14:textId="77777777" w:rsidTr="0035168A">
        <w:trPr>
          <w:trHeight w:val="27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66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A6A0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45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657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42FF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21D5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20470228" w14:textId="77777777" w:rsidTr="0035168A">
        <w:trPr>
          <w:trHeight w:val="29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B8EA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bookmarkStart w:id="19" w:name="_Hlk54612877"/>
            <w:r w:rsidRPr="001547B7">
              <w:rPr>
                <w:lang w:eastAsia="en-US"/>
              </w:rPr>
              <w:t>1.1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8C5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Мероприятие</w:t>
            </w:r>
            <w:proofErr w:type="gramStart"/>
            <w:r w:rsidRPr="001547B7">
              <w:rPr>
                <w:lang w:eastAsia="en-US"/>
              </w:rPr>
              <w:t>1</w:t>
            </w:r>
            <w:proofErr w:type="gramEnd"/>
            <w:r w:rsidRPr="001547B7">
              <w:rPr>
                <w:lang w:eastAsia="en-US"/>
              </w:rPr>
              <w:t>:</w:t>
            </w:r>
          </w:p>
          <w:p w14:paraId="45445F0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F69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27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A58C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D4899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1F9A7E4B" w14:textId="77777777" w:rsidTr="0035168A">
        <w:trPr>
          <w:trHeight w:val="294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73A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3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бюджетные ассигнования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054A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DC65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3F9EA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75D13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51275744" w14:textId="77777777" w:rsidTr="0035168A">
        <w:trPr>
          <w:trHeight w:val="34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B54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0B56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BD34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615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8EEC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DE2E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482148DC" w14:textId="77777777" w:rsidTr="0035168A">
        <w:trPr>
          <w:trHeight w:val="334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BBC3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8FFC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D7AF5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C9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6B4E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5CB9F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0C8C1B60" w14:textId="77777777" w:rsidTr="0035168A">
        <w:trPr>
          <w:trHeight w:val="426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F4E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35F1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9E3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369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ED5B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1796D" w14:textId="77777777" w:rsidR="00B65EBE" w:rsidRPr="001547B7" w:rsidRDefault="00B65EBE" w:rsidP="0035168A">
            <w:pPr>
              <w:shd w:val="clear" w:color="auto" w:fill="FFFFFF" w:themeFill="background1"/>
              <w:spacing w:line="252" w:lineRule="auto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bookmarkEnd w:id="19"/>
    </w:tbl>
    <w:p w14:paraId="2AABFDEF" w14:textId="77777777" w:rsidR="00B65EBE" w:rsidRPr="001547B7" w:rsidRDefault="00B65EBE">
      <w:pPr>
        <w:sectPr w:rsidR="00B65EBE" w:rsidRPr="001547B7" w:rsidSect="00B65E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90D2906" w14:textId="641CA195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20" w:name="_Hlk46907714"/>
      <w:r w:rsidRPr="001547B7">
        <w:rPr>
          <w:rFonts w:eastAsia="Times New Roman CYR"/>
          <w:lang w:bidi="ru-RU"/>
        </w:rPr>
        <w:lastRenderedPageBreak/>
        <w:t xml:space="preserve">Приложение №5 </w:t>
      </w:r>
    </w:p>
    <w:p w14:paraId="18EBADB7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2473F37D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32189D6A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124ADC56" w14:textId="77777777" w:rsidR="0035168A" w:rsidRPr="001547B7" w:rsidRDefault="0035168A" w:rsidP="00B65EBE">
      <w:pPr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center"/>
        <w:rPr>
          <w:b/>
          <w:bCs/>
        </w:rPr>
      </w:pPr>
    </w:p>
    <w:p w14:paraId="3FFC2E8E" w14:textId="3D87801E" w:rsidR="00B65EBE" w:rsidRPr="001547B7" w:rsidRDefault="00B65EBE" w:rsidP="00B65EBE">
      <w:pPr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center"/>
        <w:rPr>
          <w:b/>
          <w:bCs/>
        </w:rPr>
      </w:pPr>
      <w:r w:rsidRPr="001547B7">
        <w:rPr>
          <w:b/>
          <w:bCs/>
        </w:rPr>
        <w:t xml:space="preserve">Подпрограмма </w:t>
      </w:r>
    </w:p>
    <w:p w14:paraId="4892D840" w14:textId="77777777" w:rsidR="00B65EBE" w:rsidRPr="001547B7" w:rsidRDefault="00B65EBE" w:rsidP="00B65EBE">
      <w:pPr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center"/>
        <w:rPr>
          <w:b/>
          <w:bCs/>
        </w:rPr>
      </w:pPr>
      <w:r w:rsidRPr="001547B7">
        <w:rPr>
          <w:b/>
          <w:lang w:eastAsia="en-US"/>
        </w:rPr>
        <w:t>Государственная поддержка граждан в сфере ипотечного жилищного кредитования на территории Тейковского муниципального района</w:t>
      </w:r>
    </w:p>
    <w:p w14:paraId="447EE0D9" w14:textId="77777777" w:rsidR="00B65EBE" w:rsidRPr="001547B7" w:rsidRDefault="00B65EBE" w:rsidP="00B65EBE">
      <w:pPr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center"/>
        <w:rPr>
          <w:b/>
          <w:bCs/>
        </w:rPr>
      </w:pPr>
    </w:p>
    <w:p w14:paraId="5284B741" w14:textId="77777777" w:rsidR="00B65EBE" w:rsidRPr="001547B7" w:rsidRDefault="00B65EBE" w:rsidP="00B65EBE">
      <w:pPr>
        <w:widowControl w:val="0"/>
        <w:shd w:val="clear" w:color="auto" w:fill="FFFFFF" w:themeFill="background1"/>
        <w:autoSpaceDE w:val="0"/>
        <w:autoSpaceDN w:val="0"/>
        <w:adjustRightInd w:val="0"/>
        <w:ind w:left="2980"/>
        <w:rPr>
          <w:b/>
          <w:bCs/>
        </w:rPr>
      </w:pPr>
      <w:r w:rsidRPr="001547B7">
        <w:rPr>
          <w:b/>
          <w:bCs/>
        </w:rPr>
        <w:t>1. Паспорт подпрограммы</w:t>
      </w:r>
    </w:p>
    <w:tbl>
      <w:tblPr>
        <w:tblW w:w="948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3"/>
        <w:gridCol w:w="6935"/>
        <w:gridCol w:w="30"/>
      </w:tblGrid>
      <w:tr w:rsidR="00B65EBE" w:rsidRPr="001547B7" w14:paraId="03A2EA81" w14:textId="77777777" w:rsidTr="0035168A">
        <w:trPr>
          <w:trHeight w:val="369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770AF6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20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Наименование</w:t>
            </w:r>
          </w:p>
          <w:p w14:paraId="19EC4AB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20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подпрограммы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8FC50E3" w14:textId="77777777" w:rsidR="00B65EBE" w:rsidRPr="001547B7" w:rsidRDefault="00B65EBE" w:rsidP="0035168A">
            <w:pPr>
              <w:shd w:val="clear" w:color="auto" w:fill="FFFFFF" w:themeFill="background1"/>
              <w:ind w:left="156"/>
              <w:rPr>
                <w:lang w:eastAsia="en-US"/>
              </w:rPr>
            </w:pPr>
            <w:r w:rsidRPr="001547B7">
              <w:rPr>
                <w:lang w:eastAsia="en-US"/>
              </w:rPr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20" w:type="dxa"/>
            <w:vAlign w:val="bottom"/>
          </w:tcPr>
          <w:p w14:paraId="22B7E39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6A897B98" w14:textId="77777777" w:rsidTr="0035168A">
        <w:trPr>
          <w:trHeight w:val="322"/>
        </w:trPr>
        <w:tc>
          <w:tcPr>
            <w:tcW w:w="25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B17C1" w14:textId="77777777" w:rsidR="00B65EBE" w:rsidRPr="001547B7" w:rsidRDefault="00B65EBE" w:rsidP="0035168A">
            <w:pPr>
              <w:rPr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B0620" w14:textId="77777777" w:rsidR="00B65EBE" w:rsidRPr="001547B7" w:rsidRDefault="00B65EBE" w:rsidP="0035168A">
            <w:pPr>
              <w:ind w:left="156"/>
              <w:rPr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0646F09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257EC8C8" w14:textId="77777777" w:rsidTr="0035168A">
        <w:trPr>
          <w:trHeight w:val="2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5757C7" w14:textId="77777777" w:rsidR="00B65EBE" w:rsidRPr="001547B7" w:rsidRDefault="00B65EBE" w:rsidP="0035168A">
            <w:pPr>
              <w:shd w:val="clear" w:color="auto" w:fill="FFFFFF" w:themeFill="background1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CCF33C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56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2021 – </w:t>
            </w:r>
            <w:r w:rsidRPr="001547B7">
              <w:rPr>
                <w:shd w:val="clear" w:color="auto" w:fill="FFFFFF" w:themeFill="background1"/>
                <w:lang w:eastAsia="en-US"/>
              </w:rPr>
              <w:t xml:space="preserve">2023 </w:t>
            </w:r>
            <w:r w:rsidRPr="001547B7">
              <w:rPr>
                <w:lang w:eastAsia="en-US"/>
              </w:rPr>
              <w:t>годы</w:t>
            </w:r>
          </w:p>
        </w:tc>
        <w:tc>
          <w:tcPr>
            <w:tcW w:w="20" w:type="dxa"/>
            <w:vMerge w:val="restart"/>
            <w:vAlign w:val="bottom"/>
          </w:tcPr>
          <w:p w14:paraId="2403166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779CF2B6" w14:textId="77777777" w:rsidTr="0035168A">
        <w:trPr>
          <w:trHeight w:val="326"/>
        </w:trPr>
        <w:tc>
          <w:tcPr>
            <w:tcW w:w="25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95AF4" w14:textId="77777777" w:rsidR="00B65EBE" w:rsidRPr="001547B7" w:rsidRDefault="00B65EBE" w:rsidP="0035168A">
            <w:pPr>
              <w:rPr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024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56"/>
              <w:jc w:val="both"/>
              <w:rPr>
                <w:lang w:eastAsia="en-US"/>
              </w:rPr>
            </w:pPr>
          </w:p>
        </w:tc>
        <w:tc>
          <w:tcPr>
            <w:tcW w:w="20" w:type="dxa"/>
            <w:vMerge/>
            <w:vAlign w:val="center"/>
            <w:hideMark/>
          </w:tcPr>
          <w:p w14:paraId="158A599F" w14:textId="77777777" w:rsidR="00B65EBE" w:rsidRPr="001547B7" w:rsidRDefault="00B65EBE" w:rsidP="0035168A">
            <w:pPr>
              <w:rPr>
                <w:lang w:eastAsia="en-US"/>
              </w:rPr>
            </w:pPr>
          </w:p>
        </w:tc>
      </w:tr>
      <w:tr w:rsidR="00B65EBE" w:rsidRPr="001547B7" w14:paraId="6329DDFA" w14:textId="77777777" w:rsidTr="0035168A">
        <w:trPr>
          <w:trHeight w:val="326"/>
        </w:trPr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83B08" w14:textId="77777777" w:rsidR="00B65EBE" w:rsidRPr="001547B7" w:rsidRDefault="00B65EBE" w:rsidP="0035168A">
            <w:pPr>
              <w:shd w:val="clear" w:color="auto" w:fill="FFFFFF" w:themeFill="background1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>Исполнитель подпрограммы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9D991E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56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20" w:type="dxa"/>
            <w:vAlign w:val="bottom"/>
          </w:tcPr>
          <w:p w14:paraId="7807ED5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7C0CDAA5" w14:textId="77777777" w:rsidTr="0035168A">
        <w:trPr>
          <w:trHeight w:val="369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5835ADE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20"/>
              <w:rPr>
                <w:lang w:eastAsia="en-US"/>
              </w:rPr>
            </w:pPr>
            <w:bookmarkStart w:id="21" w:name="_Hlk54686354"/>
            <w:r w:rsidRPr="001547B7">
              <w:rPr>
                <w:lang w:eastAsia="en-US"/>
              </w:rPr>
              <w:t>Цель (цели) подпрограммы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14:paraId="1E5CD72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00" w:right="101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Улучшение жилищных условий заявленных в Подпрограмме категорий граждан (участников Подпрограммы), признанных в установленном </w:t>
            </w:r>
            <w:proofErr w:type="gramStart"/>
            <w:r w:rsidRPr="001547B7">
              <w:rPr>
                <w:lang w:eastAsia="en-US"/>
              </w:rPr>
              <w:t>порядке</w:t>
            </w:r>
            <w:proofErr w:type="gramEnd"/>
            <w:r w:rsidRPr="001547B7">
              <w:rPr>
                <w:lang w:eastAsia="en-US"/>
              </w:rPr>
              <w:t xml:space="preserve"> нуждающимися в улучшении жилищных условий</w:t>
            </w:r>
          </w:p>
        </w:tc>
        <w:tc>
          <w:tcPr>
            <w:tcW w:w="20" w:type="dxa"/>
            <w:vAlign w:val="bottom"/>
          </w:tcPr>
          <w:p w14:paraId="6AB6A60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bookmarkEnd w:id="21"/>
      <w:tr w:rsidR="00B65EBE" w:rsidRPr="001547B7" w14:paraId="1F0FBA66" w14:textId="77777777" w:rsidTr="0035168A">
        <w:trPr>
          <w:trHeight w:val="322"/>
        </w:trPr>
        <w:tc>
          <w:tcPr>
            <w:tcW w:w="25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14:paraId="142CE64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20"/>
              <w:jc w:val="both"/>
              <w:rPr>
                <w:lang w:eastAsia="en-US"/>
              </w:rPr>
            </w:pPr>
          </w:p>
        </w:tc>
        <w:tc>
          <w:tcPr>
            <w:tcW w:w="6942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14:paraId="198BE34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00"/>
              <w:jc w:val="both"/>
              <w:rPr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269AE35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7A4D0797" w14:textId="77777777" w:rsidTr="0035168A">
        <w:trPr>
          <w:trHeight w:val="324"/>
        </w:trPr>
        <w:tc>
          <w:tcPr>
            <w:tcW w:w="2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6EAD5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9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FC33E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00"/>
              <w:jc w:val="both"/>
              <w:rPr>
                <w:lang w:eastAsia="en-US"/>
              </w:rPr>
            </w:pPr>
          </w:p>
        </w:tc>
        <w:tc>
          <w:tcPr>
            <w:tcW w:w="20" w:type="dxa"/>
            <w:vAlign w:val="bottom"/>
          </w:tcPr>
          <w:p w14:paraId="1760DEB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3BE41B53" w14:textId="77777777" w:rsidTr="0035168A">
        <w:trPr>
          <w:trHeight w:val="369"/>
        </w:trPr>
        <w:tc>
          <w:tcPr>
            <w:tcW w:w="25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7829286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20"/>
              <w:rPr>
                <w:lang w:eastAsia="en-US"/>
              </w:rPr>
            </w:pPr>
            <w:r w:rsidRPr="001547B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14:paraId="5DFF339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101"/>
              <w:rPr>
                <w:u w:val="single"/>
                <w:lang w:eastAsia="en-US"/>
              </w:rPr>
            </w:pPr>
            <w:r w:rsidRPr="001547B7">
              <w:rPr>
                <w:lang w:eastAsia="en-US"/>
              </w:rPr>
              <w:t>1.</w:t>
            </w:r>
            <w:r w:rsidRPr="001547B7">
              <w:rPr>
                <w:u w:val="single"/>
                <w:lang w:eastAsia="en-US"/>
              </w:rPr>
              <w:t>Основное мероприятие</w:t>
            </w:r>
            <w:proofErr w:type="gramStart"/>
            <w:r w:rsidRPr="001547B7">
              <w:rPr>
                <w:u w:val="single"/>
                <w:lang w:eastAsia="en-US"/>
              </w:rPr>
              <w:t>1</w:t>
            </w:r>
            <w:proofErr w:type="gramEnd"/>
            <w:r w:rsidRPr="001547B7">
              <w:rPr>
                <w:u w:val="single"/>
                <w:lang w:eastAsia="en-US"/>
              </w:rPr>
              <w:t>:</w:t>
            </w:r>
          </w:p>
          <w:p w14:paraId="226BB2D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101"/>
              <w:rPr>
                <w:lang w:eastAsia="en-US"/>
              </w:rPr>
            </w:pPr>
            <w:r w:rsidRPr="001547B7">
              <w:rPr>
                <w:lang w:eastAsia="en-US"/>
              </w:rPr>
              <w:t>Государственная поддержка граждан в сфере ипотечного  жилищного кредитования</w:t>
            </w:r>
          </w:p>
          <w:p w14:paraId="18B8299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101"/>
              <w:rPr>
                <w:lang w:eastAsia="en-US"/>
              </w:rPr>
            </w:pPr>
            <w:r w:rsidRPr="001547B7">
              <w:rPr>
                <w:lang w:eastAsia="en-US"/>
              </w:rPr>
              <w:t>1.1 Мероприятие 1:</w:t>
            </w:r>
          </w:p>
          <w:p w14:paraId="6C212128" w14:textId="77777777" w:rsidR="00B65EBE" w:rsidRPr="001547B7" w:rsidRDefault="00B65EBE" w:rsidP="0035168A">
            <w:pPr>
              <w:rPr>
                <w:lang w:eastAsia="en-US"/>
              </w:rPr>
            </w:pPr>
            <w:r w:rsidRPr="001547B7">
              <w:t xml:space="preserve"> </w:t>
            </w:r>
            <w:r w:rsidRPr="001547B7">
              <w:rPr>
                <w:lang w:eastAsia="en-US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рефинансированному).</w:t>
            </w:r>
          </w:p>
        </w:tc>
        <w:tc>
          <w:tcPr>
            <w:tcW w:w="20" w:type="dxa"/>
            <w:vAlign w:val="bottom"/>
          </w:tcPr>
          <w:p w14:paraId="4E01F36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65EBE" w:rsidRPr="001547B7" w14:paraId="525D1B22" w14:textId="77777777" w:rsidTr="0035168A">
        <w:trPr>
          <w:trHeight w:val="369"/>
        </w:trPr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F9159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1547B7">
              <w:rPr>
                <w:lang w:eastAsia="en-US"/>
              </w:rPr>
              <w:t xml:space="preserve">Объемы ресурсного обеспечения подпрограммы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F3FC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1547B7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31FE153A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7B810F6F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213A0C76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4AFCDD83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в том числе:</w:t>
            </w:r>
          </w:p>
          <w:p w14:paraId="61CAD1D7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-бюджет Тейковского муниципального района:</w:t>
            </w:r>
          </w:p>
          <w:p w14:paraId="3CE10A7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205C07A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059F160C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431D858E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-областной бюджет:</w:t>
            </w:r>
          </w:p>
          <w:p w14:paraId="5E995F18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3CE1F2A3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432625AA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  <w:p w14:paraId="297FCB6B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 w:rsidRPr="001547B7">
              <w:rPr>
                <w:lang w:eastAsia="en-US"/>
              </w:rPr>
              <w:t>-федеральный бюджет</w:t>
            </w:r>
            <w:r w:rsidRPr="001547B7">
              <w:rPr>
                <w:u w:val="single"/>
                <w:lang w:eastAsia="en-US"/>
              </w:rPr>
              <w:t>:</w:t>
            </w:r>
          </w:p>
          <w:p w14:paraId="26AB877D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1D79820E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2022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597F1D0A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2023 год – 0,00 тыс. рублей.</w:t>
            </w:r>
          </w:p>
        </w:tc>
        <w:tc>
          <w:tcPr>
            <w:tcW w:w="20" w:type="dxa"/>
            <w:vAlign w:val="bottom"/>
          </w:tcPr>
          <w:p w14:paraId="7C89ED2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bookmarkEnd w:id="20"/>
    </w:tbl>
    <w:p w14:paraId="166E0767" w14:textId="2B73FC54" w:rsidR="00D403BA" w:rsidRPr="001547B7" w:rsidRDefault="00D403BA"/>
    <w:p w14:paraId="4CA7F310" w14:textId="77777777" w:rsidR="0035168A" w:rsidRPr="001547B7" w:rsidRDefault="0035168A" w:rsidP="00B65EB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-142" w:right="-1"/>
        <w:jc w:val="center"/>
        <w:rPr>
          <w:b/>
        </w:rPr>
      </w:pPr>
    </w:p>
    <w:p w14:paraId="305F6E8C" w14:textId="77777777" w:rsidR="0035168A" w:rsidRPr="001547B7" w:rsidRDefault="0035168A" w:rsidP="00B65EB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-142" w:right="-1"/>
        <w:jc w:val="center"/>
        <w:rPr>
          <w:b/>
        </w:rPr>
      </w:pPr>
    </w:p>
    <w:p w14:paraId="6E7BDAD8" w14:textId="754D9F44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lastRenderedPageBreak/>
        <w:t xml:space="preserve">Приложение №6 </w:t>
      </w:r>
    </w:p>
    <w:p w14:paraId="208775DA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07C0ED76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755BA6D9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581CCDA3" w14:textId="77777777" w:rsidR="001547B7" w:rsidRDefault="001547B7" w:rsidP="00B65EB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-142" w:right="-1"/>
        <w:jc w:val="center"/>
        <w:rPr>
          <w:b/>
        </w:rPr>
      </w:pPr>
    </w:p>
    <w:p w14:paraId="2E58DC49" w14:textId="5820ACE0" w:rsidR="00B65EBE" w:rsidRPr="001547B7" w:rsidRDefault="00B65EBE" w:rsidP="00B65EB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-142" w:right="-1"/>
        <w:jc w:val="center"/>
        <w:rPr>
          <w:b/>
        </w:rPr>
      </w:pPr>
      <w:r w:rsidRPr="001547B7">
        <w:rPr>
          <w:b/>
        </w:rPr>
        <w:t>4. Ресурсное обеспечение подпрограммы</w:t>
      </w:r>
    </w:p>
    <w:p w14:paraId="2207B769" w14:textId="77777777" w:rsidR="00B65EBE" w:rsidRPr="001547B7" w:rsidRDefault="00B65EBE" w:rsidP="00B65EBE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-142" w:right="-1"/>
        <w:jc w:val="right"/>
      </w:pPr>
      <w:r w:rsidRPr="001547B7">
        <w:t>тыс. руб.</w:t>
      </w:r>
    </w:p>
    <w:tbl>
      <w:tblPr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390"/>
        <w:gridCol w:w="1793"/>
        <w:gridCol w:w="1480"/>
        <w:gridCol w:w="1275"/>
        <w:gridCol w:w="1560"/>
      </w:tblGrid>
      <w:tr w:rsidR="00B65EBE" w:rsidRPr="001547B7" w14:paraId="0AB3FBE1" w14:textId="77777777" w:rsidTr="00A749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3F74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 xml:space="preserve">№ </w:t>
            </w:r>
            <w:proofErr w:type="gramStart"/>
            <w:r w:rsidRPr="001547B7">
              <w:t>п</w:t>
            </w:r>
            <w:proofErr w:type="gramEnd"/>
            <w:r w:rsidRPr="001547B7">
              <w:t>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2719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Наименование мероприятия/ источник ресурсного обеспечения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C0E3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Исполнитель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AF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00DE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1965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2023 г.</w:t>
            </w:r>
          </w:p>
        </w:tc>
      </w:tr>
      <w:tr w:rsidR="00B65EBE" w:rsidRPr="001547B7" w14:paraId="39F167D2" w14:textId="77777777" w:rsidTr="00A7493F">
        <w:trPr>
          <w:jc w:val="center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2A57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Подпрограмма</w:t>
            </w:r>
            <w:r w:rsidRPr="001547B7">
              <w:rPr>
                <w:lang w:eastAsia="en-US"/>
              </w:rPr>
              <w:t xml:space="preserve"> «Государственная поддержка граждан в сфере ипотечного жилищного кредитования на территории Тейковского муниципального района»</w:t>
            </w:r>
            <w:r w:rsidRPr="001547B7">
              <w:t>,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E40" w14:textId="77777777" w:rsidR="00B65EBE" w:rsidRPr="001547B7" w:rsidRDefault="00B65EBE" w:rsidP="004C03DB">
            <w:pPr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8A8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52B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07FFD900" w14:textId="77777777" w:rsidTr="00A7493F">
        <w:trPr>
          <w:jc w:val="center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8BBC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бюджетные ассигнования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EFE" w14:textId="77777777" w:rsidR="00B65EBE" w:rsidRPr="001547B7" w:rsidRDefault="00B65EBE" w:rsidP="004C03DB">
            <w:pPr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6C1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198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364B4F20" w14:textId="77777777" w:rsidTr="00A7493F">
        <w:trPr>
          <w:jc w:val="center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4943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DB0" w14:textId="77777777" w:rsidR="00B65EBE" w:rsidRPr="001547B7" w:rsidRDefault="00B65EBE" w:rsidP="004C03DB">
            <w:pPr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92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5B1" w14:textId="77777777" w:rsidR="00B65EBE" w:rsidRPr="001547B7" w:rsidRDefault="00B65EBE" w:rsidP="0035168A">
            <w:pPr>
              <w:jc w:val="center"/>
            </w:pPr>
            <w:r w:rsidRPr="001547B7">
              <w:t>0,00</w:t>
            </w:r>
          </w:p>
        </w:tc>
      </w:tr>
      <w:tr w:rsidR="00B65EBE" w:rsidRPr="001547B7" w14:paraId="30D9F41B" w14:textId="77777777" w:rsidTr="00A7493F">
        <w:trPr>
          <w:jc w:val="center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73E7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-областной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2BC7" w14:textId="643BF8C9" w:rsidR="00B65EBE" w:rsidRPr="001547B7" w:rsidRDefault="004C03DB" w:rsidP="004C03D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 xml:space="preserve">   </w:t>
            </w:r>
            <w:r w:rsidR="00B65EBE"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53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E9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3C2C753C" w14:textId="77777777" w:rsidTr="00A7493F">
        <w:trPr>
          <w:trHeight w:val="374"/>
          <w:jc w:val="center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68B1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1485" w14:textId="5D6586F8" w:rsidR="00B65EBE" w:rsidRPr="001547B7" w:rsidRDefault="004C03DB" w:rsidP="004C03D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 xml:space="preserve">  </w:t>
            </w:r>
            <w:r w:rsidR="00B65EBE"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0A2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8FB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40C65160" w14:textId="77777777" w:rsidTr="00A7493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9A430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bookmarkStart w:id="22" w:name="_Hlk54690767"/>
            <w:r w:rsidRPr="001547B7"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B5C2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rPr>
                <w:u w:val="single"/>
              </w:rPr>
              <w:t>Основное мероприятие</w:t>
            </w:r>
            <w:proofErr w:type="gramStart"/>
            <w:r w:rsidRPr="001547B7">
              <w:rPr>
                <w:u w:val="single"/>
              </w:rPr>
              <w:t>1</w:t>
            </w:r>
            <w:proofErr w:type="gramEnd"/>
            <w:r w:rsidRPr="001547B7">
              <w:rPr>
                <w:u w:val="single"/>
              </w:rPr>
              <w:t>:</w:t>
            </w:r>
            <w:r w:rsidRPr="001547B7">
              <w:t xml:space="preserve"> </w:t>
            </w:r>
          </w:p>
          <w:p w14:paraId="13DA5B5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Государственная поддержка граждан в сфере ипотечного жилищного кредитования</w:t>
            </w:r>
          </w:p>
          <w:p w14:paraId="3AEF146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EDF68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2DA" w14:textId="77777777" w:rsidR="00B65EBE" w:rsidRPr="001547B7" w:rsidRDefault="00B65EBE" w:rsidP="004C03D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3A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16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23A4409E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32CA49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42BF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бюджетные  ассигнования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506C7FE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3663" w14:textId="77777777" w:rsidR="00B65EBE" w:rsidRPr="001547B7" w:rsidRDefault="00B65EBE" w:rsidP="004C03D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90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1C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0EF1E508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F4FA3A5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5E9C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E25C6F6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C57F" w14:textId="77777777" w:rsidR="00B65EBE" w:rsidRPr="001547B7" w:rsidRDefault="00B65EBE" w:rsidP="004C03DB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C2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AB5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1E420DBE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EC1A00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E77C0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-областной бюджет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C34BD1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77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F82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8A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20511B79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15FD7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A07C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-федеральный бюджет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2F99B6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7F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24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59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bookmarkEnd w:id="22"/>
      <w:tr w:rsidR="00B65EBE" w:rsidRPr="001547B7" w14:paraId="6D7E7693" w14:textId="77777777" w:rsidTr="00A7493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7A4B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7877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rPr>
                <w:u w:val="single"/>
              </w:rPr>
              <w:t>Мероприятие 1:</w:t>
            </w:r>
            <w:r w:rsidRPr="001547B7">
              <w:t xml:space="preserve"> </w:t>
            </w:r>
          </w:p>
          <w:p w14:paraId="4635429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4486AA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3A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4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7E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4D6468E3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97C756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F14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бюджетные ассигнования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</w:tcPr>
          <w:p w14:paraId="5F24069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79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E5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AA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0F4790F2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18B35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4F98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 бюджет Тейковского муниципального района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</w:tcPr>
          <w:p w14:paraId="4A04AF1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E7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875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6D4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5F9C059F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7904F4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EDB5C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-областной бюджет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</w:tcPr>
          <w:p w14:paraId="347211D1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E0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FD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71D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7359AFE3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90868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865DE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  <w:r w:rsidRPr="001547B7">
              <w:t>-федеральный бюджет</w:t>
            </w:r>
          </w:p>
          <w:p w14:paraId="4BCD7E3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nil"/>
            </w:tcBorders>
          </w:tcPr>
          <w:p w14:paraId="256F3A1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4CD8A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F5A9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15A7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  <w:r w:rsidRPr="001547B7">
              <w:t>0,00</w:t>
            </w:r>
          </w:p>
        </w:tc>
      </w:tr>
      <w:tr w:rsidR="00B65EBE" w:rsidRPr="001547B7" w14:paraId="3FB5CDB0" w14:textId="77777777" w:rsidTr="00A7493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BD79FF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9FE0015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55F44E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388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863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ABB" w14:textId="77777777" w:rsidR="00B65EBE" w:rsidRPr="001547B7" w:rsidRDefault="00B65EBE" w:rsidP="0035168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142" w:right="-1"/>
              <w:jc w:val="center"/>
            </w:pPr>
          </w:p>
        </w:tc>
      </w:tr>
    </w:tbl>
    <w:p w14:paraId="1BA3ECEC" w14:textId="6DC5BD14" w:rsidR="00B65EBE" w:rsidRPr="001547B7" w:rsidRDefault="00B65EBE"/>
    <w:p w14:paraId="1BBD77B5" w14:textId="77777777" w:rsidR="00B65EBE" w:rsidRPr="001547B7" w:rsidRDefault="00B65EBE" w:rsidP="00B65EB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0F12FA09" w14:textId="77777777" w:rsidR="00B65EBE" w:rsidRPr="001547B7" w:rsidRDefault="00B65EBE" w:rsidP="00B65EB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7F3CA58" w14:textId="12B7A561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Приложение № </w:t>
      </w:r>
      <w:r w:rsidR="00A7493F" w:rsidRPr="001547B7">
        <w:rPr>
          <w:rFonts w:eastAsia="Times New Roman CYR"/>
          <w:lang w:bidi="ru-RU"/>
        </w:rPr>
        <w:t>7</w:t>
      </w:r>
      <w:r w:rsidRPr="001547B7">
        <w:rPr>
          <w:rFonts w:eastAsia="Times New Roman CYR"/>
          <w:lang w:bidi="ru-RU"/>
        </w:rPr>
        <w:t xml:space="preserve"> </w:t>
      </w:r>
    </w:p>
    <w:p w14:paraId="4EA64E49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5D1628D3" w14:textId="77777777" w:rsidR="0035168A" w:rsidRPr="001547B7" w:rsidRDefault="0035168A" w:rsidP="0035168A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6409DB53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6B956E19" w14:textId="77777777" w:rsidR="0035168A" w:rsidRPr="001547B7" w:rsidRDefault="0035168A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0A2F030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547B7">
        <w:rPr>
          <w:rFonts w:ascii="Times New Roman" w:hAnsi="Times New Roman"/>
          <w:b/>
          <w:sz w:val="24"/>
          <w:szCs w:val="24"/>
        </w:rPr>
        <w:t xml:space="preserve">1.Паспорт подпрограммы </w:t>
      </w:r>
    </w:p>
    <w:p w14:paraId="75E53F05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7863"/>
      </w:tblGrid>
      <w:tr w:rsidR="00B65EBE" w:rsidRPr="001547B7" w14:paraId="0E638634" w14:textId="77777777" w:rsidTr="00A7493F">
        <w:trPr>
          <w:cantSplit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9DFF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3127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B65EBE" w:rsidRPr="001547B7" w14:paraId="5C9C5A1A" w14:textId="77777777" w:rsidTr="00A7493F">
        <w:trPr>
          <w:cantSplit/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4FC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4F3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</w:t>
            </w:r>
            <w:r w:rsidRPr="001547B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2023 </w:t>
            </w: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B65EBE" w:rsidRPr="001547B7" w14:paraId="268E1E6C" w14:textId="77777777" w:rsidTr="00A7493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90C0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8E0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B65EBE" w:rsidRPr="001547B7" w14:paraId="69B7D6B2" w14:textId="77777777" w:rsidTr="00A7493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CEEE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50E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территорий документацией для осуществления градостроительной деятельности</w:t>
            </w:r>
          </w:p>
        </w:tc>
      </w:tr>
      <w:tr w:rsidR="00B65EBE" w:rsidRPr="001547B7" w14:paraId="1B18101C" w14:textId="77777777" w:rsidTr="00A7493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7FC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_Hlk54774179"/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8E9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1547B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46B41EBB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070BCED8" w14:textId="77777777" w:rsidR="00B65EBE" w:rsidRPr="001547B7" w:rsidRDefault="00B65EBE" w:rsidP="0035168A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1:</w:t>
            </w:r>
          </w:p>
          <w:p w14:paraId="6B0ADEF3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bookmarkEnd w:id="23"/>
      <w:tr w:rsidR="00B65EBE" w:rsidRPr="001547B7" w14:paraId="336F517C" w14:textId="77777777" w:rsidTr="00A7493F">
        <w:trPr>
          <w:cantSplit/>
          <w:trHeight w:val="39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128" w14:textId="77777777" w:rsidR="00B65EBE" w:rsidRPr="001547B7" w:rsidRDefault="00B65EBE" w:rsidP="0035168A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EFABC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14:paraId="4FF5E8C5" w14:textId="0B63B110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E140F"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27EFABC1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309CCAF4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100,0 тыс. рублей.</w:t>
            </w:r>
          </w:p>
          <w:p w14:paraId="0A22C331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72A6EC64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района:</w:t>
            </w:r>
          </w:p>
          <w:p w14:paraId="08C79E02" w14:textId="365CB10C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E140F"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рублей;</w:t>
            </w:r>
          </w:p>
          <w:p w14:paraId="6D0578EF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05FD4A3C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100,0 тыс. рублей.</w:t>
            </w:r>
          </w:p>
          <w:p w14:paraId="6115985E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lang w:eastAsia="en-US"/>
              </w:rPr>
              <w:t>-областной бюджет:</w:t>
            </w:r>
          </w:p>
          <w:p w14:paraId="14832D4F" w14:textId="77777777" w:rsidR="00B65EBE" w:rsidRPr="001547B7" w:rsidRDefault="00B65EBE" w:rsidP="0035168A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1547B7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1547B7">
              <w:rPr>
                <w:lang w:eastAsia="en-US"/>
              </w:rPr>
              <w:t>лей;</w:t>
            </w:r>
          </w:p>
          <w:p w14:paraId="076DFD67" w14:textId="77777777" w:rsidR="00B65EBE" w:rsidRPr="001547B7" w:rsidRDefault="00B65EBE" w:rsidP="0035168A">
            <w:pPr>
              <w:rPr>
                <w:lang w:eastAsia="ar-SA"/>
              </w:rPr>
            </w:pPr>
            <w:r w:rsidRPr="001547B7">
              <w:rPr>
                <w:lang w:eastAsia="ar-SA"/>
              </w:rPr>
              <w:t>2022 год – 0,00 тыс. рублей;</w:t>
            </w:r>
          </w:p>
          <w:p w14:paraId="219F19C2" w14:textId="77777777" w:rsidR="00B65EBE" w:rsidRPr="001547B7" w:rsidRDefault="00B65EBE" w:rsidP="0035168A">
            <w:pPr>
              <w:rPr>
                <w:lang w:eastAsia="ar-SA"/>
              </w:rPr>
            </w:pPr>
            <w:r w:rsidRPr="001547B7">
              <w:rPr>
                <w:lang w:eastAsia="ar-SA"/>
              </w:rPr>
              <w:t>2023 год – 0,00 тыс. рублей.</w:t>
            </w:r>
          </w:p>
          <w:p w14:paraId="6FABE9EF" w14:textId="77777777" w:rsidR="00B65EBE" w:rsidRPr="001547B7" w:rsidRDefault="00B65EBE" w:rsidP="0035168A">
            <w:pPr>
              <w:rPr>
                <w:lang w:eastAsia="ar-SA"/>
              </w:rPr>
            </w:pPr>
            <w:r w:rsidRPr="001547B7">
              <w:rPr>
                <w:lang w:eastAsia="ar-SA"/>
              </w:rPr>
              <w:t>-федеральный бюджет:</w:t>
            </w:r>
          </w:p>
          <w:p w14:paraId="313A7A73" w14:textId="77777777" w:rsidR="00B65EBE" w:rsidRPr="001547B7" w:rsidRDefault="00B65EBE" w:rsidP="0035168A">
            <w:pPr>
              <w:rPr>
                <w:lang w:eastAsia="ar-SA"/>
              </w:rPr>
            </w:pPr>
            <w:r w:rsidRPr="001547B7">
              <w:rPr>
                <w:lang w:eastAsia="ar-SA"/>
              </w:rPr>
              <w:t>2021 год – 0,00 тыс. рублей;</w:t>
            </w:r>
          </w:p>
          <w:p w14:paraId="2B7854BC" w14:textId="77777777" w:rsidR="00B65EBE" w:rsidRPr="001547B7" w:rsidRDefault="00B65EBE" w:rsidP="0035168A">
            <w:pPr>
              <w:rPr>
                <w:lang w:eastAsia="ar-SA"/>
              </w:rPr>
            </w:pPr>
            <w:r w:rsidRPr="001547B7">
              <w:rPr>
                <w:lang w:eastAsia="ar-SA"/>
              </w:rPr>
              <w:t>2022 год – 0,00 тыс. рублей;</w:t>
            </w:r>
          </w:p>
          <w:p w14:paraId="42578AA9" w14:textId="77777777" w:rsidR="00B65EBE" w:rsidRPr="001547B7" w:rsidRDefault="00B65EBE" w:rsidP="0035168A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 – 0,00 тыс. рублей.</w:t>
            </w:r>
          </w:p>
        </w:tc>
      </w:tr>
    </w:tbl>
    <w:p w14:paraId="0DC3E938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CCBADD0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1C0B87A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3B97286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EAE06CB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9BA9BCC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6B52602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7E874A2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E19F1E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0AE3CCA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F7E3ADD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F89C87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50A067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52DB522" w14:textId="5FB1C5C4" w:rsidR="00A7493F" w:rsidRPr="001547B7" w:rsidRDefault="00A7493F" w:rsidP="004C03DB">
      <w:pPr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lastRenderedPageBreak/>
        <w:t>Приложение №8</w:t>
      </w:r>
    </w:p>
    <w:p w14:paraId="458A9080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>к постановлению администрации</w:t>
      </w:r>
    </w:p>
    <w:p w14:paraId="6FD64C59" w14:textId="77777777" w:rsidR="00A7493F" w:rsidRPr="001547B7" w:rsidRDefault="00A7493F" w:rsidP="00A7493F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 Тейковского муниципального района</w:t>
      </w:r>
    </w:p>
    <w:p w14:paraId="692FFBAE" w14:textId="77777777" w:rsidR="001547B7" w:rsidRPr="001547B7" w:rsidRDefault="001547B7" w:rsidP="001547B7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1547B7">
        <w:rPr>
          <w:rFonts w:eastAsia="Times New Roman CYR"/>
          <w:lang w:bidi="ru-RU"/>
        </w:rPr>
        <w:t xml:space="preserve">от </w:t>
      </w:r>
      <w:r>
        <w:rPr>
          <w:rFonts w:eastAsia="Times New Roman CYR"/>
          <w:lang w:bidi="ru-RU"/>
        </w:rPr>
        <w:t>30.03.2021</w:t>
      </w:r>
      <w:r w:rsidRPr="001547B7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121</w:t>
      </w:r>
    </w:p>
    <w:p w14:paraId="59B2892A" w14:textId="77777777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4" w:name="_GoBack"/>
      <w:bookmarkEnd w:id="24"/>
    </w:p>
    <w:p w14:paraId="41FE3CE9" w14:textId="454741C2" w:rsidR="00B65EBE" w:rsidRPr="001547B7" w:rsidRDefault="00B65EBE" w:rsidP="00B65EBE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1547B7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51739BCC" w14:textId="77777777" w:rsidR="00B65EBE" w:rsidRPr="001547B7" w:rsidRDefault="00B65EBE" w:rsidP="00B65EBE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1547B7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1547B7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418"/>
        <w:gridCol w:w="2126"/>
        <w:gridCol w:w="1588"/>
        <w:gridCol w:w="1418"/>
        <w:gridCol w:w="1559"/>
      </w:tblGrid>
      <w:tr w:rsidR="00B65EBE" w:rsidRPr="001547B7" w14:paraId="12432AD7" w14:textId="77777777" w:rsidTr="00A7493F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33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FB9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3CA5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30A6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3EAE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3BC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</w:tr>
      <w:tr w:rsidR="00B65EBE" w:rsidRPr="001547B7" w14:paraId="6461E286" w14:textId="77777777" w:rsidTr="00A7493F">
        <w:trPr>
          <w:trHeight w:val="739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37C6" w14:textId="77777777" w:rsidR="00B65EBE" w:rsidRPr="001547B7" w:rsidRDefault="00B65EBE" w:rsidP="0035168A">
            <w:pPr>
              <w:shd w:val="clear" w:color="auto" w:fill="FFFFFF" w:themeFill="background1"/>
              <w:rPr>
                <w:lang w:eastAsia="en-US"/>
              </w:rPr>
            </w:pPr>
            <w:r w:rsidRPr="001547B7">
              <w:rPr>
                <w:lang w:eastAsia="en-US"/>
              </w:rPr>
              <w:t>Подпрограмма «Подготовка проектов внесения изменений в документы территориального планирования,  правила землепользования и застройки»,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6D36" w14:textId="1B63C16F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998FF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2317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5643AF16" w14:textId="77777777" w:rsidTr="00A7493F">
        <w:trPr>
          <w:trHeight w:val="28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1F3A" w14:textId="77777777" w:rsidR="00B65EBE" w:rsidRPr="001547B7" w:rsidRDefault="00B65EBE" w:rsidP="0035168A">
            <w:pPr>
              <w:shd w:val="clear" w:color="auto" w:fill="FFFFFF" w:themeFill="background1"/>
              <w:rPr>
                <w:lang w:eastAsia="en-US"/>
              </w:rPr>
            </w:pPr>
            <w:r w:rsidRPr="001547B7">
              <w:rPr>
                <w:lang w:eastAsia="en-US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A0CE" w14:textId="4A3F33D5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C32C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33BA2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721B79D0" w14:textId="77777777" w:rsidTr="00A7493F">
        <w:trPr>
          <w:trHeight w:val="28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B4C8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5C09" w14:textId="25CD2332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B970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54CF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7B9A9864" w14:textId="77777777" w:rsidTr="00A7493F">
        <w:trPr>
          <w:trHeight w:val="28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111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06F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8232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AA2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65EBE" w:rsidRPr="001547B7" w14:paraId="5796862C" w14:textId="77777777" w:rsidTr="00A7493F">
        <w:trPr>
          <w:trHeight w:val="40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D73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EFD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AD47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4D9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65EBE" w:rsidRPr="001547B7" w14:paraId="5ACBC6C4" w14:textId="77777777" w:rsidTr="00A749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1F4D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5" w:name="_Hlk54773757"/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43B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3B426B4F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7E1B814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03C4B61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248B0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F552C6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753AA3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76EB5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A62" w14:textId="250387FC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594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7378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4A05C8EF" w14:textId="77777777" w:rsidTr="00FE140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36ED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74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0455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1CC" w14:textId="3480C469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0F5E8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6966D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7065DE5F" w14:textId="77777777" w:rsidTr="00FE140F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63E5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37AF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0193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78F" w14:textId="3E8724FD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5B05B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70DE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7A4A6A2B" w14:textId="77777777" w:rsidTr="00A7493F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0C7AB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6FE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B16C5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BC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DF34C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91F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65EBE" w:rsidRPr="001547B7" w14:paraId="16A2AF02" w14:textId="77777777" w:rsidTr="00A7493F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67D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E6B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3E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C8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D37B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F58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65EBE" w:rsidRPr="001547B7" w14:paraId="1467BF24" w14:textId="77777777" w:rsidTr="00A7493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0A256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97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14:paraId="2171129E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40494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8B1" w14:textId="28FE4574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373F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F4787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15CA198E" w14:textId="77777777" w:rsidTr="00FE140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8B49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6D19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E4267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FF4" w14:textId="778BCAC4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BFB1F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81D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02A1D82C" w14:textId="77777777" w:rsidTr="00FE140F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3076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67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FE1E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477" w14:textId="42E4F094" w:rsidR="00B65EBE" w:rsidRPr="001547B7" w:rsidRDefault="00FE140F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24D3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DAC9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5EBE" w:rsidRPr="001547B7" w14:paraId="6F2A9457" w14:textId="77777777" w:rsidTr="00A7493F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ECAE2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ABE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F2CB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947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A20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59F3C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B65EBE" w:rsidRPr="001547B7" w14:paraId="00E79275" w14:textId="77777777" w:rsidTr="00A7493F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BC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F30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77E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BB6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3DE9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07B5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bookmarkEnd w:id="25"/>
      <w:tr w:rsidR="00B65EBE" w:rsidRPr="001547B7" w14:paraId="389D754D" w14:textId="77777777" w:rsidTr="00A7493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54F7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5FF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</w:t>
            </w:r>
          </w:p>
          <w:p w14:paraId="05B7938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подготовку проектов внесения изменений в </w:t>
            </w: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документы территориального планирования, правила землепользования и застройки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264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градостроительства управления координации </w:t>
            </w: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8B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D46B0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A41B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7ED8347B" w14:textId="77777777" w:rsidTr="00A7493F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9EE7B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08E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22015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9DD2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4531C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4080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2FAD37E7" w14:textId="77777777" w:rsidTr="00A7493F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458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73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3777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7D6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9DF8A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B72E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200F8CAB" w14:textId="77777777" w:rsidTr="00A7493F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6ABE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BFC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9EE4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3B1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A0899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8B39E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  <w:tr w:rsidR="00B65EBE" w:rsidRPr="001547B7" w14:paraId="5FDF4FCE" w14:textId="77777777" w:rsidTr="00A7493F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E8D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411" w14:textId="77777777" w:rsidR="00B65EBE" w:rsidRPr="001547B7" w:rsidRDefault="00B65EBE" w:rsidP="0035168A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688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EC0" w14:textId="77777777" w:rsidR="00B65EBE" w:rsidRPr="001547B7" w:rsidRDefault="00B65EBE" w:rsidP="0035168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7B7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9F298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C78B3" w14:textId="77777777" w:rsidR="00B65EBE" w:rsidRPr="001547B7" w:rsidRDefault="00B65EBE" w:rsidP="0035168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1547B7">
              <w:rPr>
                <w:lang w:eastAsia="en-US"/>
              </w:rPr>
              <w:t>0,00</w:t>
            </w:r>
          </w:p>
        </w:tc>
      </w:tr>
    </w:tbl>
    <w:p w14:paraId="55F3A060" w14:textId="77777777" w:rsidR="00B65EBE" w:rsidRPr="001547B7" w:rsidRDefault="00B65EBE"/>
    <w:sectPr w:rsidR="00B65EBE" w:rsidRPr="001547B7" w:rsidSect="0035168A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60"/>
    <w:rsid w:val="001547B7"/>
    <w:rsid w:val="001E3360"/>
    <w:rsid w:val="0035168A"/>
    <w:rsid w:val="004C03DB"/>
    <w:rsid w:val="00553782"/>
    <w:rsid w:val="00A7493F"/>
    <w:rsid w:val="00B65EBE"/>
    <w:rsid w:val="00D403BA"/>
    <w:rsid w:val="00E50E66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A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5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B6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EBE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BE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5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B6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EBE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B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8</cp:revision>
  <cp:lastPrinted>2021-03-31T11:18:00Z</cp:lastPrinted>
  <dcterms:created xsi:type="dcterms:W3CDTF">2021-03-26T07:41:00Z</dcterms:created>
  <dcterms:modified xsi:type="dcterms:W3CDTF">2021-04-01T13:26:00Z</dcterms:modified>
</cp:coreProperties>
</file>